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C2F14" w14:textId="77777777" w:rsidR="00F74A32" w:rsidRDefault="00F74A32" w:rsidP="00F74A32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УЧРЕЖДЕНИЕ </w:t>
      </w:r>
    </w:p>
    <w:p w14:paraId="13B6ED28" w14:textId="77777777" w:rsidR="00F74A32" w:rsidRDefault="00F74A32" w:rsidP="00F74A32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ПЕРСИАНОВСКОГО СЕЛЬСКОГО ПОСЕЛЕНИЯ</w:t>
      </w:r>
    </w:p>
    <w:p w14:paraId="6BB4D7AB" w14:textId="77777777" w:rsidR="00F74A32" w:rsidRDefault="00F74A32" w:rsidP="00F74A32">
      <w:pPr>
        <w:pStyle w:val="a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« ЦЕНТР</w:t>
      </w:r>
      <w:proofErr w:type="gramEnd"/>
      <w:r>
        <w:rPr>
          <w:sz w:val="28"/>
          <w:szCs w:val="28"/>
        </w:rPr>
        <w:t xml:space="preserve"> КУЛЬТУРНОГО РАЗВИТИЯ»</w:t>
      </w:r>
    </w:p>
    <w:p w14:paraId="13C2A78C" w14:textId="77777777" w:rsidR="00F74A32" w:rsidRDefault="00F74A32" w:rsidP="00F74A32">
      <w:pPr>
        <w:pStyle w:val="a7"/>
        <w:jc w:val="center"/>
        <w:rPr>
          <w:sz w:val="28"/>
          <w:szCs w:val="28"/>
        </w:rPr>
      </w:pPr>
    </w:p>
    <w:p w14:paraId="2DA2530B" w14:textId="77777777" w:rsidR="00F74A32" w:rsidRDefault="00F74A32" w:rsidP="00F74A32">
      <w:pPr>
        <w:pStyle w:val="a7"/>
        <w:jc w:val="center"/>
        <w:rPr>
          <w:sz w:val="28"/>
          <w:szCs w:val="28"/>
        </w:rPr>
      </w:pPr>
    </w:p>
    <w:p w14:paraId="475894C7" w14:textId="77777777" w:rsidR="00F74A32" w:rsidRDefault="00F74A32" w:rsidP="00F74A32">
      <w:pPr>
        <w:jc w:val="center"/>
        <w:rPr>
          <w:sz w:val="22"/>
          <w:szCs w:val="22"/>
        </w:rPr>
      </w:pPr>
      <w:r>
        <w:t xml:space="preserve">                                                                                 «</w:t>
      </w:r>
      <w:r>
        <w:rPr>
          <w:sz w:val="28"/>
          <w:szCs w:val="28"/>
        </w:rPr>
        <w:t>Утверждаю»</w:t>
      </w:r>
    </w:p>
    <w:p w14:paraId="2C507095" w14:textId="77777777" w:rsidR="00F74A32" w:rsidRDefault="00F74A32" w:rsidP="00F74A32">
      <w:pPr>
        <w:pStyle w:val="a7"/>
        <w:jc w:val="center"/>
        <w:rPr>
          <w:sz w:val="28"/>
          <w:szCs w:val="28"/>
        </w:rPr>
      </w:pPr>
      <w:r>
        <w:t xml:space="preserve">                                                                                         </w:t>
      </w:r>
      <w:r>
        <w:rPr>
          <w:sz w:val="28"/>
          <w:szCs w:val="28"/>
        </w:rPr>
        <w:t>Директор МБУ «ЦКР»</w:t>
      </w:r>
    </w:p>
    <w:p w14:paraId="24FBD940" w14:textId="77777777" w:rsidR="00F74A32" w:rsidRDefault="00F74A32" w:rsidP="00F74A32">
      <w:pPr>
        <w:jc w:val="center"/>
        <w:rPr>
          <w:sz w:val="28"/>
          <w:szCs w:val="28"/>
        </w:rPr>
      </w:pPr>
    </w:p>
    <w:p w14:paraId="54ED8B85" w14:textId="5AFE0427" w:rsidR="009B5B8D" w:rsidRDefault="009B5B8D" w:rsidP="009B5B8D">
      <w:pPr>
        <w:spacing w:line="360" w:lineRule="auto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F74A32">
        <w:rPr>
          <w:sz w:val="28"/>
          <w:szCs w:val="28"/>
        </w:rPr>
        <w:t>Приказ от</w:t>
      </w:r>
      <w:r w:rsidRPr="000F1522">
        <w:rPr>
          <w:rFonts w:eastAsia="Calibri"/>
          <w:sz w:val="28"/>
          <w:szCs w:val="28"/>
        </w:rPr>
        <w:t xml:space="preserve"> </w:t>
      </w:r>
      <w:r w:rsidR="00200CD6">
        <w:rPr>
          <w:rFonts w:eastAsia="Calibri"/>
          <w:sz w:val="28"/>
          <w:szCs w:val="28"/>
        </w:rPr>
        <w:t>2</w:t>
      </w:r>
      <w:r w:rsidRPr="000F1522">
        <w:rPr>
          <w:rFonts w:eastAsia="Calibri"/>
          <w:sz w:val="28"/>
          <w:szCs w:val="28"/>
        </w:rPr>
        <w:t>3.0</w:t>
      </w:r>
      <w:r w:rsidR="00200CD6">
        <w:rPr>
          <w:rFonts w:eastAsia="Calibri"/>
          <w:sz w:val="28"/>
          <w:szCs w:val="28"/>
        </w:rPr>
        <w:t>8</w:t>
      </w:r>
      <w:r w:rsidRPr="000F1522">
        <w:rPr>
          <w:rFonts w:eastAsia="Calibri"/>
          <w:sz w:val="28"/>
          <w:szCs w:val="28"/>
        </w:rPr>
        <w:t>.2</w:t>
      </w:r>
      <w:r w:rsidR="00200CD6">
        <w:rPr>
          <w:rFonts w:eastAsia="Calibri"/>
          <w:sz w:val="28"/>
          <w:szCs w:val="28"/>
        </w:rPr>
        <w:t>4</w:t>
      </w:r>
      <w:r w:rsidRPr="000F1522">
        <w:rPr>
          <w:rFonts w:eastAsia="Calibri"/>
          <w:sz w:val="28"/>
          <w:szCs w:val="28"/>
        </w:rPr>
        <w:t>г</w:t>
      </w:r>
      <w:r>
        <w:rPr>
          <w:rFonts w:eastAsia="Calibri"/>
          <w:sz w:val="28"/>
          <w:szCs w:val="28"/>
        </w:rPr>
        <w:t xml:space="preserve">  </w:t>
      </w:r>
      <w:r w:rsidRPr="000F1522">
        <w:rPr>
          <w:rFonts w:eastAsia="Calibri"/>
          <w:sz w:val="28"/>
          <w:szCs w:val="28"/>
        </w:rPr>
        <w:t xml:space="preserve"> </w:t>
      </w:r>
      <w:proofErr w:type="gramStart"/>
      <w:r w:rsidRPr="000F1522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 </w:t>
      </w:r>
      <w:r w:rsidRPr="000F1522">
        <w:rPr>
          <w:rFonts w:eastAsia="Calibri"/>
          <w:sz w:val="28"/>
          <w:szCs w:val="28"/>
        </w:rPr>
        <w:t>68</w:t>
      </w:r>
      <w:proofErr w:type="gramEnd"/>
    </w:p>
    <w:p w14:paraId="6CCA2CE9" w14:textId="380E48E1" w:rsidR="00F74A32" w:rsidRDefault="00F74A32" w:rsidP="00F74A32">
      <w:pPr>
        <w:jc w:val="center"/>
        <w:rPr>
          <w:sz w:val="22"/>
          <w:szCs w:val="22"/>
        </w:rPr>
      </w:pPr>
    </w:p>
    <w:p w14:paraId="2329DD7C" w14:textId="77777777" w:rsidR="00F74A32" w:rsidRDefault="00F74A32" w:rsidP="00F74A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_____________ Злобина Н.П.</w:t>
      </w:r>
    </w:p>
    <w:p w14:paraId="182294D2" w14:textId="77777777" w:rsidR="00F74A32" w:rsidRDefault="00F74A32" w:rsidP="00F74A32">
      <w:pPr>
        <w:jc w:val="center"/>
        <w:rPr>
          <w:b/>
          <w:bCs/>
          <w:color w:val="000000"/>
          <w:sz w:val="28"/>
          <w:szCs w:val="28"/>
        </w:rPr>
      </w:pPr>
    </w:p>
    <w:p w14:paraId="01B40DAA" w14:textId="77777777" w:rsidR="00F74A32" w:rsidRDefault="00F74A32" w:rsidP="00F74A32">
      <w:pPr>
        <w:jc w:val="center"/>
        <w:rPr>
          <w:b/>
          <w:bCs/>
          <w:color w:val="000000"/>
          <w:sz w:val="28"/>
          <w:szCs w:val="28"/>
        </w:rPr>
      </w:pPr>
    </w:p>
    <w:p w14:paraId="737CF045" w14:textId="77777777" w:rsidR="00F74A32" w:rsidRDefault="00F74A32" w:rsidP="00F74A32">
      <w:pPr>
        <w:jc w:val="center"/>
        <w:rPr>
          <w:b/>
          <w:bCs/>
          <w:color w:val="000000"/>
          <w:sz w:val="28"/>
          <w:szCs w:val="28"/>
        </w:rPr>
      </w:pPr>
    </w:p>
    <w:p w14:paraId="1B1A8C25" w14:textId="77777777" w:rsidR="00F74A32" w:rsidRDefault="00F74A32" w:rsidP="00F74A32">
      <w:pPr>
        <w:jc w:val="center"/>
        <w:rPr>
          <w:b/>
          <w:bCs/>
          <w:color w:val="000000"/>
          <w:sz w:val="28"/>
          <w:szCs w:val="28"/>
        </w:rPr>
      </w:pPr>
    </w:p>
    <w:p w14:paraId="647F2268" w14:textId="77777777" w:rsidR="00F74A32" w:rsidRDefault="00F74A32" w:rsidP="00F74A32">
      <w:pPr>
        <w:shd w:val="clear" w:color="auto" w:fill="FFFFFF"/>
        <w:ind w:left="3605"/>
        <w:rPr>
          <w:color w:val="000000"/>
          <w:spacing w:val="-21"/>
          <w:sz w:val="28"/>
          <w:szCs w:val="28"/>
        </w:rPr>
      </w:pPr>
    </w:p>
    <w:p w14:paraId="7C57EE1B" w14:textId="77777777" w:rsidR="00F74A32" w:rsidRDefault="00F74A32" w:rsidP="00F74A32">
      <w:pPr>
        <w:shd w:val="clear" w:color="auto" w:fill="FFFFFF"/>
        <w:ind w:left="567"/>
        <w:rPr>
          <w:color w:val="000000"/>
          <w:spacing w:val="-21"/>
          <w:sz w:val="28"/>
          <w:szCs w:val="28"/>
        </w:rPr>
      </w:pPr>
    </w:p>
    <w:p w14:paraId="54568B73" w14:textId="77777777" w:rsidR="00F74A32" w:rsidRDefault="00F74A32" w:rsidP="00F74A32">
      <w:pPr>
        <w:shd w:val="clear" w:color="auto" w:fill="FFFFFF"/>
        <w:ind w:left="1134" w:right="567"/>
        <w:rPr>
          <w:color w:val="000000"/>
          <w:spacing w:val="-21"/>
          <w:sz w:val="28"/>
          <w:szCs w:val="28"/>
        </w:rPr>
      </w:pPr>
    </w:p>
    <w:p w14:paraId="1730AE8B" w14:textId="77777777" w:rsidR="00F74A32" w:rsidRDefault="00F74A32" w:rsidP="00F74A32">
      <w:pPr>
        <w:jc w:val="center"/>
        <w:rPr>
          <w:b/>
          <w:bCs/>
          <w:color w:val="000000"/>
          <w:sz w:val="32"/>
          <w:szCs w:val="32"/>
        </w:rPr>
      </w:pPr>
    </w:p>
    <w:p w14:paraId="41A4D653" w14:textId="147A43A8" w:rsidR="00F74A32" w:rsidRDefault="00F74A32" w:rsidP="00F74A32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ПРОГРАММА </w:t>
      </w:r>
      <w:r w:rsidR="002660D8">
        <w:rPr>
          <w:b/>
          <w:sz w:val="44"/>
          <w:szCs w:val="44"/>
        </w:rPr>
        <w:t>КРУЖКА</w:t>
      </w:r>
    </w:p>
    <w:p w14:paraId="6BBF0118" w14:textId="55C89887" w:rsidR="00F74A32" w:rsidRDefault="00F74A32" w:rsidP="00F74A32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</w:t>
      </w:r>
      <w:r w:rsidR="0037782D">
        <w:rPr>
          <w:b/>
          <w:sz w:val="44"/>
          <w:szCs w:val="44"/>
        </w:rPr>
        <w:t>ЮНЫЕ БЛОГЕРЫ</w:t>
      </w:r>
      <w:r>
        <w:rPr>
          <w:b/>
          <w:sz w:val="44"/>
          <w:szCs w:val="44"/>
        </w:rPr>
        <w:t>»</w:t>
      </w:r>
    </w:p>
    <w:p w14:paraId="1999F8D9" w14:textId="77777777" w:rsidR="00F74A32" w:rsidRDefault="00F74A32" w:rsidP="00F74A32">
      <w:pPr>
        <w:ind w:firstLine="5940"/>
        <w:jc w:val="both"/>
        <w:rPr>
          <w:color w:val="000000"/>
          <w:sz w:val="32"/>
          <w:szCs w:val="32"/>
        </w:rPr>
      </w:pPr>
    </w:p>
    <w:p w14:paraId="42EC4B83" w14:textId="77777777" w:rsidR="00F74A32" w:rsidRDefault="00F74A32" w:rsidP="00F74A32">
      <w:pPr>
        <w:ind w:firstLine="5940"/>
        <w:jc w:val="both"/>
        <w:rPr>
          <w:color w:val="000000"/>
          <w:sz w:val="32"/>
          <w:szCs w:val="32"/>
        </w:rPr>
      </w:pPr>
    </w:p>
    <w:p w14:paraId="7E19C0A5" w14:textId="77777777" w:rsidR="00F74A32" w:rsidRDefault="00F74A32" w:rsidP="00F74A32">
      <w:pPr>
        <w:ind w:firstLine="5940"/>
        <w:jc w:val="both"/>
        <w:rPr>
          <w:color w:val="000000"/>
          <w:sz w:val="32"/>
          <w:szCs w:val="32"/>
        </w:rPr>
      </w:pPr>
    </w:p>
    <w:p w14:paraId="3D0074E6" w14:textId="77777777" w:rsidR="00F74A32" w:rsidRDefault="00F74A32" w:rsidP="00F74A32">
      <w:pPr>
        <w:ind w:firstLine="5940"/>
        <w:jc w:val="both"/>
        <w:rPr>
          <w:color w:val="000000"/>
          <w:sz w:val="32"/>
          <w:szCs w:val="32"/>
        </w:rPr>
      </w:pPr>
    </w:p>
    <w:p w14:paraId="5591783D" w14:textId="77777777" w:rsidR="00F74A32" w:rsidRDefault="00F74A32" w:rsidP="00F74A32">
      <w:pPr>
        <w:ind w:firstLine="5940"/>
        <w:jc w:val="both"/>
        <w:rPr>
          <w:color w:val="000000"/>
          <w:sz w:val="32"/>
          <w:szCs w:val="32"/>
        </w:rPr>
      </w:pPr>
    </w:p>
    <w:p w14:paraId="48BEB073" w14:textId="512E40D5" w:rsidR="00F74A32" w:rsidRDefault="00F74A32" w:rsidP="00F74A32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Срок </w:t>
      </w:r>
      <w:proofErr w:type="gramStart"/>
      <w:r>
        <w:rPr>
          <w:b/>
          <w:bCs/>
          <w:color w:val="000000"/>
          <w:sz w:val="28"/>
          <w:szCs w:val="28"/>
        </w:rPr>
        <w:t xml:space="preserve">реализации: </w:t>
      </w:r>
      <w:r w:rsidR="000F6D94">
        <w:rPr>
          <w:color w:val="000000"/>
          <w:sz w:val="28"/>
          <w:szCs w:val="28"/>
        </w:rPr>
        <w:t xml:space="preserve"> </w:t>
      </w:r>
      <w:r w:rsidR="0037782D">
        <w:rPr>
          <w:color w:val="000000"/>
          <w:sz w:val="28"/>
          <w:szCs w:val="28"/>
        </w:rPr>
        <w:t>1</w:t>
      </w:r>
      <w:proofErr w:type="gramEnd"/>
      <w:r w:rsidR="0037782D">
        <w:rPr>
          <w:color w:val="000000"/>
          <w:sz w:val="28"/>
          <w:szCs w:val="28"/>
        </w:rPr>
        <w:t xml:space="preserve"> </w:t>
      </w:r>
      <w:r w:rsidR="000F6D94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;</w:t>
      </w:r>
    </w:p>
    <w:p w14:paraId="56840205" w14:textId="44DEA7B8" w:rsidR="00F74A32" w:rsidRDefault="00F74A32" w:rsidP="00F74A32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Возраст обучающихся</w:t>
      </w:r>
      <w:r w:rsidR="00700917">
        <w:rPr>
          <w:color w:val="000000"/>
          <w:sz w:val="28"/>
          <w:szCs w:val="28"/>
        </w:rPr>
        <w:t>: 8</w:t>
      </w:r>
      <w:r>
        <w:rPr>
          <w:color w:val="000000"/>
          <w:sz w:val="28"/>
          <w:szCs w:val="28"/>
        </w:rPr>
        <w:t>-</w:t>
      </w:r>
      <w:r w:rsidR="00DF2646">
        <w:rPr>
          <w:color w:val="000000"/>
          <w:sz w:val="28"/>
          <w:szCs w:val="28"/>
        </w:rPr>
        <w:t>1</w:t>
      </w:r>
      <w:r w:rsidR="0037782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лет</w:t>
      </w:r>
    </w:p>
    <w:p w14:paraId="214E5648" w14:textId="77777777" w:rsidR="00F74A32" w:rsidRDefault="00F74A32" w:rsidP="00F74A32">
      <w:pPr>
        <w:ind w:firstLine="5940"/>
        <w:jc w:val="both"/>
        <w:rPr>
          <w:color w:val="000000"/>
          <w:sz w:val="32"/>
          <w:szCs w:val="32"/>
        </w:rPr>
      </w:pPr>
    </w:p>
    <w:p w14:paraId="5550C12D" w14:textId="77777777" w:rsidR="00F74A32" w:rsidRDefault="00F74A32" w:rsidP="00F74A32">
      <w:pPr>
        <w:ind w:firstLine="5940"/>
        <w:jc w:val="both"/>
        <w:rPr>
          <w:color w:val="000000"/>
          <w:sz w:val="32"/>
          <w:szCs w:val="32"/>
        </w:rPr>
      </w:pPr>
    </w:p>
    <w:p w14:paraId="160FBDF5" w14:textId="77777777" w:rsidR="00F74A32" w:rsidRDefault="00F74A32" w:rsidP="00F74A32">
      <w:pPr>
        <w:jc w:val="right"/>
        <w:outlineLvl w:val="0"/>
        <w:rPr>
          <w:color w:val="000000"/>
          <w:sz w:val="32"/>
          <w:szCs w:val="32"/>
        </w:rPr>
      </w:pPr>
    </w:p>
    <w:p w14:paraId="74F714FA" w14:textId="77777777" w:rsidR="00F74A32" w:rsidRDefault="00F74A32" w:rsidP="00F74A32">
      <w:pPr>
        <w:jc w:val="right"/>
        <w:outlineLvl w:val="0"/>
        <w:rPr>
          <w:color w:val="000000"/>
          <w:sz w:val="32"/>
          <w:szCs w:val="32"/>
        </w:rPr>
      </w:pPr>
    </w:p>
    <w:p w14:paraId="45ECA4C5" w14:textId="77777777" w:rsidR="00F74A32" w:rsidRDefault="00F74A32" w:rsidP="00F74A32">
      <w:pPr>
        <w:jc w:val="right"/>
        <w:outlineLvl w:val="0"/>
        <w:rPr>
          <w:color w:val="000000"/>
          <w:sz w:val="32"/>
          <w:szCs w:val="32"/>
        </w:rPr>
      </w:pPr>
    </w:p>
    <w:p w14:paraId="2279ED6A" w14:textId="77777777" w:rsidR="00F74A32" w:rsidRDefault="00F74A32" w:rsidP="00F74A32">
      <w:pPr>
        <w:jc w:val="right"/>
        <w:outlineLvl w:val="0"/>
        <w:rPr>
          <w:color w:val="000000"/>
          <w:sz w:val="32"/>
          <w:szCs w:val="32"/>
        </w:rPr>
      </w:pPr>
    </w:p>
    <w:p w14:paraId="3A95B8CD" w14:textId="77777777" w:rsidR="00F74A32" w:rsidRDefault="00F74A32" w:rsidP="00F74A32">
      <w:pPr>
        <w:jc w:val="right"/>
        <w:outlineLvl w:val="0"/>
        <w:rPr>
          <w:color w:val="000000"/>
          <w:sz w:val="32"/>
          <w:szCs w:val="32"/>
        </w:rPr>
      </w:pPr>
    </w:p>
    <w:p w14:paraId="1CDF5A48" w14:textId="77777777" w:rsidR="00F74A32" w:rsidRDefault="00F74A32" w:rsidP="00F74A32">
      <w:pPr>
        <w:jc w:val="right"/>
        <w:outlineLvl w:val="0"/>
        <w:rPr>
          <w:color w:val="000000"/>
          <w:sz w:val="32"/>
          <w:szCs w:val="32"/>
        </w:rPr>
      </w:pPr>
    </w:p>
    <w:p w14:paraId="3F972C69" w14:textId="77777777" w:rsidR="00F74A32" w:rsidRDefault="00F74A32" w:rsidP="00F74A32">
      <w:pPr>
        <w:jc w:val="right"/>
        <w:outlineLvl w:val="0"/>
        <w:rPr>
          <w:color w:val="000000"/>
          <w:sz w:val="32"/>
          <w:szCs w:val="32"/>
        </w:rPr>
      </w:pPr>
    </w:p>
    <w:p w14:paraId="0FBDC3C6" w14:textId="7F778975" w:rsidR="00F74A32" w:rsidRPr="009B5B8D" w:rsidRDefault="00F74A32" w:rsidP="009B5B8D">
      <w:pPr>
        <w:jc w:val="center"/>
        <w:outlineLvl w:val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п. Персиановский</w:t>
      </w:r>
    </w:p>
    <w:p w14:paraId="7E0C410B" w14:textId="05EEE6C4" w:rsidR="00E01313" w:rsidRDefault="00852961" w:rsidP="009B5B8D">
      <w:pPr>
        <w:jc w:val="center"/>
        <w:outlineLvl w:val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202</w:t>
      </w:r>
      <w:r w:rsidR="0037782D">
        <w:rPr>
          <w:b/>
          <w:bCs/>
          <w:color w:val="000000"/>
          <w:sz w:val="32"/>
          <w:szCs w:val="32"/>
        </w:rPr>
        <w:t>4-2025 г</w:t>
      </w:r>
      <w:r w:rsidR="00F74A32">
        <w:rPr>
          <w:b/>
          <w:bCs/>
          <w:color w:val="000000"/>
          <w:sz w:val="32"/>
          <w:szCs w:val="32"/>
        </w:rPr>
        <w:t>г.</w:t>
      </w:r>
    </w:p>
    <w:p w14:paraId="37283317" w14:textId="77777777" w:rsidR="00F74A32" w:rsidRPr="00F74A32" w:rsidRDefault="00F74A32" w:rsidP="00F74A32">
      <w:pPr>
        <w:jc w:val="center"/>
        <w:outlineLvl w:val="0"/>
        <w:rPr>
          <w:color w:val="000000"/>
          <w:sz w:val="32"/>
          <w:szCs w:val="32"/>
        </w:rPr>
      </w:pPr>
    </w:p>
    <w:p w14:paraId="1C3CC902" w14:textId="77777777" w:rsidR="00223916" w:rsidRPr="00060B54" w:rsidRDefault="00223916" w:rsidP="00223916">
      <w:pPr>
        <w:shd w:val="clear" w:color="auto" w:fill="FFFFFF"/>
        <w:spacing w:before="360"/>
        <w:ind w:left="284"/>
        <w:jc w:val="center"/>
        <w:rPr>
          <w:b/>
          <w:caps/>
          <w:color w:val="000000"/>
          <w:spacing w:val="-2"/>
          <w:sz w:val="28"/>
          <w:szCs w:val="28"/>
        </w:rPr>
      </w:pPr>
      <w:r>
        <w:rPr>
          <w:b/>
          <w:caps/>
          <w:color w:val="000000"/>
          <w:spacing w:val="-2"/>
          <w:sz w:val="28"/>
          <w:szCs w:val="28"/>
        </w:rPr>
        <w:t>п</w:t>
      </w:r>
      <w:r w:rsidRPr="00060B54">
        <w:rPr>
          <w:b/>
          <w:caps/>
          <w:color w:val="000000"/>
          <w:spacing w:val="-2"/>
          <w:sz w:val="28"/>
          <w:szCs w:val="28"/>
        </w:rPr>
        <w:t>ояснительная записка</w:t>
      </w:r>
    </w:p>
    <w:p w14:paraId="62F8086C" w14:textId="77777777" w:rsidR="00223916" w:rsidRPr="00060B54" w:rsidRDefault="00223916" w:rsidP="00223916">
      <w:pPr>
        <w:shd w:val="clear" w:color="auto" w:fill="FFFFFF"/>
        <w:spacing w:before="360"/>
        <w:ind w:left="284"/>
        <w:jc w:val="center"/>
        <w:rPr>
          <w:b/>
          <w:caps/>
          <w:color w:val="000000"/>
          <w:spacing w:val="-2"/>
        </w:rPr>
      </w:pPr>
    </w:p>
    <w:p w14:paraId="71A587DD" w14:textId="12649F3F" w:rsidR="009B5B8D" w:rsidRPr="005D7E8C" w:rsidRDefault="009B5B8D" w:rsidP="009B5B8D">
      <w:pPr>
        <w:pStyle w:val="af3"/>
        <w:rPr>
          <w:rFonts w:ascii="Times New Roman" w:hAnsi="Times New Roman" w:cs="Times New Roman"/>
          <w:i/>
          <w:sz w:val="24"/>
          <w:szCs w:val="24"/>
        </w:rPr>
      </w:pPr>
      <w:bookmarkStart w:id="0" w:name="_Hlk144730566"/>
      <w:r w:rsidRPr="005D7E8C">
        <w:rPr>
          <w:rFonts w:ascii="Times New Roman" w:hAnsi="Times New Roman" w:cs="Times New Roman"/>
          <w:bCs/>
          <w:sz w:val="24"/>
          <w:szCs w:val="24"/>
        </w:rPr>
        <w:t>Об</w:t>
      </w:r>
      <w:r w:rsidRPr="005D7E8C">
        <w:rPr>
          <w:rFonts w:ascii="Times New Roman" w:hAnsi="Times New Roman" w:cs="Times New Roman"/>
          <w:sz w:val="24"/>
          <w:szCs w:val="24"/>
        </w:rPr>
        <w:t>щеразвивающая программа кружка «</w:t>
      </w:r>
      <w:r w:rsidR="009F50F9">
        <w:rPr>
          <w:rFonts w:ascii="Times New Roman" w:hAnsi="Times New Roman" w:cs="Times New Roman"/>
          <w:sz w:val="24"/>
          <w:szCs w:val="24"/>
        </w:rPr>
        <w:t xml:space="preserve">Юные </w:t>
      </w:r>
      <w:proofErr w:type="gramStart"/>
      <w:r w:rsidR="009F50F9">
        <w:rPr>
          <w:rFonts w:ascii="Times New Roman" w:hAnsi="Times New Roman" w:cs="Times New Roman"/>
          <w:sz w:val="24"/>
          <w:szCs w:val="24"/>
        </w:rPr>
        <w:t>блогеры</w:t>
      </w:r>
      <w:r w:rsidR="00200B83" w:rsidRPr="005D7E8C">
        <w:rPr>
          <w:rFonts w:ascii="Times New Roman" w:hAnsi="Times New Roman" w:cs="Times New Roman"/>
          <w:sz w:val="24"/>
          <w:szCs w:val="24"/>
        </w:rPr>
        <w:t xml:space="preserve">»  </w:t>
      </w:r>
      <w:r w:rsidRPr="005D7E8C">
        <w:rPr>
          <w:rFonts w:ascii="Times New Roman" w:hAnsi="Times New Roman" w:cs="Times New Roman"/>
          <w:sz w:val="24"/>
          <w:szCs w:val="24"/>
        </w:rPr>
        <w:t>имеет</w:t>
      </w:r>
      <w:proofErr w:type="gramEnd"/>
      <w:r w:rsidRPr="005D7E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iCs/>
          <w:sz w:val="24"/>
          <w:szCs w:val="24"/>
        </w:rPr>
        <w:t xml:space="preserve"> техническую направленность</w:t>
      </w:r>
      <w:r w:rsidRPr="005D7E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 xml:space="preserve">и </w:t>
      </w:r>
      <w:r w:rsidRPr="005D7E8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 xml:space="preserve">разработана для детей </w:t>
      </w:r>
      <w:r w:rsidR="00200B83">
        <w:rPr>
          <w:rFonts w:ascii="Times New Roman" w:hAnsi="Times New Roman" w:cs="Times New Roman"/>
          <w:sz w:val="24"/>
          <w:szCs w:val="24"/>
        </w:rPr>
        <w:t>8</w:t>
      </w:r>
      <w:r w:rsidRPr="005D7E8C">
        <w:rPr>
          <w:rFonts w:ascii="Times New Roman" w:hAnsi="Times New Roman" w:cs="Times New Roman"/>
          <w:sz w:val="24"/>
          <w:szCs w:val="24"/>
        </w:rPr>
        <w:t>- 1</w:t>
      </w:r>
      <w:r w:rsidR="009F50F9">
        <w:rPr>
          <w:rFonts w:ascii="Times New Roman" w:hAnsi="Times New Roman" w:cs="Times New Roman"/>
          <w:sz w:val="24"/>
          <w:szCs w:val="24"/>
        </w:rPr>
        <w:t>1</w:t>
      </w:r>
      <w:r w:rsidRPr="005D7E8C">
        <w:rPr>
          <w:rFonts w:ascii="Times New Roman" w:hAnsi="Times New Roman" w:cs="Times New Roman"/>
          <w:sz w:val="24"/>
          <w:szCs w:val="24"/>
        </w:rPr>
        <w:t xml:space="preserve"> лет. </w:t>
      </w:r>
    </w:p>
    <w:p w14:paraId="765A1F98" w14:textId="77777777" w:rsidR="009B5B8D" w:rsidRPr="005D7E8C" w:rsidRDefault="009B5B8D" w:rsidP="009B5B8D">
      <w:pPr>
        <w:pStyle w:val="af3"/>
        <w:rPr>
          <w:rFonts w:ascii="Times New Roman" w:hAnsi="Times New Roman" w:cs="Times New Roman"/>
          <w:sz w:val="24"/>
          <w:szCs w:val="24"/>
        </w:rPr>
      </w:pPr>
      <w:r w:rsidRPr="005D7E8C">
        <w:rPr>
          <w:rFonts w:ascii="Times New Roman" w:hAnsi="Times New Roman" w:cs="Times New Roman"/>
          <w:sz w:val="24"/>
          <w:szCs w:val="24"/>
        </w:rPr>
        <w:t>Программа</w:t>
      </w:r>
      <w:r w:rsidRPr="005D7E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разработана</w:t>
      </w:r>
      <w:r w:rsidRPr="005D7E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в</w:t>
      </w:r>
      <w:r w:rsidRPr="005D7E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соответствии</w:t>
      </w:r>
      <w:r w:rsidRPr="005D7E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со</w:t>
      </w:r>
      <w:r w:rsidRPr="005D7E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следующими</w:t>
      </w:r>
      <w:r w:rsidRPr="005D7E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нормативно-правовыми</w:t>
      </w:r>
      <w:r w:rsidRPr="005D7E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актами</w:t>
      </w:r>
      <w:r w:rsidRPr="005D7E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5F50A21C" w14:textId="5A08C49A" w:rsidR="009B5B8D" w:rsidRPr="005D7E8C" w:rsidRDefault="009B5B8D" w:rsidP="009B5B8D">
      <w:pPr>
        <w:pStyle w:val="af3"/>
        <w:rPr>
          <w:rFonts w:ascii="Times New Roman" w:hAnsi="Times New Roman" w:cs="Times New Roman"/>
          <w:sz w:val="24"/>
          <w:szCs w:val="24"/>
        </w:rPr>
      </w:pPr>
      <w:r w:rsidRPr="005D7E8C">
        <w:rPr>
          <w:rFonts w:ascii="Times New Roman" w:hAnsi="Times New Roman" w:cs="Times New Roman"/>
          <w:sz w:val="24"/>
          <w:szCs w:val="24"/>
        </w:rPr>
        <w:t xml:space="preserve"> Законом Российской Федерации от 9 октября 1992 года № 3612-1 "Основы законодательства Российской Федерации о культуре", Федеральным законом от 6 октября 2003 года № 131-ФЗ "Об общих принципах организации местного самоуправления в Российской Федерации". Примерным положением о клубном формировании культурно-досугового учреждения, утвержденным решением коллегии Министерства культуры Российской Федерации от 29.05.2002 № 10. В соответствии с действующ</w:t>
      </w:r>
      <w:r w:rsidR="00200CD6">
        <w:rPr>
          <w:rFonts w:ascii="Times New Roman" w:hAnsi="Times New Roman" w:cs="Times New Roman"/>
          <w:sz w:val="24"/>
          <w:szCs w:val="24"/>
        </w:rPr>
        <w:t>им</w:t>
      </w:r>
      <w:r w:rsidRPr="005D7E8C">
        <w:rPr>
          <w:rFonts w:ascii="Times New Roman" w:hAnsi="Times New Roman" w:cs="Times New Roman"/>
          <w:sz w:val="24"/>
          <w:szCs w:val="24"/>
        </w:rPr>
        <w:t xml:space="preserve"> устав</w:t>
      </w:r>
      <w:r w:rsidR="00200CD6">
        <w:rPr>
          <w:rFonts w:ascii="Times New Roman" w:hAnsi="Times New Roman" w:cs="Times New Roman"/>
          <w:sz w:val="24"/>
          <w:szCs w:val="24"/>
        </w:rPr>
        <w:t>ом</w:t>
      </w:r>
      <w:r w:rsidRPr="005D7E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iCs/>
          <w:sz w:val="24"/>
          <w:szCs w:val="24"/>
        </w:rPr>
        <w:t xml:space="preserve">муниципального бюджетного учреждения Персиановского сельского </w:t>
      </w:r>
      <w:r w:rsidR="00DE11D3" w:rsidRPr="005D7E8C">
        <w:rPr>
          <w:rFonts w:ascii="Times New Roman" w:hAnsi="Times New Roman" w:cs="Times New Roman"/>
          <w:iCs/>
          <w:sz w:val="24"/>
          <w:szCs w:val="24"/>
        </w:rPr>
        <w:t>поселения Центр</w:t>
      </w:r>
      <w:r w:rsidRPr="005D7E8C">
        <w:rPr>
          <w:rFonts w:ascii="Times New Roman" w:hAnsi="Times New Roman" w:cs="Times New Roman"/>
          <w:iCs/>
          <w:sz w:val="24"/>
          <w:szCs w:val="24"/>
        </w:rPr>
        <w:t xml:space="preserve"> культурного развития</w:t>
      </w:r>
      <w:r w:rsidR="00200CD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и</w:t>
      </w:r>
      <w:r w:rsidRPr="005D7E8C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с</w:t>
      </w:r>
      <w:r w:rsidRPr="005D7E8C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учетом</w:t>
      </w:r>
      <w:r w:rsidRPr="005D7E8C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возрастных</w:t>
      </w:r>
      <w:r w:rsidRPr="005D7E8C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и</w:t>
      </w:r>
      <w:r w:rsidRPr="005D7E8C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индивидуальных</w:t>
      </w:r>
      <w:r w:rsidRPr="005D7E8C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особенностей</w:t>
      </w:r>
      <w:r w:rsidRPr="005D7E8C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обучающихся</w:t>
      </w:r>
      <w:r w:rsidRPr="005D7E8C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на</w:t>
      </w:r>
      <w:r w:rsidRPr="005D7E8C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занятиях</w:t>
      </w:r>
      <w:r w:rsidRPr="005D7E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iCs/>
          <w:sz w:val="24"/>
          <w:szCs w:val="24"/>
        </w:rPr>
        <w:t>технической</w:t>
      </w:r>
      <w:r w:rsidRPr="005D7E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направленности</w:t>
      </w:r>
      <w:r w:rsidRPr="005D7E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и</w:t>
      </w:r>
      <w:r w:rsidRPr="005D7E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спецификой</w:t>
      </w:r>
      <w:r w:rsidRPr="005D7E8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работы</w:t>
      </w:r>
      <w:r w:rsidRPr="005D7E8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учреждения.</w:t>
      </w:r>
      <w:bookmarkEnd w:id="0"/>
    </w:p>
    <w:p w14:paraId="1EA37E7A" w14:textId="77777777" w:rsidR="009F50F9" w:rsidRDefault="00200B83" w:rsidP="009F50F9">
      <w:pPr>
        <w:shd w:val="clear" w:color="auto" w:fill="FFFFFF"/>
        <w:ind w:right="2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11D3">
        <w:rPr>
          <w:b/>
          <w:bCs/>
          <w:i/>
          <w:iCs/>
          <w:sz w:val="24"/>
          <w:szCs w:val="24"/>
        </w:rPr>
        <w:t>Актуальность.</w:t>
      </w:r>
      <w:r>
        <w:rPr>
          <w:sz w:val="28"/>
          <w:szCs w:val="28"/>
        </w:rPr>
        <w:t xml:space="preserve"> </w:t>
      </w:r>
    </w:p>
    <w:p w14:paraId="31978666" w14:textId="77777777" w:rsidR="009F50F9" w:rsidRDefault="009F50F9" w:rsidP="009F50F9">
      <w:pPr>
        <w:shd w:val="clear" w:color="auto" w:fill="FFFFFF"/>
        <w:ind w:right="24" w:firstLine="851"/>
        <w:jc w:val="both"/>
        <w:rPr>
          <w:sz w:val="24"/>
          <w:szCs w:val="24"/>
        </w:rPr>
      </w:pPr>
      <w:r w:rsidRPr="009F50F9">
        <w:rPr>
          <w:sz w:val="24"/>
          <w:szCs w:val="24"/>
        </w:rPr>
        <w:t>Возрастающая доступность образовательных ресурсов в настоящее время стала</w:t>
      </w:r>
      <w:r>
        <w:rPr>
          <w:sz w:val="24"/>
          <w:szCs w:val="24"/>
        </w:rPr>
        <w:t xml:space="preserve"> </w:t>
      </w:r>
      <w:r w:rsidRPr="009F50F9">
        <w:rPr>
          <w:sz w:val="24"/>
          <w:szCs w:val="24"/>
        </w:rPr>
        <w:t>характерной особенностью современного общества. Использование информационных</w:t>
      </w:r>
      <w:r>
        <w:rPr>
          <w:sz w:val="24"/>
          <w:szCs w:val="24"/>
        </w:rPr>
        <w:t xml:space="preserve"> </w:t>
      </w:r>
      <w:r w:rsidRPr="009F50F9">
        <w:rPr>
          <w:sz w:val="24"/>
          <w:szCs w:val="24"/>
        </w:rPr>
        <w:t>технологий привело к увеличению объёма информации, к её быстрому старению и</w:t>
      </w:r>
      <w:r>
        <w:rPr>
          <w:sz w:val="24"/>
          <w:szCs w:val="24"/>
        </w:rPr>
        <w:t xml:space="preserve"> </w:t>
      </w:r>
      <w:r w:rsidRPr="009F50F9">
        <w:rPr>
          <w:sz w:val="24"/>
          <w:szCs w:val="24"/>
        </w:rPr>
        <w:t>постоянному обновлению. Изменение информационной̆</w:t>
      </w:r>
      <w:r>
        <w:rPr>
          <w:sz w:val="24"/>
          <w:szCs w:val="24"/>
        </w:rPr>
        <w:t xml:space="preserve"> </w:t>
      </w:r>
      <w:r w:rsidRPr="009F50F9">
        <w:rPr>
          <w:sz w:val="24"/>
          <w:szCs w:val="24"/>
        </w:rPr>
        <w:t>структуры общества требует</w:t>
      </w:r>
      <w:r>
        <w:rPr>
          <w:sz w:val="24"/>
          <w:szCs w:val="24"/>
        </w:rPr>
        <w:t xml:space="preserve"> </w:t>
      </w:r>
      <w:r w:rsidRPr="009F50F9">
        <w:rPr>
          <w:sz w:val="24"/>
          <w:szCs w:val="24"/>
        </w:rPr>
        <w:t>нового подхода к формам работы с детьми. Сегодня от детей требуются не только знания,</w:t>
      </w:r>
      <w:r>
        <w:rPr>
          <w:sz w:val="24"/>
          <w:szCs w:val="24"/>
        </w:rPr>
        <w:t xml:space="preserve"> </w:t>
      </w:r>
      <w:r w:rsidRPr="009F50F9">
        <w:rPr>
          <w:sz w:val="24"/>
          <w:szCs w:val="24"/>
        </w:rPr>
        <w:t>но и активность, инициативность, способность принимать решения в трудной ситуации.</w:t>
      </w:r>
    </w:p>
    <w:p w14:paraId="32812182" w14:textId="1D0BC74E" w:rsidR="009F50F9" w:rsidRPr="009F50F9" w:rsidRDefault="009F50F9" w:rsidP="009F50F9">
      <w:pPr>
        <w:shd w:val="clear" w:color="auto" w:fill="FFFFFF"/>
        <w:ind w:right="24" w:firstLine="851"/>
        <w:jc w:val="both"/>
        <w:rPr>
          <w:sz w:val="24"/>
          <w:szCs w:val="24"/>
        </w:rPr>
      </w:pPr>
      <w:r w:rsidRPr="009F50F9">
        <w:rPr>
          <w:sz w:val="24"/>
          <w:szCs w:val="24"/>
        </w:rPr>
        <w:t>Деятельность обучающихся в рамках реализации данной программы направлена не</w:t>
      </w:r>
    </w:p>
    <w:p w14:paraId="72D42372" w14:textId="77777777" w:rsidR="00314EB9" w:rsidRDefault="009F50F9" w:rsidP="00314EB9">
      <w:pPr>
        <w:shd w:val="clear" w:color="auto" w:fill="FFFFFF"/>
        <w:ind w:right="23"/>
        <w:jc w:val="both"/>
        <w:rPr>
          <w:sz w:val="24"/>
          <w:szCs w:val="24"/>
        </w:rPr>
      </w:pPr>
      <w:r w:rsidRPr="009F50F9">
        <w:rPr>
          <w:sz w:val="24"/>
          <w:szCs w:val="24"/>
        </w:rPr>
        <w:t>только на совершенствование речевой деятельности и развитие творческих способностей</w:t>
      </w:r>
      <w:r>
        <w:rPr>
          <w:sz w:val="24"/>
          <w:szCs w:val="24"/>
        </w:rPr>
        <w:t xml:space="preserve"> </w:t>
      </w:r>
      <w:r w:rsidRPr="009F50F9">
        <w:rPr>
          <w:sz w:val="24"/>
          <w:szCs w:val="24"/>
        </w:rPr>
        <w:t>ребёнка, но и главное – на создание продукта, имеющего значимость дл</w:t>
      </w:r>
      <w:r w:rsidR="00314EB9">
        <w:rPr>
          <w:sz w:val="24"/>
          <w:szCs w:val="24"/>
        </w:rPr>
        <w:t xml:space="preserve">я других людей. </w:t>
      </w:r>
      <w:r w:rsidRPr="009F50F9">
        <w:rPr>
          <w:sz w:val="24"/>
          <w:szCs w:val="24"/>
        </w:rPr>
        <w:t>Создание коллективного или личного блога позволяет установить более тесные</w:t>
      </w:r>
      <w:r w:rsidR="00314EB9">
        <w:rPr>
          <w:sz w:val="24"/>
          <w:szCs w:val="24"/>
        </w:rPr>
        <w:t xml:space="preserve"> </w:t>
      </w:r>
      <w:proofErr w:type="spellStart"/>
      <w:r w:rsidRPr="009F50F9">
        <w:rPr>
          <w:sz w:val="24"/>
          <w:szCs w:val="24"/>
        </w:rPr>
        <w:t>микросоциальные</w:t>
      </w:r>
      <w:proofErr w:type="spellEnd"/>
      <w:r w:rsidRPr="009F50F9">
        <w:rPr>
          <w:sz w:val="24"/>
          <w:szCs w:val="24"/>
        </w:rPr>
        <w:t xml:space="preserve"> связи внутри коллектива. Участие ребят в </w:t>
      </w:r>
      <w:r w:rsidR="00314EB9">
        <w:rPr>
          <w:sz w:val="24"/>
          <w:szCs w:val="24"/>
        </w:rPr>
        <w:t>кружке «Юные</w:t>
      </w:r>
      <w:r w:rsidRPr="009F50F9">
        <w:rPr>
          <w:sz w:val="24"/>
          <w:szCs w:val="24"/>
        </w:rPr>
        <w:t xml:space="preserve"> блогер</w:t>
      </w:r>
      <w:r w:rsidR="00314EB9">
        <w:rPr>
          <w:sz w:val="24"/>
          <w:szCs w:val="24"/>
        </w:rPr>
        <w:t>ы</w:t>
      </w:r>
      <w:r w:rsidRPr="009F50F9">
        <w:rPr>
          <w:sz w:val="24"/>
          <w:szCs w:val="24"/>
        </w:rPr>
        <w:t>» поддерживает их индивидуальное развитие, так как помогает</w:t>
      </w:r>
      <w:r w:rsidR="00314EB9">
        <w:rPr>
          <w:sz w:val="24"/>
          <w:szCs w:val="24"/>
        </w:rPr>
        <w:t xml:space="preserve"> </w:t>
      </w:r>
      <w:r w:rsidRPr="009F50F9">
        <w:rPr>
          <w:sz w:val="24"/>
          <w:szCs w:val="24"/>
        </w:rPr>
        <w:t>организовать себя, выразить свои мысли, распространить их среди других людей,</w:t>
      </w:r>
      <w:r w:rsidR="00314EB9">
        <w:rPr>
          <w:sz w:val="24"/>
          <w:szCs w:val="24"/>
        </w:rPr>
        <w:t xml:space="preserve"> </w:t>
      </w:r>
      <w:r w:rsidRPr="009F50F9">
        <w:rPr>
          <w:sz w:val="24"/>
          <w:szCs w:val="24"/>
        </w:rPr>
        <w:t>помогает лучше познать себя, открыть мир.</w:t>
      </w:r>
    </w:p>
    <w:p w14:paraId="7D9CA5E7" w14:textId="77F11D54" w:rsidR="009F50F9" w:rsidRPr="00314EB9" w:rsidRDefault="00314EB9" w:rsidP="00314EB9">
      <w:pPr>
        <w:shd w:val="clear" w:color="auto" w:fill="FFFFFF"/>
        <w:ind w:right="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F50F9" w:rsidRPr="009F50F9">
        <w:rPr>
          <w:sz w:val="24"/>
          <w:szCs w:val="24"/>
        </w:rPr>
        <w:t>Блог – современное средство воспитания патриотизма, формирования активной</w:t>
      </w:r>
      <w:r>
        <w:rPr>
          <w:sz w:val="24"/>
          <w:szCs w:val="24"/>
        </w:rPr>
        <w:t xml:space="preserve"> </w:t>
      </w:r>
      <w:r w:rsidR="009F50F9" w:rsidRPr="009F50F9">
        <w:rPr>
          <w:sz w:val="24"/>
          <w:szCs w:val="24"/>
        </w:rPr>
        <w:t>гражданской позиции, а также средство повышения интереса к учебе и в целом ко всей</w:t>
      </w:r>
      <w:r>
        <w:rPr>
          <w:sz w:val="24"/>
          <w:szCs w:val="24"/>
        </w:rPr>
        <w:t xml:space="preserve"> </w:t>
      </w:r>
      <w:r w:rsidR="009F50F9" w:rsidRPr="009F50F9">
        <w:rPr>
          <w:sz w:val="24"/>
          <w:szCs w:val="24"/>
        </w:rPr>
        <w:t>жизни. Открывает новые возможности для поддержки интереса ребёнка как к</w:t>
      </w:r>
      <w:r>
        <w:rPr>
          <w:sz w:val="24"/>
          <w:szCs w:val="24"/>
        </w:rPr>
        <w:t xml:space="preserve"> </w:t>
      </w:r>
      <w:r w:rsidR="009F50F9" w:rsidRPr="009F50F9">
        <w:rPr>
          <w:sz w:val="24"/>
          <w:szCs w:val="24"/>
        </w:rPr>
        <w:t>индивидуальному творчеству, так и к коллективному.</w:t>
      </w:r>
    </w:p>
    <w:p w14:paraId="07503320" w14:textId="3A5D1255" w:rsidR="00223916" w:rsidRPr="00DE11D3" w:rsidRDefault="00223916" w:rsidP="007C7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70"/>
        <w:jc w:val="both"/>
        <w:textAlignment w:val="top"/>
        <w:rPr>
          <w:sz w:val="24"/>
          <w:szCs w:val="24"/>
        </w:rPr>
      </w:pPr>
      <w:r w:rsidRPr="00DE11D3">
        <w:rPr>
          <w:bCs/>
          <w:color w:val="000000"/>
          <w:sz w:val="24"/>
          <w:szCs w:val="24"/>
        </w:rPr>
        <w:t>Данный</w:t>
      </w:r>
      <w:r w:rsidRPr="00DE11D3">
        <w:rPr>
          <w:sz w:val="24"/>
          <w:szCs w:val="24"/>
        </w:rPr>
        <w:t xml:space="preserve"> курс способствует развитию познавательных интересов; творческого мышления; повышению интереса к фотографии, имеет практическую направленность, так как получение знаний в области информационных технологий и практических навыков работы с графической информацией является составным элементом общей информационной культуры современного человека, служит основой для дальнейшего роста профессионального </w:t>
      </w:r>
      <w:proofErr w:type="gramStart"/>
      <w:r w:rsidRPr="00DE11D3">
        <w:rPr>
          <w:sz w:val="24"/>
          <w:szCs w:val="24"/>
        </w:rPr>
        <w:t>мастерства..</w:t>
      </w:r>
      <w:proofErr w:type="gramEnd"/>
    </w:p>
    <w:p w14:paraId="09785ED1" w14:textId="35DE927C" w:rsidR="00223916" w:rsidRPr="00DE11D3" w:rsidRDefault="00223916" w:rsidP="00223916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DE11D3">
        <w:rPr>
          <w:sz w:val="24"/>
          <w:szCs w:val="24"/>
        </w:rPr>
        <w:t xml:space="preserve">В кружок принимаются дети с </w:t>
      </w:r>
      <w:r w:rsidR="007C7E6A">
        <w:rPr>
          <w:sz w:val="24"/>
          <w:szCs w:val="24"/>
        </w:rPr>
        <w:t>8</w:t>
      </w:r>
      <w:r w:rsidRPr="00DE11D3">
        <w:rPr>
          <w:sz w:val="24"/>
          <w:szCs w:val="24"/>
        </w:rPr>
        <w:t xml:space="preserve"> </w:t>
      </w:r>
      <w:r w:rsidR="00314EB9">
        <w:rPr>
          <w:sz w:val="24"/>
          <w:szCs w:val="24"/>
        </w:rPr>
        <w:t>до</w:t>
      </w:r>
      <w:r w:rsidRPr="00DE11D3">
        <w:rPr>
          <w:sz w:val="24"/>
          <w:szCs w:val="24"/>
        </w:rPr>
        <w:t xml:space="preserve"> 1</w:t>
      </w:r>
      <w:r w:rsidR="00314EB9">
        <w:rPr>
          <w:sz w:val="24"/>
          <w:szCs w:val="24"/>
        </w:rPr>
        <w:t xml:space="preserve">1 </w:t>
      </w:r>
      <w:r w:rsidR="007C7E6A">
        <w:rPr>
          <w:sz w:val="24"/>
          <w:szCs w:val="24"/>
        </w:rPr>
        <w:t>лет</w:t>
      </w:r>
      <w:r w:rsidRPr="00DE11D3">
        <w:rPr>
          <w:sz w:val="24"/>
          <w:szCs w:val="24"/>
        </w:rPr>
        <w:t xml:space="preserve">, желающие самостоятельно пользоваться современной цифровой фототехникой. </w:t>
      </w:r>
      <w:r w:rsidR="00314EB9">
        <w:rPr>
          <w:sz w:val="24"/>
          <w:szCs w:val="24"/>
        </w:rPr>
        <w:t>Кружок</w:t>
      </w:r>
      <w:r w:rsidRPr="00DE11D3">
        <w:rPr>
          <w:sz w:val="24"/>
          <w:szCs w:val="24"/>
        </w:rPr>
        <w:t xml:space="preserve"> прививает любовь к технике, развивает наблюдательность, способствует эстетическому воспитанию. Настоящая программа рассчитана на год (</w:t>
      </w:r>
      <w:r w:rsidR="00314EB9">
        <w:rPr>
          <w:sz w:val="24"/>
          <w:szCs w:val="24"/>
        </w:rPr>
        <w:t>5</w:t>
      </w:r>
      <w:r w:rsidRPr="00DE11D3">
        <w:rPr>
          <w:sz w:val="24"/>
          <w:szCs w:val="24"/>
        </w:rPr>
        <w:t xml:space="preserve"> часов в неделю) и является начальной ступенью овладения комплексом минимума знаний и практических навыков, последующих для последующей самостоятельной работы. </w:t>
      </w:r>
    </w:p>
    <w:p w14:paraId="69DA2E8C" w14:textId="77777777" w:rsidR="00223916" w:rsidRPr="00DE11D3" w:rsidRDefault="00223916" w:rsidP="00223916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DE11D3">
        <w:rPr>
          <w:sz w:val="24"/>
          <w:szCs w:val="24"/>
        </w:rPr>
        <w:t xml:space="preserve">При выполнении работ следует максимально использовать личную </w:t>
      </w:r>
      <w:proofErr w:type="gramStart"/>
      <w:r w:rsidRPr="00DE11D3">
        <w:rPr>
          <w:sz w:val="24"/>
          <w:szCs w:val="24"/>
        </w:rPr>
        <w:t>инициатив, с тем, чтобы</w:t>
      </w:r>
      <w:proofErr w:type="gramEnd"/>
      <w:r w:rsidRPr="00DE11D3">
        <w:rPr>
          <w:sz w:val="24"/>
          <w:szCs w:val="24"/>
        </w:rPr>
        <w:t xml:space="preserve"> поощрять творческую мысль, самостоятельные поиски интересных и современных тем.</w:t>
      </w:r>
    </w:p>
    <w:p w14:paraId="6BE9A732" w14:textId="77777777" w:rsidR="007C7E6A" w:rsidRDefault="00223916" w:rsidP="007C7E6A">
      <w:pPr>
        <w:pStyle w:val="aa"/>
        <w:spacing w:before="0" w:beforeAutospacing="0" w:after="0" w:afterAutospacing="0"/>
        <w:ind w:firstLine="660"/>
      </w:pPr>
      <w:r w:rsidRPr="00DE11D3">
        <w:lastRenderedPageBreak/>
        <w:t xml:space="preserve">Данный курс способствует развитию познавательной активности учащихся; творческого мышления; повышению интереса к информатике, и самое главное, профориентации в мире профессий. </w:t>
      </w:r>
    </w:p>
    <w:p w14:paraId="00920B28" w14:textId="31036FED" w:rsidR="00223916" w:rsidRPr="00DE11D3" w:rsidRDefault="00223916" w:rsidP="007C7E6A">
      <w:pPr>
        <w:pStyle w:val="aa"/>
        <w:spacing w:before="0" w:beforeAutospacing="0" w:after="0" w:afterAutospacing="0"/>
        <w:ind w:firstLine="660"/>
      </w:pPr>
      <w:r w:rsidRPr="00DE11D3">
        <w:t>Специфика кружка позволяет развивать такие черты характера, как усидчивость, собранность, целеустремленность, коммуникабельность. Ребенок тренируется в решении проблемных ситуаций, идет становление его характера. Особенно это заметно на застенчивых детях. Занятие фотографией помогает им обрести уверенность, почувствовать свою ценность, найти свое место.</w:t>
      </w:r>
    </w:p>
    <w:p w14:paraId="7DC2B533" w14:textId="1FA7B0CF" w:rsidR="00223916" w:rsidRPr="00DE11D3" w:rsidRDefault="00223916" w:rsidP="00223916">
      <w:pPr>
        <w:pStyle w:val="aa"/>
        <w:spacing w:before="0" w:beforeAutospacing="0" w:after="0" w:afterAutospacing="0"/>
        <w:ind w:firstLine="660"/>
      </w:pPr>
      <w:r w:rsidRPr="00DE11D3">
        <w:t xml:space="preserve">Знания, приобретенные в результате освоения курса, дети могут применить в различных областях знаний, а также они являются фундаментом для дальнейшего совершенствования мастерства в области </w:t>
      </w:r>
      <w:r w:rsidR="00314EB9">
        <w:t>видеосъёмки</w:t>
      </w:r>
      <w:r w:rsidRPr="00DE11D3">
        <w:t xml:space="preserve">, </w:t>
      </w:r>
      <w:r w:rsidR="00314EB9">
        <w:t xml:space="preserve">фотосъёмки, </w:t>
      </w:r>
      <w:r w:rsidRPr="00DE11D3">
        <w:t>и видеомонтажа.</w:t>
      </w:r>
    </w:p>
    <w:p w14:paraId="7F36A5F9" w14:textId="77777777" w:rsidR="00314EB9" w:rsidRDefault="00314EB9" w:rsidP="00C67735">
      <w:pPr>
        <w:rPr>
          <w:b/>
          <w:bCs/>
          <w:i/>
          <w:iCs/>
          <w:sz w:val="24"/>
          <w:szCs w:val="24"/>
        </w:rPr>
      </w:pPr>
    </w:p>
    <w:p w14:paraId="0B7A63DC" w14:textId="10BBBE89" w:rsidR="00223916" w:rsidRPr="00314EB9" w:rsidRDefault="007C7E6A" w:rsidP="00314EB9">
      <w:pPr>
        <w:rPr>
          <w:b/>
          <w:bCs/>
          <w:i/>
          <w:iCs/>
          <w:sz w:val="24"/>
          <w:szCs w:val="24"/>
        </w:rPr>
      </w:pPr>
      <w:r w:rsidRPr="00C67735">
        <w:rPr>
          <w:b/>
          <w:bCs/>
          <w:i/>
          <w:iCs/>
          <w:sz w:val="24"/>
          <w:szCs w:val="24"/>
        </w:rPr>
        <w:t>Цель</w:t>
      </w:r>
      <w:r w:rsidR="00C67735">
        <w:rPr>
          <w:b/>
          <w:bCs/>
          <w:i/>
          <w:iCs/>
          <w:sz w:val="24"/>
          <w:szCs w:val="24"/>
        </w:rPr>
        <w:t>.</w:t>
      </w:r>
      <w:r w:rsidR="00C67735" w:rsidRPr="00C67735">
        <w:rPr>
          <w:b/>
          <w:bCs/>
          <w:i/>
          <w:iCs/>
          <w:sz w:val="24"/>
          <w:szCs w:val="24"/>
        </w:rPr>
        <w:t xml:space="preserve"> </w:t>
      </w:r>
      <w:r w:rsidR="00223916" w:rsidRPr="00C67735">
        <w:rPr>
          <w:sz w:val="24"/>
          <w:szCs w:val="24"/>
        </w:rPr>
        <w:t xml:space="preserve">Основной целью курса является формирование навыков и умений в использовании фотоаппарата, видеокамеры, построении композиции, </w:t>
      </w:r>
      <w:r w:rsidR="00314EB9">
        <w:rPr>
          <w:sz w:val="24"/>
          <w:szCs w:val="24"/>
        </w:rPr>
        <w:t xml:space="preserve">создание блога и тематических репортажей. </w:t>
      </w:r>
      <w:r w:rsidR="00314EB9" w:rsidRPr="00314EB9">
        <w:rPr>
          <w:sz w:val="24"/>
          <w:szCs w:val="24"/>
        </w:rPr>
        <w:t>Привить обучающимся навыки создания, ведения и содержания интернет-ресурса.</w:t>
      </w:r>
    </w:p>
    <w:p w14:paraId="7D60B36E" w14:textId="30F4331E" w:rsidR="00223916" w:rsidRDefault="00223916" w:rsidP="00C67735">
      <w:pPr>
        <w:pStyle w:val="aa"/>
        <w:spacing w:before="0" w:beforeAutospacing="0" w:after="0" w:afterAutospacing="0"/>
        <w:rPr>
          <w:b/>
          <w:i/>
          <w:iCs/>
        </w:rPr>
      </w:pPr>
      <w:r w:rsidRPr="00C67735">
        <w:rPr>
          <w:b/>
          <w:i/>
          <w:iCs/>
        </w:rPr>
        <w:t>задачи курса:</w:t>
      </w:r>
    </w:p>
    <w:p w14:paraId="213E6997" w14:textId="3FCE2C16" w:rsidR="00314EB9" w:rsidRDefault="00314EB9" w:rsidP="00314EB9">
      <w:pPr>
        <w:pStyle w:val="aa"/>
        <w:spacing w:after="0" w:afterAutospacing="0"/>
        <w:jc w:val="left"/>
        <w:rPr>
          <w:iCs/>
        </w:rPr>
      </w:pPr>
      <w:r w:rsidRPr="00314EB9">
        <w:rPr>
          <w:iCs/>
        </w:rPr>
        <w:t xml:space="preserve">- </w:t>
      </w:r>
      <w:r w:rsidR="00A772E8">
        <w:rPr>
          <w:iCs/>
        </w:rPr>
        <w:t>познакомить</w:t>
      </w:r>
      <w:r w:rsidRPr="00314EB9">
        <w:rPr>
          <w:iCs/>
        </w:rPr>
        <w:t xml:space="preserve"> </w:t>
      </w:r>
      <w:r w:rsidR="00A772E8">
        <w:rPr>
          <w:iCs/>
        </w:rPr>
        <w:t xml:space="preserve">детей </w:t>
      </w:r>
      <w:proofErr w:type="gramStart"/>
      <w:r w:rsidR="00A772E8">
        <w:rPr>
          <w:iCs/>
        </w:rPr>
        <w:t>с  языком</w:t>
      </w:r>
      <w:proofErr w:type="gramEnd"/>
      <w:r w:rsidRPr="00314EB9">
        <w:rPr>
          <w:iCs/>
        </w:rPr>
        <w:t xml:space="preserve"> блогеров;</w:t>
      </w:r>
    </w:p>
    <w:p w14:paraId="7A59DB42" w14:textId="7265822C" w:rsidR="00314EB9" w:rsidRPr="00314EB9" w:rsidRDefault="00314EB9" w:rsidP="00314EB9">
      <w:pPr>
        <w:pStyle w:val="aa"/>
        <w:spacing w:after="0" w:afterAutospacing="0"/>
        <w:jc w:val="left"/>
        <w:rPr>
          <w:iCs/>
        </w:rPr>
      </w:pPr>
      <w:r>
        <w:rPr>
          <w:iCs/>
        </w:rPr>
        <w:t xml:space="preserve"> </w:t>
      </w:r>
      <w:r w:rsidRPr="00314EB9">
        <w:rPr>
          <w:iCs/>
        </w:rPr>
        <w:t>- сформировать первоначальные знания об истории зарубежного и отечественного</w:t>
      </w:r>
      <w:r>
        <w:rPr>
          <w:iCs/>
        </w:rPr>
        <w:t xml:space="preserve"> </w:t>
      </w:r>
      <w:proofErr w:type="spellStart"/>
      <w:r w:rsidRPr="00314EB9">
        <w:rPr>
          <w:iCs/>
        </w:rPr>
        <w:t>блогерства</w:t>
      </w:r>
      <w:proofErr w:type="spellEnd"/>
      <w:r w:rsidRPr="00314EB9">
        <w:rPr>
          <w:iCs/>
        </w:rPr>
        <w:t>;</w:t>
      </w:r>
    </w:p>
    <w:p w14:paraId="23590A64" w14:textId="77F904A7" w:rsidR="00314EB9" w:rsidRDefault="00314EB9" w:rsidP="00314EB9">
      <w:pPr>
        <w:pStyle w:val="aa"/>
        <w:spacing w:after="0" w:afterAutospacing="0"/>
        <w:jc w:val="left"/>
        <w:rPr>
          <w:iCs/>
        </w:rPr>
      </w:pPr>
      <w:r w:rsidRPr="00314EB9">
        <w:rPr>
          <w:iCs/>
        </w:rPr>
        <w:t>- сформировать способность к критическому мышлению, путем анализа просмотренных</w:t>
      </w:r>
      <w:r w:rsidR="00A772E8">
        <w:rPr>
          <w:iCs/>
        </w:rPr>
        <w:t xml:space="preserve"> </w:t>
      </w:r>
      <w:r w:rsidRPr="00314EB9">
        <w:rPr>
          <w:iCs/>
        </w:rPr>
        <w:t>документальных фильмов и подготовленных презентаций;</w:t>
      </w:r>
    </w:p>
    <w:p w14:paraId="3A262CAB" w14:textId="665F92D9" w:rsidR="00314EB9" w:rsidRPr="00314EB9" w:rsidRDefault="00A772E8" w:rsidP="00314EB9">
      <w:pPr>
        <w:pStyle w:val="aa"/>
        <w:spacing w:after="0" w:afterAutospacing="0"/>
        <w:jc w:val="left"/>
        <w:rPr>
          <w:iCs/>
        </w:rPr>
      </w:pPr>
      <w:r>
        <w:rPr>
          <w:iCs/>
        </w:rPr>
        <w:t xml:space="preserve">- </w:t>
      </w:r>
      <w:r w:rsidR="00314EB9" w:rsidRPr="00314EB9">
        <w:rPr>
          <w:iCs/>
        </w:rPr>
        <w:t xml:space="preserve">познакомить </w:t>
      </w:r>
      <w:r>
        <w:rPr>
          <w:iCs/>
        </w:rPr>
        <w:t xml:space="preserve">кружковцев </w:t>
      </w:r>
      <w:r w:rsidR="00314EB9" w:rsidRPr="00314EB9">
        <w:rPr>
          <w:iCs/>
        </w:rPr>
        <w:t>с основными этап</w:t>
      </w:r>
      <w:r>
        <w:rPr>
          <w:iCs/>
        </w:rPr>
        <w:t xml:space="preserve">ами поиска и разработки темы для </w:t>
      </w:r>
      <w:r w:rsidR="00314EB9" w:rsidRPr="00314EB9">
        <w:rPr>
          <w:iCs/>
        </w:rPr>
        <w:t>подготовки материалов;</w:t>
      </w:r>
    </w:p>
    <w:p w14:paraId="658C6B18" w14:textId="77777777" w:rsidR="00314EB9" w:rsidRPr="00314EB9" w:rsidRDefault="00314EB9" w:rsidP="00314EB9">
      <w:pPr>
        <w:pStyle w:val="aa"/>
        <w:spacing w:after="0" w:afterAutospacing="0"/>
        <w:jc w:val="left"/>
        <w:rPr>
          <w:iCs/>
        </w:rPr>
      </w:pPr>
      <w:r w:rsidRPr="00314EB9">
        <w:rPr>
          <w:iCs/>
        </w:rPr>
        <w:t>- дать знания и умения по созданию интернет-ресурса;</w:t>
      </w:r>
    </w:p>
    <w:p w14:paraId="1EDBCEE1" w14:textId="25B2F741" w:rsidR="00314EB9" w:rsidRPr="00200CD6" w:rsidRDefault="00314EB9" w:rsidP="00200CD6">
      <w:pPr>
        <w:pStyle w:val="aa"/>
        <w:spacing w:after="0" w:afterAutospacing="0"/>
        <w:jc w:val="left"/>
        <w:rPr>
          <w:iCs/>
        </w:rPr>
      </w:pPr>
      <w:r w:rsidRPr="00314EB9">
        <w:rPr>
          <w:iCs/>
        </w:rPr>
        <w:t>- обучить навыкам совместной деятельности и диалогового общения.</w:t>
      </w:r>
    </w:p>
    <w:p w14:paraId="719C4C00" w14:textId="77777777" w:rsidR="00314EB9" w:rsidRPr="00314EB9" w:rsidRDefault="00314EB9" w:rsidP="00314EB9">
      <w:pPr>
        <w:pStyle w:val="aa"/>
        <w:rPr>
          <w:iCs/>
        </w:rPr>
      </w:pPr>
      <w:r w:rsidRPr="00314EB9">
        <w:rPr>
          <w:iCs/>
        </w:rPr>
        <w:t>- развить умения устного выступления;</w:t>
      </w:r>
    </w:p>
    <w:p w14:paraId="141C9A08" w14:textId="7B9184B1" w:rsidR="00314EB9" w:rsidRPr="00314EB9" w:rsidRDefault="00314EB9" w:rsidP="00314EB9">
      <w:pPr>
        <w:pStyle w:val="aa"/>
        <w:rPr>
          <w:iCs/>
        </w:rPr>
      </w:pPr>
      <w:r w:rsidRPr="00314EB9">
        <w:rPr>
          <w:iCs/>
        </w:rPr>
        <w:t>- развить творческие способности;</w:t>
      </w:r>
    </w:p>
    <w:p w14:paraId="506F96DF" w14:textId="2C7F1C8F" w:rsidR="00314EB9" w:rsidRPr="00200CD6" w:rsidRDefault="00314EB9" w:rsidP="00314EB9">
      <w:pPr>
        <w:pStyle w:val="aa"/>
        <w:rPr>
          <w:iCs/>
        </w:rPr>
      </w:pPr>
      <w:r w:rsidRPr="00314EB9">
        <w:rPr>
          <w:iCs/>
        </w:rPr>
        <w:t>- развивать социально активную позицию.</w:t>
      </w:r>
    </w:p>
    <w:p w14:paraId="2A512CDC" w14:textId="0C67BA42" w:rsidR="00314EB9" w:rsidRPr="00314EB9" w:rsidRDefault="00314EB9" w:rsidP="00314EB9">
      <w:pPr>
        <w:pStyle w:val="aa"/>
        <w:rPr>
          <w:iCs/>
        </w:rPr>
      </w:pPr>
      <w:r w:rsidRPr="00314EB9">
        <w:rPr>
          <w:iCs/>
        </w:rPr>
        <w:t>- через организацию разнообразных видов деятельности приобщать к</w:t>
      </w:r>
      <w:r w:rsidR="00A772E8">
        <w:rPr>
          <w:iCs/>
        </w:rPr>
        <w:t xml:space="preserve"> </w:t>
      </w:r>
      <w:r w:rsidRPr="00314EB9">
        <w:rPr>
          <w:iCs/>
        </w:rPr>
        <w:t>культуре общения, помочь усвоить культурные нормы при исп</w:t>
      </w:r>
      <w:r w:rsidR="00A772E8">
        <w:rPr>
          <w:iCs/>
        </w:rPr>
        <w:t xml:space="preserve">олнении разного рода </w:t>
      </w:r>
      <w:r w:rsidRPr="00314EB9">
        <w:rPr>
          <w:iCs/>
        </w:rPr>
        <w:t>работ;</w:t>
      </w:r>
    </w:p>
    <w:p w14:paraId="570BBA0D" w14:textId="77777777" w:rsidR="00200CD6" w:rsidRDefault="00314EB9" w:rsidP="00200CD6">
      <w:pPr>
        <w:pStyle w:val="aa"/>
        <w:rPr>
          <w:iCs/>
        </w:rPr>
      </w:pPr>
      <w:r w:rsidRPr="00314EB9">
        <w:rPr>
          <w:iCs/>
        </w:rPr>
        <w:t>- способствовать воспитанию личной и взаимной ответственности.</w:t>
      </w:r>
    </w:p>
    <w:p w14:paraId="4263FC43" w14:textId="23F05C25" w:rsidR="00A772E8" w:rsidRPr="00200CD6" w:rsidRDefault="00A772E8" w:rsidP="00200CD6">
      <w:pPr>
        <w:pStyle w:val="aa"/>
        <w:rPr>
          <w:iCs/>
        </w:rPr>
      </w:pPr>
      <w:r w:rsidRPr="00A772E8">
        <w:rPr>
          <w:b/>
        </w:rPr>
        <w:t xml:space="preserve">В </w:t>
      </w:r>
      <w:r w:rsidRPr="00200CD6">
        <w:rPr>
          <w:b/>
          <w:sz w:val="32"/>
          <w:szCs w:val="32"/>
        </w:rPr>
        <w:t>результате</w:t>
      </w:r>
      <w:r w:rsidRPr="00A772E8">
        <w:rPr>
          <w:b/>
        </w:rPr>
        <w:t xml:space="preserve"> изучения программы «Юный блогер» должны быть достигнуты определенные результаты.</w:t>
      </w:r>
    </w:p>
    <w:p w14:paraId="2340A754" w14:textId="227C5A3B" w:rsidR="00A772E8" w:rsidRPr="00A772E8" w:rsidRDefault="00A772E8" w:rsidP="00A772E8">
      <w:pPr>
        <w:shd w:val="clear" w:color="auto" w:fill="FFFFFF"/>
        <w:jc w:val="both"/>
        <w:rPr>
          <w:sz w:val="24"/>
          <w:szCs w:val="24"/>
        </w:rPr>
      </w:pPr>
      <w:r w:rsidRPr="00A772E8">
        <w:rPr>
          <w:sz w:val="24"/>
          <w:szCs w:val="24"/>
        </w:rPr>
        <w:t>-приобретение первичного опыта по формированию активной жизненной позиции в</w:t>
      </w:r>
      <w:r>
        <w:rPr>
          <w:sz w:val="24"/>
          <w:szCs w:val="24"/>
        </w:rPr>
        <w:t xml:space="preserve"> </w:t>
      </w:r>
      <w:r w:rsidRPr="00A772E8">
        <w:rPr>
          <w:sz w:val="24"/>
          <w:szCs w:val="24"/>
        </w:rPr>
        <w:t>процессе подготовки страниц блога;</w:t>
      </w:r>
    </w:p>
    <w:p w14:paraId="026016CA" w14:textId="77777777" w:rsidR="00A772E8" w:rsidRPr="00A772E8" w:rsidRDefault="00A772E8" w:rsidP="00A772E8">
      <w:pPr>
        <w:shd w:val="clear" w:color="auto" w:fill="FFFFFF"/>
        <w:jc w:val="both"/>
        <w:rPr>
          <w:sz w:val="24"/>
          <w:szCs w:val="24"/>
        </w:rPr>
      </w:pPr>
      <w:r w:rsidRPr="00A772E8">
        <w:rPr>
          <w:sz w:val="24"/>
          <w:szCs w:val="24"/>
        </w:rPr>
        <w:t>-получение возможности проявлять инициативу в принятии решений;</w:t>
      </w:r>
    </w:p>
    <w:p w14:paraId="3B56EB9F" w14:textId="697EA9A4" w:rsidR="00A772E8" w:rsidRDefault="00A772E8" w:rsidP="00A772E8">
      <w:pPr>
        <w:shd w:val="clear" w:color="auto" w:fill="FFFFFF"/>
        <w:jc w:val="both"/>
        <w:rPr>
          <w:sz w:val="24"/>
          <w:szCs w:val="24"/>
        </w:rPr>
      </w:pPr>
      <w:r w:rsidRPr="00A772E8">
        <w:rPr>
          <w:sz w:val="24"/>
          <w:szCs w:val="24"/>
        </w:rPr>
        <w:t>-понимание причин успеха/неуспеха практической деятельнос</w:t>
      </w:r>
      <w:r>
        <w:rPr>
          <w:sz w:val="24"/>
          <w:szCs w:val="24"/>
        </w:rPr>
        <w:t>ти.</w:t>
      </w:r>
    </w:p>
    <w:p w14:paraId="179E44DB" w14:textId="77777777" w:rsidR="00A772E8" w:rsidRPr="00A772E8" w:rsidRDefault="00A772E8" w:rsidP="00A772E8">
      <w:pPr>
        <w:shd w:val="clear" w:color="auto" w:fill="FFFFFF"/>
        <w:jc w:val="both"/>
        <w:rPr>
          <w:sz w:val="24"/>
          <w:szCs w:val="24"/>
        </w:rPr>
      </w:pPr>
    </w:p>
    <w:p w14:paraId="4BCB67C7" w14:textId="77777777" w:rsidR="00A772E8" w:rsidRPr="00A772E8" w:rsidRDefault="00A772E8" w:rsidP="00A772E8">
      <w:pPr>
        <w:shd w:val="clear" w:color="auto" w:fill="FFFFFF"/>
        <w:jc w:val="both"/>
        <w:rPr>
          <w:sz w:val="24"/>
          <w:szCs w:val="24"/>
        </w:rPr>
      </w:pPr>
      <w:r w:rsidRPr="00A772E8">
        <w:rPr>
          <w:sz w:val="24"/>
          <w:szCs w:val="24"/>
        </w:rPr>
        <w:lastRenderedPageBreak/>
        <w:t>- познакомятся с основными терминами современных блогеров;</w:t>
      </w:r>
    </w:p>
    <w:p w14:paraId="55592777" w14:textId="77777777" w:rsidR="00A772E8" w:rsidRPr="00A772E8" w:rsidRDefault="00A772E8" w:rsidP="00A772E8">
      <w:pPr>
        <w:shd w:val="clear" w:color="auto" w:fill="FFFFFF"/>
        <w:jc w:val="both"/>
        <w:rPr>
          <w:sz w:val="24"/>
          <w:szCs w:val="24"/>
        </w:rPr>
      </w:pPr>
      <w:r w:rsidRPr="00A772E8">
        <w:rPr>
          <w:sz w:val="24"/>
          <w:szCs w:val="24"/>
        </w:rPr>
        <w:t>- получат возможность научиться самостоятельно организовывать поиск информации;</w:t>
      </w:r>
    </w:p>
    <w:p w14:paraId="584BE8D4" w14:textId="77777777" w:rsidR="00A772E8" w:rsidRPr="00A772E8" w:rsidRDefault="00A772E8" w:rsidP="00A772E8">
      <w:pPr>
        <w:shd w:val="clear" w:color="auto" w:fill="FFFFFF"/>
        <w:jc w:val="both"/>
        <w:rPr>
          <w:sz w:val="24"/>
          <w:szCs w:val="24"/>
        </w:rPr>
      </w:pPr>
      <w:r w:rsidRPr="00A772E8">
        <w:rPr>
          <w:sz w:val="24"/>
          <w:szCs w:val="24"/>
        </w:rPr>
        <w:t>- приобретут умение работать в проектном режиме при создании страниц блога;</w:t>
      </w:r>
    </w:p>
    <w:p w14:paraId="12FF8B78" w14:textId="794B28CB" w:rsidR="00A772E8" w:rsidRPr="00A772E8" w:rsidRDefault="00A772E8" w:rsidP="00A772E8">
      <w:pPr>
        <w:shd w:val="clear" w:color="auto" w:fill="FFFFFF"/>
        <w:jc w:val="both"/>
        <w:rPr>
          <w:sz w:val="24"/>
          <w:szCs w:val="24"/>
        </w:rPr>
      </w:pPr>
      <w:r w:rsidRPr="00A772E8">
        <w:rPr>
          <w:sz w:val="24"/>
          <w:szCs w:val="24"/>
        </w:rPr>
        <w:t>- приобретут опыт уважительного отношения к творчеству как своему, так и других</w:t>
      </w:r>
      <w:r>
        <w:rPr>
          <w:sz w:val="24"/>
          <w:szCs w:val="24"/>
        </w:rPr>
        <w:t xml:space="preserve"> </w:t>
      </w:r>
      <w:r w:rsidRPr="00A772E8">
        <w:rPr>
          <w:sz w:val="24"/>
          <w:szCs w:val="24"/>
        </w:rPr>
        <w:t>людей;</w:t>
      </w:r>
    </w:p>
    <w:p w14:paraId="709645E5" w14:textId="77777777" w:rsidR="00A772E8" w:rsidRPr="00A772E8" w:rsidRDefault="00A772E8" w:rsidP="00A772E8">
      <w:pPr>
        <w:shd w:val="clear" w:color="auto" w:fill="FFFFFF"/>
        <w:jc w:val="both"/>
        <w:rPr>
          <w:sz w:val="24"/>
          <w:szCs w:val="24"/>
        </w:rPr>
      </w:pPr>
      <w:r w:rsidRPr="00A772E8">
        <w:rPr>
          <w:sz w:val="24"/>
          <w:szCs w:val="24"/>
        </w:rPr>
        <w:t>- научатся давать самооценку результатам своего труда;</w:t>
      </w:r>
    </w:p>
    <w:p w14:paraId="50045116" w14:textId="77777777" w:rsidR="00A772E8" w:rsidRPr="00A772E8" w:rsidRDefault="00A772E8" w:rsidP="00A772E8">
      <w:pPr>
        <w:shd w:val="clear" w:color="auto" w:fill="FFFFFF"/>
        <w:jc w:val="both"/>
        <w:rPr>
          <w:sz w:val="24"/>
          <w:szCs w:val="24"/>
        </w:rPr>
      </w:pPr>
      <w:r w:rsidRPr="00A772E8">
        <w:rPr>
          <w:sz w:val="24"/>
          <w:szCs w:val="24"/>
        </w:rPr>
        <w:t>- приобретут первый опыт проведения презентаций своих достижений;</w:t>
      </w:r>
    </w:p>
    <w:p w14:paraId="46BBD26E" w14:textId="1F987EBB" w:rsidR="00A772E8" w:rsidRPr="00A772E8" w:rsidRDefault="00A772E8" w:rsidP="00A772E8">
      <w:pPr>
        <w:shd w:val="clear" w:color="auto" w:fill="FFFFFF"/>
        <w:jc w:val="both"/>
        <w:rPr>
          <w:sz w:val="24"/>
          <w:szCs w:val="24"/>
        </w:rPr>
      </w:pPr>
      <w:r w:rsidRPr="00A772E8">
        <w:rPr>
          <w:sz w:val="24"/>
          <w:szCs w:val="24"/>
        </w:rPr>
        <w:t>- приобретут первоначальные навыки работы с ПК в процессе создания страниц</w:t>
      </w:r>
      <w:r>
        <w:rPr>
          <w:sz w:val="24"/>
          <w:szCs w:val="24"/>
        </w:rPr>
        <w:t xml:space="preserve"> своего </w:t>
      </w:r>
      <w:r w:rsidRPr="00A772E8">
        <w:rPr>
          <w:sz w:val="24"/>
          <w:szCs w:val="24"/>
        </w:rPr>
        <w:t>блога;</w:t>
      </w:r>
    </w:p>
    <w:p w14:paraId="337CEFEB" w14:textId="6E715F06" w:rsidR="00A772E8" w:rsidRPr="00A772E8" w:rsidRDefault="00A772E8" w:rsidP="00A772E8">
      <w:pPr>
        <w:shd w:val="clear" w:color="auto" w:fill="FFFFFF"/>
        <w:jc w:val="both"/>
        <w:rPr>
          <w:sz w:val="24"/>
          <w:szCs w:val="24"/>
        </w:rPr>
      </w:pPr>
      <w:r w:rsidRPr="00A772E8">
        <w:rPr>
          <w:sz w:val="24"/>
          <w:szCs w:val="24"/>
        </w:rPr>
        <w:t>- научатся работать над выполнением заданием редакции как индивидуально, так и</w:t>
      </w:r>
      <w:r>
        <w:rPr>
          <w:sz w:val="24"/>
          <w:szCs w:val="24"/>
        </w:rPr>
        <w:t xml:space="preserve"> </w:t>
      </w:r>
      <w:r w:rsidRPr="00A772E8">
        <w:rPr>
          <w:sz w:val="24"/>
          <w:szCs w:val="24"/>
        </w:rPr>
        <w:t>согласованно в составе группы</w:t>
      </w:r>
    </w:p>
    <w:p w14:paraId="5B0CD91F" w14:textId="77777777" w:rsidR="00A772E8" w:rsidRPr="00A772E8" w:rsidRDefault="00A772E8" w:rsidP="00A772E8">
      <w:pPr>
        <w:shd w:val="clear" w:color="auto" w:fill="FFFFFF"/>
        <w:jc w:val="both"/>
        <w:rPr>
          <w:sz w:val="24"/>
          <w:szCs w:val="24"/>
        </w:rPr>
      </w:pPr>
      <w:r w:rsidRPr="00A772E8">
        <w:rPr>
          <w:sz w:val="24"/>
          <w:szCs w:val="24"/>
        </w:rPr>
        <w:t>- научатся распределять работу между участниками проекта;</w:t>
      </w:r>
    </w:p>
    <w:p w14:paraId="69046174" w14:textId="48535EB7" w:rsidR="00A772E8" w:rsidRPr="00A772E8" w:rsidRDefault="00A772E8" w:rsidP="00A772E8">
      <w:pPr>
        <w:shd w:val="clear" w:color="auto" w:fill="FFFFFF"/>
        <w:jc w:val="both"/>
        <w:rPr>
          <w:sz w:val="24"/>
          <w:szCs w:val="24"/>
        </w:rPr>
      </w:pPr>
      <w:r w:rsidRPr="00A772E8">
        <w:rPr>
          <w:sz w:val="24"/>
          <w:szCs w:val="24"/>
        </w:rPr>
        <w:t>- научатся совместно договариваться о правилах общения и поведения на занятиях</w:t>
      </w:r>
      <w:r>
        <w:rPr>
          <w:sz w:val="24"/>
          <w:szCs w:val="24"/>
        </w:rPr>
        <w:t xml:space="preserve"> </w:t>
      </w:r>
      <w:r w:rsidRPr="00A772E8">
        <w:rPr>
          <w:sz w:val="24"/>
          <w:szCs w:val="24"/>
        </w:rPr>
        <w:t>учебного объединения и следовать им;</w:t>
      </w:r>
    </w:p>
    <w:p w14:paraId="681B82A5" w14:textId="77777777" w:rsidR="00A772E8" w:rsidRPr="00A772E8" w:rsidRDefault="00A772E8" w:rsidP="00A772E8">
      <w:pPr>
        <w:shd w:val="clear" w:color="auto" w:fill="FFFFFF"/>
        <w:jc w:val="both"/>
        <w:rPr>
          <w:sz w:val="24"/>
          <w:szCs w:val="24"/>
        </w:rPr>
      </w:pPr>
      <w:r w:rsidRPr="00A772E8">
        <w:rPr>
          <w:sz w:val="24"/>
          <w:szCs w:val="24"/>
        </w:rPr>
        <w:t>- приобретут первичные навыки готовности слушать собеседника и вести диалог;</w:t>
      </w:r>
    </w:p>
    <w:p w14:paraId="026FD62D" w14:textId="77777777" w:rsidR="00A772E8" w:rsidRPr="00A772E8" w:rsidRDefault="00A772E8" w:rsidP="00A772E8">
      <w:pPr>
        <w:shd w:val="clear" w:color="auto" w:fill="FFFFFF"/>
        <w:jc w:val="both"/>
        <w:rPr>
          <w:sz w:val="24"/>
          <w:szCs w:val="24"/>
        </w:rPr>
      </w:pPr>
      <w:r w:rsidRPr="00A772E8">
        <w:rPr>
          <w:sz w:val="24"/>
          <w:szCs w:val="24"/>
        </w:rPr>
        <w:t>- признавать возможность существования различных точек зрения и права каждого иметь</w:t>
      </w:r>
    </w:p>
    <w:p w14:paraId="177834D9" w14:textId="77777777" w:rsidR="00A772E8" w:rsidRPr="00A772E8" w:rsidRDefault="00A772E8" w:rsidP="00A772E8">
      <w:pPr>
        <w:shd w:val="clear" w:color="auto" w:fill="FFFFFF"/>
        <w:jc w:val="both"/>
        <w:rPr>
          <w:sz w:val="24"/>
          <w:szCs w:val="24"/>
        </w:rPr>
      </w:pPr>
      <w:r w:rsidRPr="00A772E8">
        <w:rPr>
          <w:sz w:val="24"/>
          <w:szCs w:val="24"/>
        </w:rPr>
        <w:t>- излагать свое мнение и аргументировать свою точку зрения и оценку событий.</w:t>
      </w:r>
    </w:p>
    <w:p w14:paraId="146E7B94" w14:textId="77777777" w:rsidR="00AD4750" w:rsidRPr="00DE11D3" w:rsidRDefault="00AD4750" w:rsidP="00060B54">
      <w:pPr>
        <w:shd w:val="clear" w:color="auto" w:fill="FFFFFF"/>
        <w:jc w:val="both"/>
        <w:rPr>
          <w:color w:val="000000"/>
          <w:spacing w:val="3"/>
          <w:sz w:val="24"/>
          <w:szCs w:val="24"/>
        </w:rPr>
      </w:pPr>
    </w:p>
    <w:p w14:paraId="6D878812" w14:textId="059727B6" w:rsidR="00B8138F" w:rsidRPr="00DE11D3" w:rsidRDefault="00B8138F" w:rsidP="00060B54">
      <w:pPr>
        <w:shd w:val="clear" w:color="auto" w:fill="FFFFFF"/>
        <w:jc w:val="both"/>
        <w:rPr>
          <w:color w:val="000000"/>
          <w:spacing w:val="3"/>
          <w:sz w:val="24"/>
          <w:szCs w:val="24"/>
        </w:rPr>
      </w:pPr>
      <w:r w:rsidRPr="00DE11D3">
        <w:rPr>
          <w:color w:val="000000"/>
          <w:spacing w:val="3"/>
          <w:sz w:val="24"/>
          <w:szCs w:val="24"/>
        </w:rPr>
        <w:t xml:space="preserve">Занятия </w:t>
      </w:r>
      <w:r w:rsidR="00215A94">
        <w:rPr>
          <w:color w:val="000000"/>
          <w:spacing w:val="3"/>
          <w:sz w:val="24"/>
          <w:szCs w:val="24"/>
        </w:rPr>
        <w:t xml:space="preserve">2 раза в неделю по 2- 3 </w:t>
      </w:r>
      <w:proofErr w:type="gramStart"/>
      <w:r w:rsidR="00215A94">
        <w:rPr>
          <w:color w:val="000000"/>
          <w:spacing w:val="3"/>
          <w:sz w:val="24"/>
          <w:szCs w:val="24"/>
        </w:rPr>
        <w:t>часа</w:t>
      </w:r>
      <w:r w:rsidR="00B51034">
        <w:rPr>
          <w:color w:val="000000"/>
          <w:spacing w:val="3"/>
          <w:sz w:val="24"/>
          <w:szCs w:val="24"/>
        </w:rPr>
        <w:t xml:space="preserve"> </w:t>
      </w:r>
      <w:r w:rsidRPr="00DE11D3">
        <w:rPr>
          <w:color w:val="000000"/>
          <w:spacing w:val="3"/>
          <w:sz w:val="24"/>
          <w:szCs w:val="24"/>
        </w:rPr>
        <w:t xml:space="preserve"> (</w:t>
      </w:r>
      <w:proofErr w:type="gramEnd"/>
      <w:r w:rsidR="00215A94">
        <w:rPr>
          <w:color w:val="000000"/>
          <w:spacing w:val="3"/>
          <w:sz w:val="24"/>
          <w:szCs w:val="24"/>
        </w:rPr>
        <w:t>5</w:t>
      </w:r>
      <w:r w:rsidR="00FC3DB5" w:rsidRPr="00DE11D3">
        <w:rPr>
          <w:color w:val="000000"/>
          <w:spacing w:val="3"/>
          <w:sz w:val="24"/>
          <w:szCs w:val="24"/>
        </w:rPr>
        <w:t xml:space="preserve"> </w:t>
      </w:r>
      <w:r w:rsidRPr="00DE11D3">
        <w:rPr>
          <w:color w:val="000000"/>
          <w:spacing w:val="3"/>
          <w:sz w:val="24"/>
          <w:szCs w:val="24"/>
        </w:rPr>
        <w:t>часов в неделю)</w:t>
      </w:r>
      <w:r w:rsidR="00DE11D3" w:rsidRPr="00DE11D3">
        <w:rPr>
          <w:color w:val="000000"/>
          <w:spacing w:val="3"/>
          <w:sz w:val="24"/>
          <w:szCs w:val="24"/>
        </w:rPr>
        <w:t>.</w:t>
      </w:r>
    </w:p>
    <w:p w14:paraId="037C1A4C" w14:textId="1D911B7D" w:rsidR="00215A94" w:rsidRPr="00DE11D3" w:rsidRDefault="00215A94" w:rsidP="00215A94">
      <w:pPr>
        <w:shd w:val="clear" w:color="auto" w:fill="FFFFFF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Среда с 15.00-18.00, суббота с 12.00-14</w:t>
      </w:r>
      <w:r w:rsidR="00B8138F" w:rsidRPr="00DE11D3">
        <w:rPr>
          <w:color w:val="000000"/>
          <w:spacing w:val="3"/>
          <w:sz w:val="24"/>
          <w:szCs w:val="24"/>
        </w:rPr>
        <w:t>.00</w:t>
      </w:r>
    </w:p>
    <w:p w14:paraId="4B097D8C" w14:textId="46C3BB35" w:rsidR="007E4A06" w:rsidRPr="00DE11D3" w:rsidRDefault="007E4A06" w:rsidP="00060B54">
      <w:pPr>
        <w:shd w:val="clear" w:color="auto" w:fill="FFFFFF"/>
        <w:jc w:val="both"/>
        <w:rPr>
          <w:color w:val="000000"/>
          <w:spacing w:val="3"/>
          <w:sz w:val="24"/>
          <w:szCs w:val="24"/>
        </w:rPr>
      </w:pPr>
      <w:r w:rsidRPr="00DE11D3">
        <w:rPr>
          <w:color w:val="000000"/>
          <w:spacing w:val="3"/>
          <w:sz w:val="24"/>
          <w:szCs w:val="24"/>
        </w:rPr>
        <w:t xml:space="preserve">                              </w:t>
      </w:r>
    </w:p>
    <w:p w14:paraId="46223695" w14:textId="3A09BDBA" w:rsidR="007E4A06" w:rsidRPr="00DD29FE" w:rsidRDefault="007E4A06" w:rsidP="00060B54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                                  </w:t>
      </w:r>
      <w:r w:rsidRPr="00DD29FE">
        <w:rPr>
          <w:b/>
          <w:color w:val="000000"/>
          <w:spacing w:val="3"/>
          <w:sz w:val="28"/>
          <w:szCs w:val="28"/>
        </w:rPr>
        <w:t xml:space="preserve">Тематический </w:t>
      </w:r>
      <w:r w:rsidR="00DD29FE" w:rsidRPr="00DD29FE">
        <w:rPr>
          <w:b/>
          <w:color w:val="000000"/>
          <w:spacing w:val="3"/>
          <w:sz w:val="28"/>
          <w:szCs w:val="28"/>
        </w:rPr>
        <w:t>п</w:t>
      </w:r>
      <w:r w:rsidRPr="00DD29FE">
        <w:rPr>
          <w:b/>
          <w:color w:val="000000"/>
          <w:spacing w:val="3"/>
          <w:sz w:val="28"/>
          <w:szCs w:val="28"/>
        </w:rPr>
        <w:t>лан</w:t>
      </w:r>
      <w:r w:rsidR="00DD29FE" w:rsidRPr="00DD29FE">
        <w:rPr>
          <w:b/>
          <w:sz w:val="28"/>
          <w:szCs w:val="28"/>
        </w:rPr>
        <w:t xml:space="preserve"> </w:t>
      </w:r>
    </w:p>
    <w:p w14:paraId="2994B9FD" w14:textId="77777777" w:rsidR="007E4A06" w:rsidRPr="007E4A06" w:rsidRDefault="007E4A06" w:rsidP="00060B54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470"/>
        <w:gridCol w:w="3286"/>
      </w:tblGrid>
      <w:tr w:rsidR="007E4A06" w14:paraId="7515B39B" w14:textId="77777777" w:rsidTr="007E4A06">
        <w:tc>
          <w:tcPr>
            <w:tcW w:w="1101" w:type="dxa"/>
          </w:tcPr>
          <w:p w14:paraId="49AFD9CE" w14:textId="77777777" w:rsidR="007E4A06" w:rsidRPr="007E4A06" w:rsidRDefault="007E4A06" w:rsidP="00060B54">
            <w:pPr>
              <w:jc w:val="both"/>
              <w:rPr>
                <w:b/>
                <w:color w:val="000000"/>
                <w:spacing w:val="3"/>
                <w:sz w:val="28"/>
                <w:szCs w:val="28"/>
              </w:rPr>
            </w:pPr>
            <w:r w:rsidRPr="007E4A06">
              <w:rPr>
                <w:b/>
                <w:color w:val="000000"/>
                <w:spacing w:val="3"/>
                <w:sz w:val="28"/>
                <w:szCs w:val="28"/>
              </w:rPr>
              <w:t>№ п/п</w:t>
            </w:r>
          </w:p>
        </w:tc>
        <w:tc>
          <w:tcPr>
            <w:tcW w:w="5470" w:type="dxa"/>
          </w:tcPr>
          <w:p w14:paraId="7A4384D5" w14:textId="77777777" w:rsidR="007E4A06" w:rsidRPr="007E4A06" w:rsidRDefault="007E4A06" w:rsidP="00060B54">
            <w:pPr>
              <w:jc w:val="both"/>
              <w:rPr>
                <w:b/>
                <w:color w:val="000000"/>
                <w:spacing w:val="3"/>
                <w:sz w:val="28"/>
                <w:szCs w:val="28"/>
              </w:rPr>
            </w:pPr>
            <w:r w:rsidRPr="007E4A06">
              <w:rPr>
                <w:b/>
                <w:color w:val="000000"/>
                <w:spacing w:val="3"/>
                <w:sz w:val="28"/>
                <w:szCs w:val="28"/>
              </w:rPr>
              <w:t>Темы занятий</w:t>
            </w:r>
          </w:p>
        </w:tc>
        <w:tc>
          <w:tcPr>
            <w:tcW w:w="3286" w:type="dxa"/>
          </w:tcPr>
          <w:p w14:paraId="0B4BC6C9" w14:textId="77777777" w:rsidR="007E4A06" w:rsidRPr="007E4A06" w:rsidRDefault="007E4A06" w:rsidP="00060B54">
            <w:pPr>
              <w:jc w:val="both"/>
              <w:rPr>
                <w:b/>
                <w:color w:val="000000"/>
                <w:spacing w:val="3"/>
                <w:sz w:val="28"/>
                <w:szCs w:val="28"/>
              </w:rPr>
            </w:pPr>
            <w:r w:rsidRPr="007E4A06">
              <w:rPr>
                <w:b/>
                <w:color w:val="000000"/>
                <w:spacing w:val="3"/>
                <w:sz w:val="28"/>
                <w:szCs w:val="28"/>
              </w:rPr>
              <w:t>Кол-во часов</w:t>
            </w:r>
          </w:p>
        </w:tc>
      </w:tr>
      <w:tr w:rsidR="007E4A06" w14:paraId="1765AFB3" w14:textId="77777777" w:rsidTr="007E4A06">
        <w:tc>
          <w:tcPr>
            <w:tcW w:w="1101" w:type="dxa"/>
          </w:tcPr>
          <w:p w14:paraId="5C98300D" w14:textId="77777777" w:rsidR="007E4A06" w:rsidRPr="00C22B0A" w:rsidRDefault="007E4A06" w:rsidP="00060B54">
            <w:pPr>
              <w:jc w:val="both"/>
              <w:rPr>
                <w:color w:val="000000"/>
                <w:spacing w:val="3"/>
                <w:sz w:val="22"/>
                <w:szCs w:val="22"/>
              </w:rPr>
            </w:pPr>
            <w:r w:rsidRPr="00C22B0A">
              <w:rPr>
                <w:color w:val="000000"/>
                <w:spacing w:val="3"/>
                <w:sz w:val="22"/>
                <w:szCs w:val="22"/>
              </w:rPr>
              <w:t>1</w:t>
            </w:r>
          </w:p>
        </w:tc>
        <w:tc>
          <w:tcPr>
            <w:tcW w:w="5470" w:type="dxa"/>
          </w:tcPr>
          <w:p w14:paraId="55784E8B" w14:textId="47102640" w:rsidR="007E4A06" w:rsidRPr="00C22B0A" w:rsidRDefault="00C22B0A" w:rsidP="00060B54">
            <w:pPr>
              <w:jc w:val="both"/>
              <w:rPr>
                <w:color w:val="000000"/>
                <w:spacing w:val="3"/>
                <w:sz w:val="22"/>
                <w:szCs w:val="22"/>
              </w:rPr>
            </w:pPr>
            <w:r w:rsidRPr="00C22B0A">
              <w:rPr>
                <w:color w:val="000000"/>
                <w:spacing w:val="3"/>
                <w:sz w:val="22"/>
                <w:szCs w:val="22"/>
              </w:rPr>
              <w:t>Социальные сети</w:t>
            </w:r>
          </w:p>
        </w:tc>
        <w:tc>
          <w:tcPr>
            <w:tcW w:w="3286" w:type="dxa"/>
          </w:tcPr>
          <w:p w14:paraId="036A12F3" w14:textId="2FCE94C0" w:rsidR="007E4A06" w:rsidRPr="00C22B0A" w:rsidRDefault="00380923" w:rsidP="00060B54">
            <w:pPr>
              <w:jc w:val="both"/>
              <w:rPr>
                <w:color w:val="000000"/>
                <w:spacing w:val="3"/>
                <w:sz w:val="22"/>
                <w:szCs w:val="22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>10</w:t>
            </w:r>
          </w:p>
        </w:tc>
      </w:tr>
      <w:tr w:rsidR="007E4A06" w14:paraId="500A1761" w14:textId="77777777" w:rsidTr="007E4A06">
        <w:tc>
          <w:tcPr>
            <w:tcW w:w="1101" w:type="dxa"/>
          </w:tcPr>
          <w:p w14:paraId="33121B14" w14:textId="77777777" w:rsidR="007E4A06" w:rsidRPr="00C22B0A" w:rsidRDefault="007E4A06" w:rsidP="00060B54">
            <w:pPr>
              <w:jc w:val="both"/>
              <w:rPr>
                <w:color w:val="000000"/>
                <w:spacing w:val="3"/>
                <w:sz w:val="22"/>
                <w:szCs w:val="22"/>
              </w:rPr>
            </w:pPr>
            <w:r w:rsidRPr="00C22B0A">
              <w:rPr>
                <w:color w:val="000000"/>
                <w:spacing w:val="3"/>
                <w:sz w:val="22"/>
                <w:szCs w:val="22"/>
              </w:rPr>
              <w:t>2</w:t>
            </w:r>
          </w:p>
        </w:tc>
        <w:tc>
          <w:tcPr>
            <w:tcW w:w="5470" w:type="dxa"/>
          </w:tcPr>
          <w:p w14:paraId="58A598D1" w14:textId="58D7B4C3" w:rsidR="007E4A06" w:rsidRPr="00C22B0A" w:rsidRDefault="00C22B0A" w:rsidP="00060B54">
            <w:pPr>
              <w:jc w:val="both"/>
              <w:rPr>
                <w:color w:val="000000"/>
                <w:spacing w:val="3"/>
                <w:sz w:val="22"/>
                <w:szCs w:val="22"/>
              </w:rPr>
            </w:pPr>
            <w:r w:rsidRPr="00C22B0A">
              <w:rPr>
                <w:color w:val="000000"/>
                <w:spacing w:val="3"/>
                <w:sz w:val="22"/>
                <w:szCs w:val="22"/>
              </w:rPr>
              <w:t>Разновидности блогов</w:t>
            </w:r>
          </w:p>
        </w:tc>
        <w:tc>
          <w:tcPr>
            <w:tcW w:w="3286" w:type="dxa"/>
          </w:tcPr>
          <w:p w14:paraId="63E47FDC" w14:textId="232D4EB0" w:rsidR="007E4A06" w:rsidRPr="00C22B0A" w:rsidRDefault="00380923" w:rsidP="00A4743E">
            <w:pPr>
              <w:jc w:val="both"/>
              <w:rPr>
                <w:color w:val="000000"/>
                <w:spacing w:val="3"/>
                <w:sz w:val="22"/>
                <w:szCs w:val="22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>23</w:t>
            </w:r>
          </w:p>
        </w:tc>
      </w:tr>
      <w:tr w:rsidR="007E4A06" w14:paraId="32144386" w14:textId="77777777" w:rsidTr="007E4A06">
        <w:tc>
          <w:tcPr>
            <w:tcW w:w="1101" w:type="dxa"/>
          </w:tcPr>
          <w:p w14:paraId="2E2FB2C4" w14:textId="77777777" w:rsidR="007E4A06" w:rsidRPr="00C22B0A" w:rsidRDefault="007E4A06" w:rsidP="00060B54">
            <w:pPr>
              <w:jc w:val="both"/>
              <w:rPr>
                <w:color w:val="000000"/>
                <w:spacing w:val="3"/>
                <w:sz w:val="22"/>
                <w:szCs w:val="22"/>
              </w:rPr>
            </w:pPr>
            <w:r w:rsidRPr="00C22B0A">
              <w:rPr>
                <w:color w:val="000000"/>
                <w:spacing w:val="3"/>
                <w:sz w:val="22"/>
                <w:szCs w:val="22"/>
              </w:rPr>
              <w:t>3</w:t>
            </w:r>
          </w:p>
        </w:tc>
        <w:tc>
          <w:tcPr>
            <w:tcW w:w="5470" w:type="dxa"/>
          </w:tcPr>
          <w:p w14:paraId="76E9CA76" w14:textId="1F83D04A" w:rsidR="007E4A06" w:rsidRPr="00C22B0A" w:rsidRDefault="00C22B0A" w:rsidP="00060B54">
            <w:pPr>
              <w:jc w:val="both"/>
              <w:rPr>
                <w:color w:val="000000"/>
                <w:spacing w:val="3"/>
                <w:sz w:val="22"/>
                <w:szCs w:val="22"/>
              </w:rPr>
            </w:pPr>
            <w:r w:rsidRPr="00C22B0A">
              <w:rPr>
                <w:color w:val="000000"/>
                <w:spacing w:val="3"/>
                <w:sz w:val="22"/>
                <w:szCs w:val="22"/>
              </w:rPr>
              <w:t>Основы создания блога</w:t>
            </w:r>
          </w:p>
        </w:tc>
        <w:tc>
          <w:tcPr>
            <w:tcW w:w="3286" w:type="dxa"/>
          </w:tcPr>
          <w:p w14:paraId="02091917" w14:textId="1C306D9D" w:rsidR="007E4A06" w:rsidRPr="00C22B0A" w:rsidRDefault="00380923" w:rsidP="00060B54">
            <w:pPr>
              <w:jc w:val="both"/>
              <w:rPr>
                <w:color w:val="000000"/>
                <w:spacing w:val="3"/>
                <w:sz w:val="22"/>
                <w:szCs w:val="22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>30</w:t>
            </w:r>
          </w:p>
        </w:tc>
      </w:tr>
      <w:tr w:rsidR="007E4A06" w14:paraId="22F69CD5" w14:textId="77777777" w:rsidTr="007E4A06">
        <w:tc>
          <w:tcPr>
            <w:tcW w:w="1101" w:type="dxa"/>
          </w:tcPr>
          <w:p w14:paraId="4E6F400D" w14:textId="77777777" w:rsidR="007E4A06" w:rsidRPr="00C22B0A" w:rsidRDefault="007E4A06" w:rsidP="00060B54">
            <w:pPr>
              <w:jc w:val="both"/>
              <w:rPr>
                <w:color w:val="000000"/>
                <w:spacing w:val="3"/>
                <w:sz w:val="22"/>
                <w:szCs w:val="22"/>
              </w:rPr>
            </w:pPr>
            <w:r w:rsidRPr="00C22B0A">
              <w:rPr>
                <w:color w:val="000000"/>
                <w:spacing w:val="3"/>
                <w:sz w:val="22"/>
                <w:szCs w:val="22"/>
              </w:rPr>
              <w:t>4</w:t>
            </w:r>
          </w:p>
        </w:tc>
        <w:tc>
          <w:tcPr>
            <w:tcW w:w="5470" w:type="dxa"/>
          </w:tcPr>
          <w:p w14:paraId="1CF9116F" w14:textId="1A9E079B" w:rsidR="007E4A06" w:rsidRPr="00C22B0A" w:rsidRDefault="00C22B0A" w:rsidP="00060B54">
            <w:pPr>
              <w:jc w:val="both"/>
              <w:rPr>
                <w:color w:val="000000"/>
                <w:spacing w:val="3"/>
                <w:sz w:val="22"/>
                <w:szCs w:val="22"/>
              </w:rPr>
            </w:pPr>
            <w:r w:rsidRPr="00C22B0A">
              <w:rPr>
                <w:color w:val="000000"/>
                <w:spacing w:val="3"/>
                <w:sz w:val="22"/>
                <w:szCs w:val="22"/>
              </w:rPr>
              <w:t>Форматы контента</w:t>
            </w:r>
          </w:p>
        </w:tc>
        <w:tc>
          <w:tcPr>
            <w:tcW w:w="3286" w:type="dxa"/>
          </w:tcPr>
          <w:p w14:paraId="1A1E9995" w14:textId="08E9D1F1" w:rsidR="007E4A06" w:rsidRPr="00C22B0A" w:rsidRDefault="00380923" w:rsidP="00060B54">
            <w:pPr>
              <w:jc w:val="both"/>
              <w:rPr>
                <w:color w:val="000000"/>
                <w:spacing w:val="3"/>
                <w:sz w:val="22"/>
                <w:szCs w:val="22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>12</w:t>
            </w:r>
          </w:p>
        </w:tc>
      </w:tr>
      <w:tr w:rsidR="00C22B0A" w14:paraId="616F0C59" w14:textId="77777777" w:rsidTr="007E4A06">
        <w:tc>
          <w:tcPr>
            <w:tcW w:w="1101" w:type="dxa"/>
          </w:tcPr>
          <w:p w14:paraId="69EB5797" w14:textId="77777777" w:rsidR="00C22B0A" w:rsidRPr="00C22B0A" w:rsidRDefault="00C22B0A" w:rsidP="00060B54">
            <w:pPr>
              <w:jc w:val="both"/>
              <w:rPr>
                <w:color w:val="000000"/>
                <w:spacing w:val="3"/>
                <w:sz w:val="22"/>
                <w:szCs w:val="22"/>
              </w:rPr>
            </w:pPr>
            <w:r w:rsidRPr="00C22B0A">
              <w:rPr>
                <w:color w:val="000000"/>
                <w:spacing w:val="3"/>
                <w:sz w:val="22"/>
                <w:szCs w:val="22"/>
              </w:rPr>
              <w:t>5</w:t>
            </w:r>
          </w:p>
        </w:tc>
        <w:tc>
          <w:tcPr>
            <w:tcW w:w="5470" w:type="dxa"/>
          </w:tcPr>
          <w:p w14:paraId="048C2F40" w14:textId="02B2EF39" w:rsidR="00C22B0A" w:rsidRPr="00C22B0A" w:rsidRDefault="00C22B0A" w:rsidP="00060B54">
            <w:pPr>
              <w:jc w:val="both"/>
              <w:rPr>
                <w:color w:val="000000"/>
                <w:spacing w:val="3"/>
                <w:sz w:val="22"/>
                <w:szCs w:val="22"/>
              </w:rPr>
            </w:pPr>
            <w:r w:rsidRPr="00C22B0A">
              <w:rPr>
                <w:sz w:val="22"/>
                <w:szCs w:val="22"/>
                <w:lang w:eastAsia="en-US"/>
              </w:rPr>
              <w:t>Видеоконтент</w:t>
            </w:r>
          </w:p>
        </w:tc>
        <w:tc>
          <w:tcPr>
            <w:tcW w:w="3286" w:type="dxa"/>
          </w:tcPr>
          <w:p w14:paraId="10FD533D" w14:textId="0D27BCFB" w:rsidR="00C22B0A" w:rsidRPr="00C22B0A" w:rsidRDefault="00380923" w:rsidP="00060B54">
            <w:pPr>
              <w:jc w:val="both"/>
              <w:rPr>
                <w:color w:val="000000"/>
                <w:spacing w:val="3"/>
                <w:sz w:val="22"/>
                <w:szCs w:val="22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>13</w:t>
            </w:r>
          </w:p>
        </w:tc>
      </w:tr>
      <w:tr w:rsidR="00C22B0A" w14:paraId="7F3FBB4B" w14:textId="77777777" w:rsidTr="007E4A06">
        <w:tc>
          <w:tcPr>
            <w:tcW w:w="1101" w:type="dxa"/>
          </w:tcPr>
          <w:p w14:paraId="7C398D37" w14:textId="77777777" w:rsidR="00C22B0A" w:rsidRPr="00C22B0A" w:rsidRDefault="00C22B0A" w:rsidP="00060B54">
            <w:pPr>
              <w:jc w:val="both"/>
              <w:rPr>
                <w:color w:val="000000"/>
                <w:spacing w:val="3"/>
                <w:sz w:val="22"/>
                <w:szCs w:val="22"/>
              </w:rPr>
            </w:pPr>
            <w:r w:rsidRPr="00C22B0A">
              <w:rPr>
                <w:color w:val="000000"/>
                <w:spacing w:val="3"/>
                <w:sz w:val="22"/>
                <w:szCs w:val="22"/>
              </w:rPr>
              <w:t>6</w:t>
            </w:r>
          </w:p>
        </w:tc>
        <w:tc>
          <w:tcPr>
            <w:tcW w:w="5470" w:type="dxa"/>
          </w:tcPr>
          <w:p w14:paraId="46EB83D8" w14:textId="221B5352" w:rsidR="00C22B0A" w:rsidRPr="00C22B0A" w:rsidRDefault="00C22B0A" w:rsidP="00060B54">
            <w:pPr>
              <w:jc w:val="both"/>
              <w:rPr>
                <w:color w:val="000000"/>
                <w:spacing w:val="3"/>
                <w:sz w:val="22"/>
                <w:szCs w:val="22"/>
              </w:rPr>
            </w:pPr>
            <w:r w:rsidRPr="00C22B0A">
              <w:rPr>
                <w:color w:val="000000"/>
                <w:spacing w:val="3"/>
                <w:sz w:val="22"/>
                <w:szCs w:val="22"/>
              </w:rPr>
              <w:t>Фотосъёмка</w:t>
            </w:r>
          </w:p>
        </w:tc>
        <w:tc>
          <w:tcPr>
            <w:tcW w:w="3286" w:type="dxa"/>
          </w:tcPr>
          <w:p w14:paraId="542DE1E4" w14:textId="4889A606" w:rsidR="00C22B0A" w:rsidRPr="00C22B0A" w:rsidRDefault="00380923" w:rsidP="00060B54">
            <w:pPr>
              <w:jc w:val="both"/>
              <w:rPr>
                <w:color w:val="000000"/>
                <w:spacing w:val="3"/>
                <w:sz w:val="22"/>
                <w:szCs w:val="22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>17</w:t>
            </w:r>
          </w:p>
        </w:tc>
      </w:tr>
      <w:tr w:rsidR="00C22B0A" w14:paraId="780C1FD4" w14:textId="77777777" w:rsidTr="007E4A06">
        <w:tc>
          <w:tcPr>
            <w:tcW w:w="1101" w:type="dxa"/>
          </w:tcPr>
          <w:p w14:paraId="4B0139C9" w14:textId="77777777" w:rsidR="00C22B0A" w:rsidRPr="00C22B0A" w:rsidRDefault="00C22B0A" w:rsidP="00060B54">
            <w:pPr>
              <w:jc w:val="both"/>
              <w:rPr>
                <w:color w:val="000000"/>
                <w:spacing w:val="3"/>
                <w:sz w:val="22"/>
                <w:szCs w:val="22"/>
              </w:rPr>
            </w:pPr>
            <w:r w:rsidRPr="00C22B0A">
              <w:rPr>
                <w:color w:val="000000"/>
                <w:spacing w:val="3"/>
                <w:sz w:val="22"/>
                <w:szCs w:val="22"/>
              </w:rPr>
              <w:t>7</w:t>
            </w:r>
          </w:p>
        </w:tc>
        <w:tc>
          <w:tcPr>
            <w:tcW w:w="5470" w:type="dxa"/>
          </w:tcPr>
          <w:p w14:paraId="0912B282" w14:textId="144138B1" w:rsidR="00C22B0A" w:rsidRPr="00C22B0A" w:rsidRDefault="00C22B0A" w:rsidP="00060B54">
            <w:pPr>
              <w:jc w:val="both"/>
              <w:rPr>
                <w:color w:val="000000"/>
                <w:spacing w:val="3"/>
                <w:sz w:val="22"/>
                <w:szCs w:val="22"/>
              </w:rPr>
            </w:pPr>
            <w:r w:rsidRPr="00C22B0A">
              <w:rPr>
                <w:color w:val="000000"/>
                <w:spacing w:val="3"/>
                <w:sz w:val="22"/>
                <w:szCs w:val="22"/>
              </w:rPr>
              <w:t>Фотошоп</w:t>
            </w:r>
          </w:p>
        </w:tc>
        <w:tc>
          <w:tcPr>
            <w:tcW w:w="3286" w:type="dxa"/>
          </w:tcPr>
          <w:p w14:paraId="2D56DA94" w14:textId="63B320E6" w:rsidR="00C22B0A" w:rsidRPr="00C22B0A" w:rsidRDefault="00380923" w:rsidP="00060B54">
            <w:pPr>
              <w:jc w:val="both"/>
              <w:rPr>
                <w:color w:val="000000"/>
                <w:spacing w:val="3"/>
                <w:sz w:val="22"/>
                <w:szCs w:val="22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>15</w:t>
            </w:r>
          </w:p>
        </w:tc>
      </w:tr>
      <w:tr w:rsidR="00C22B0A" w14:paraId="0AC8203E" w14:textId="77777777" w:rsidTr="007E4A06">
        <w:tc>
          <w:tcPr>
            <w:tcW w:w="1101" w:type="dxa"/>
          </w:tcPr>
          <w:p w14:paraId="042DED79" w14:textId="77777777" w:rsidR="00C22B0A" w:rsidRPr="00C22B0A" w:rsidRDefault="00C22B0A" w:rsidP="00060B54">
            <w:pPr>
              <w:jc w:val="both"/>
              <w:rPr>
                <w:color w:val="000000"/>
                <w:spacing w:val="3"/>
                <w:sz w:val="22"/>
                <w:szCs w:val="22"/>
              </w:rPr>
            </w:pPr>
            <w:r w:rsidRPr="00C22B0A">
              <w:rPr>
                <w:color w:val="000000"/>
                <w:spacing w:val="3"/>
                <w:sz w:val="22"/>
                <w:szCs w:val="22"/>
              </w:rPr>
              <w:t>8</w:t>
            </w:r>
          </w:p>
        </w:tc>
        <w:tc>
          <w:tcPr>
            <w:tcW w:w="5470" w:type="dxa"/>
          </w:tcPr>
          <w:p w14:paraId="70FBEC55" w14:textId="3481CD98" w:rsidR="00C22B0A" w:rsidRPr="00C22B0A" w:rsidRDefault="00C22B0A" w:rsidP="00060B54">
            <w:pPr>
              <w:jc w:val="both"/>
              <w:rPr>
                <w:color w:val="000000"/>
                <w:spacing w:val="3"/>
                <w:sz w:val="22"/>
                <w:szCs w:val="22"/>
              </w:rPr>
            </w:pPr>
            <w:r w:rsidRPr="00C22B0A">
              <w:rPr>
                <w:color w:val="000000"/>
                <w:spacing w:val="3"/>
                <w:sz w:val="22"/>
                <w:szCs w:val="22"/>
              </w:rPr>
              <w:t>Мобильные приложения</w:t>
            </w:r>
          </w:p>
        </w:tc>
        <w:tc>
          <w:tcPr>
            <w:tcW w:w="3286" w:type="dxa"/>
          </w:tcPr>
          <w:p w14:paraId="0BA66D9F" w14:textId="6A0206E5" w:rsidR="00C22B0A" w:rsidRPr="00C22B0A" w:rsidRDefault="00380923" w:rsidP="00060B54">
            <w:pPr>
              <w:jc w:val="both"/>
              <w:rPr>
                <w:color w:val="000000"/>
                <w:spacing w:val="3"/>
                <w:sz w:val="22"/>
                <w:szCs w:val="22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>18</w:t>
            </w:r>
          </w:p>
        </w:tc>
      </w:tr>
      <w:tr w:rsidR="00C22B0A" w14:paraId="50CF2B7F" w14:textId="77777777" w:rsidTr="007E4A06">
        <w:tc>
          <w:tcPr>
            <w:tcW w:w="1101" w:type="dxa"/>
          </w:tcPr>
          <w:p w14:paraId="3A8995D5" w14:textId="77777777" w:rsidR="00C22B0A" w:rsidRPr="00C22B0A" w:rsidRDefault="00C22B0A" w:rsidP="00060B54">
            <w:pPr>
              <w:jc w:val="both"/>
              <w:rPr>
                <w:color w:val="000000"/>
                <w:spacing w:val="3"/>
                <w:sz w:val="22"/>
                <w:szCs w:val="22"/>
              </w:rPr>
            </w:pPr>
            <w:r w:rsidRPr="00C22B0A">
              <w:rPr>
                <w:color w:val="000000"/>
                <w:spacing w:val="3"/>
                <w:sz w:val="22"/>
                <w:szCs w:val="22"/>
              </w:rPr>
              <w:t>9</w:t>
            </w:r>
          </w:p>
        </w:tc>
        <w:tc>
          <w:tcPr>
            <w:tcW w:w="5470" w:type="dxa"/>
          </w:tcPr>
          <w:p w14:paraId="4B45E5C5" w14:textId="31249D74" w:rsidR="00C22B0A" w:rsidRPr="00C22B0A" w:rsidRDefault="00C22B0A" w:rsidP="00060B54">
            <w:pPr>
              <w:jc w:val="both"/>
              <w:rPr>
                <w:color w:val="000000"/>
                <w:spacing w:val="3"/>
                <w:sz w:val="22"/>
                <w:szCs w:val="22"/>
              </w:rPr>
            </w:pPr>
            <w:r w:rsidRPr="00C22B0A">
              <w:rPr>
                <w:color w:val="000000"/>
                <w:spacing w:val="3"/>
                <w:sz w:val="22"/>
                <w:szCs w:val="22"/>
              </w:rPr>
              <w:t xml:space="preserve">Создание блога </w:t>
            </w:r>
            <w:proofErr w:type="gramStart"/>
            <w:r w:rsidRPr="00C22B0A">
              <w:rPr>
                <w:color w:val="000000"/>
                <w:spacing w:val="3"/>
                <w:sz w:val="22"/>
                <w:szCs w:val="22"/>
              </w:rPr>
              <w:t>в телеграмм</w:t>
            </w:r>
            <w:proofErr w:type="gramEnd"/>
          </w:p>
        </w:tc>
        <w:tc>
          <w:tcPr>
            <w:tcW w:w="3286" w:type="dxa"/>
          </w:tcPr>
          <w:p w14:paraId="538C84CA" w14:textId="519AC4C4" w:rsidR="00C22B0A" w:rsidRPr="00C22B0A" w:rsidRDefault="00380923" w:rsidP="00060B54">
            <w:pPr>
              <w:jc w:val="both"/>
              <w:rPr>
                <w:color w:val="000000"/>
                <w:spacing w:val="3"/>
                <w:sz w:val="22"/>
                <w:szCs w:val="22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>45</w:t>
            </w:r>
          </w:p>
        </w:tc>
      </w:tr>
      <w:tr w:rsidR="00C22B0A" w14:paraId="294F82CA" w14:textId="77777777" w:rsidTr="007E4A06">
        <w:tc>
          <w:tcPr>
            <w:tcW w:w="1101" w:type="dxa"/>
          </w:tcPr>
          <w:p w14:paraId="36C4997A" w14:textId="77777777" w:rsidR="00C22B0A" w:rsidRPr="00C22B0A" w:rsidRDefault="00C22B0A" w:rsidP="00060B54">
            <w:pPr>
              <w:jc w:val="both"/>
              <w:rPr>
                <w:color w:val="000000"/>
                <w:spacing w:val="3"/>
                <w:sz w:val="22"/>
                <w:szCs w:val="22"/>
              </w:rPr>
            </w:pPr>
            <w:r w:rsidRPr="00C22B0A">
              <w:rPr>
                <w:color w:val="000000"/>
                <w:spacing w:val="3"/>
                <w:sz w:val="22"/>
                <w:szCs w:val="22"/>
              </w:rPr>
              <w:t>10</w:t>
            </w:r>
          </w:p>
        </w:tc>
        <w:tc>
          <w:tcPr>
            <w:tcW w:w="5470" w:type="dxa"/>
          </w:tcPr>
          <w:p w14:paraId="2F40BE34" w14:textId="74AF5218" w:rsidR="00C22B0A" w:rsidRPr="00C22B0A" w:rsidRDefault="00C22B0A" w:rsidP="00060B54">
            <w:pPr>
              <w:jc w:val="both"/>
              <w:rPr>
                <w:color w:val="000000"/>
                <w:spacing w:val="3"/>
                <w:sz w:val="22"/>
                <w:szCs w:val="22"/>
              </w:rPr>
            </w:pPr>
            <w:r w:rsidRPr="00C22B0A">
              <w:rPr>
                <w:color w:val="000000"/>
                <w:spacing w:val="3"/>
                <w:sz w:val="22"/>
                <w:szCs w:val="22"/>
              </w:rPr>
              <w:t>Основы журналистики</w:t>
            </w:r>
          </w:p>
        </w:tc>
        <w:tc>
          <w:tcPr>
            <w:tcW w:w="3286" w:type="dxa"/>
          </w:tcPr>
          <w:p w14:paraId="61CDA568" w14:textId="34DE5CCC" w:rsidR="00C22B0A" w:rsidRPr="00C22B0A" w:rsidRDefault="00380923" w:rsidP="00060B54">
            <w:pPr>
              <w:jc w:val="both"/>
              <w:rPr>
                <w:color w:val="000000"/>
                <w:spacing w:val="3"/>
                <w:sz w:val="22"/>
                <w:szCs w:val="22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>23</w:t>
            </w:r>
          </w:p>
        </w:tc>
      </w:tr>
      <w:tr w:rsidR="00C22B0A" w14:paraId="63E1C9C4" w14:textId="77777777" w:rsidTr="007E4A06">
        <w:tc>
          <w:tcPr>
            <w:tcW w:w="1101" w:type="dxa"/>
          </w:tcPr>
          <w:p w14:paraId="6A594A75" w14:textId="77777777" w:rsidR="00C22B0A" w:rsidRPr="00C22B0A" w:rsidRDefault="00C22B0A" w:rsidP="00060B54">
            <w:pPr>
              <w:jc w:val="both"/>
              <w:rPr>
                <w:color w:val="000000"/>
                <w:spacing w:val="3"/>
                <w:sz w:val="22"/>
                <w:szCs w:val="22"/>
              </w:rPr>
            </w:pPr>
            <w:r w:rsidRPr="00C22B0A">
              <w:rPr>
                <w:color w:val="000000"/>
                <w:spacing w:val="3"/>
                <w:sz w:val="22"/>
                <w:szCs w:val="22"/>
              </w:rPr>
              <w:t>11</w:t>
            </w:r>
          </w:p>
        </w:tc>
        <w:tc>
          <w:tcPr>
            <w:tcW w:w="5470" w:type="dxa"/>
          </w:tcPr>
          <w:p w14:paraId="7E8A6ADA" w14:textId="13B2074B" w:rsidR="00C22B0A" w:rsidRPr="00C22B0A" w:rsidRDefault="00380923" w:rsidP="00060B54">
            <w:pPr>
              <w:jc w:val="both"/>
              <w:rPr>
                <w:color w:val="000000"/>
                <w:spacing w:val="3"/>
                <w:sz w:val="22"/>
                <w:szCs w:val="22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>Анимация</w:t>
            </w:r>
          </w:p>
        </w:tc>
        <w:tc>
          <w:tcPr>
            <w:tcW w:w="3286" w:type="dxa"/>
          </w:tcPr>
          <w:p w14:paraId="1F32332B" w14:textId="6ACF7C3F" w:rsidR="00C22B0A" w:rsidRPr="00C22B0A" w:rsidRDefault="00380923" w:rsidP="00060B54">
            <w:pPr>
              <w:jc w:val="both"/>
              <w:rPr>
                <w:color w:val="000000"/>
                <w:spacing w:val="3"/>
                <w:sz w:val="22"/>
                <w:szCs w:val="22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>17</w:t>
            </w:r>
          </w:p>
        </w:tc>
      </w:tr>
    </w:tbl>
    <w:p w14:paraId="7FED4521" w14:textId="77777777" w:rsidR="00C22B0A" w:rsidRDefault="00C22B0A" w:rsidP="006C25B3">
      <w:pPr>
        <w:shd w:val="clear" w:color="auto" w:fill="FFFFFF"/>
        <w:spacing w:before="360"/>
        <w:rPr>
          <w:b/>
          <w:caps/>
          <w:color w:val="800000"/>
          <w:spacing w:val="-2"/>
          <w:sz w:val="28"/>
          <w:szCs w:val="28"/>
        </w:rPr>
      </w:pPr>
    </w:p>
    <w:p w14:paraId="7E572898" w14:textId="576709AF" w:rsidR="00223916" w:rsidRPr="00DE11D3" w:rsidRDefault="00DE11D3" w:rsidP="00DE11D3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DE11D3">
        <w:rPr>
          <w:rFonts w:ascii="Times New Roman" w:hAnsi="Times New Roman"/>
          <w:sz w:val="28"/>
          <w:szCs w:val="28"/>
        </w:rPr>
        <w:t xml:space="preserve">Календарно-тематический план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1248"/>
        <w:gridCol w:w="5902"/>
        <w:gridCol w:w="1832"/>
      </w:tblGrid>
      <w:tr w:rsidR="008F0C25" w14:paraId="5DB1DD90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44C7" w14:textId="77777777" w:rsidR="008F0C25" w:rsidRDefault="008F0C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8659" w14:textId="77777777" w:rsidR="008F0C25" w:rsidRDefault="008F0C25" w:rsidP="008F0C25">
            <w:pPr>
              <w:ind w:left="192"/>
              <w:rPr>
                <w:sz w:val="22"/>
                <w:szCs w:val="22"/>
                <w:lang w:eastAsia="en-US"/>
              </w:rPr>
            </w:pPr>
            <w:r>
              <w:t xml:space="preserve">  Дата занятия 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C824" w14:textId="77777777" w:rsidR="008F0C25" w:rsidRDefault="008F0C25">
            <w:pPr>
              <w:rPr>
                <w:sz w:val="22"/>
                <w:szCs w:val="22"/>
                <w:lang w:eastAsia="en-US"/>
              </w:rPr>
            </w:pPr>
            <w:r>
              <w:t xml:space="preserve">Тема занятия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F5AE" w14:textId="77777777" w:rsidR="008F0C25" w:rsidRDefault="008F0C25">
            <w:pPr>
              <w:rPr>
                <w:sz w:val="22"/>
                <w:szCs w:val="22"/>
                <w:lang w:eastAsia="en-US"/>
              </w:rPr>
            </w:pPr>
            <w:r>
              <w:t xml:space="preserve">Корректировка </w:t>
            </w:r>
          </w:p>
        </w:tc>
      </w:tr>
      <w:tr w:rsidR="007E4A06" w14:paraId="27DB63A0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D6DA" w14:textId="77777777" w:rsidR="007E4A06" w:rsidRDefault="007E4A0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0E22" w14:textId="77777777" w:rsidR="007E4A06" w:rsidRDefault="007E4A06" w:rsidP="008F0C25">
            <w:pPr>
              <w:ind w:left="192"/>
            </w:pP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1D3F" w14:textId="385E71F3" w:rsidR="007E4A06" w:rsidRPr="008D339F" w:rsidRDefault="008D339F" w:rsidP="007E4A06">
            <w:pPr>
              <w:jc w:val="center"/>
              <w:rPr>
                <w:b/>
                <w:sz w:val="24"/>
                <w:szCs w:val="24"/>
              </w:rPr>
            </w:pPr>
            <w:r w:rsidRPr="008D339F">
              <w:rPr>
                <w:b/>
                <w:sz w:val="24"/>
                <w:szCs w:val="24"/>
              </w:rPr>
              <w:t>Социальные сети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CD23" w14:textId="77777777" w:rsidR="007E4A06" w:rsidRDefault="007E4A06"/>
        </w:tc>
      </w:tr>
      <w:tr w:rsidR="00C62EB8" w14:paraId="16AFF612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B58A" w14:textId="77777777" w:rsidR="00C62EB8" w:rsidRDefault="00C62EB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3365" w14:textId="2896A0A4" w:rsidR="00C62EB8" w:rsidRPr="00BA271E" w:rsidRDefault="00BE0F9A" w:rsidP="00BA271E">
            <w:pPr>
              <w:ind w:left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4.09.24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6F5F" w14:textId="7B0DCFC4" w:rsidR="00C62EB8" w:rsidRPr="00C62EB8" w:rsidRDefault="00B51034" w:rsidP="000960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Специфика развития соцсетей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8CDE" w14:textId="77777777" w:rsidR="00C62EB8" w:rsidRDefault="00C62EB8"/>
        </w:tc>
      </w:tr>
      <w:tr w:rsidR="00C62EB8" w14:paraId="452EEEE6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C6B6" w14:textId="77777777" w:rsidR="00C62EB8" w:rsidRDefault="00C62EB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1A77" w14:textId="6FBCA2C6" w:rsidR="00C62EB8" w:rsidRPr="00BA271E" w:rsidRDefault="00BE0F9A" w:rsidP="00BA271E">
            <w:pPr>
              <w:ind w:left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80F1B" w:rsidRPr="00A80F1B">
              <w:rPr>
                <w:sz w:val="24"/>
                <w:szCs w:val="24"/>
              </w:rPr>
              <w:t>.09.24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4C3A" w14:textId="148655E3" w:rsidR="00C62EB8" w:rsidRPr="00C62EB8" w:rsidRDefault="00B51034" w:rsidP="000960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  <w:r>
              <w:rPr>
                <w:sz w:val="24"/>
                <w:szCs w:val="24"/>
              </w:rPr>
              <w:t>, телеграмм</w:t>
            </w:r>
            <w:r w:rsidR="008D339F">
              <w:rPr>
                <w:sz w:val="24"/>
                <w:szCs w:val="24"/>
              </w:rPr>
              <w:t>, одноклассники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36CC" w14:textId="77777777" w:rsidR="00C62EB8" w:rsidRDefault="00C62EB8"/>
        </w:tc>
      </w:tr>
      <w:tr w:rsidR="00C62EB8" w14:paraId="532C45BE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CFA3" w14:textId="77777777" w:rsidR="00C62EB8" w:rsidRDefault="00C62EB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7124" w14:textId="24A3575D" w:rsidR="00C62EB8" w:rsidRPr="00BA271E" w:rsidRDefault="00BE0F9A" w:rsidP="00BA271E">
            <w:pPr>
              <w:ind w:left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80F1B" w:rsidRPr="00A80F1B">
              <w:rPr>
                <w:sz w:val="24"/>
                <w:szCs w:val="24"/>
              </w:rPr>
              <w:t>.09.24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2C25" w14:textId="179DA946" w:rsidR="00C62EB8" w:rsidRPr="008D339F" w:rsidRDefault="008D339F" w:rsidP="000960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Ютуб и </w:t>
            </w:r>
            <w:proofErr w:type="spellStart"/>
            <w:r>
              <w:rPr>
                <w:sz w:val="24"/>
                <w:szCs w:val="24"/>
              </w:rPr>
              <w:t>рутуб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7EE1" w14:textId="77777777" w:rsidR="00C62EB8" w:rsidRDefault="00C62EB8"/>
        </w:tc>
      </w:tr>
      <w:tr w:rsidR="00C62EB8" w14:paraId="393F854A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7937" w14:textId="77777777" w:rsidR="00C62EB8" w:rsidRDefault="00C62EB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221A" w14:textId="67DE6E8A" w:rsidR="00C62EB8" w:rsidRPr="00BA271E" w:rsidRDefault="00BE0F9A" w:rsidP="00BA271E">
            <w:pPr>
              <w:ind w:left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80F1B" w:rsidRPr="00A80F1B">
              <w:rPr>
                <w:sz w:val="24"/>
                <w:szCs w:val="24"/>
              </w:rPr>
              <w:t>.09.24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013C" w14:textId="09AB734B" w:rsidR="00C62EB8" w:rsidRPr="00C62EB8" w:rsidRDefault="008D339F" w:rsidP="000960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Яппи, лайк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20B4" w14:textId="77777777" w:rsidR="00C62EB8" w:rsidRDefault="00C62EB8"/>
        </w:tc>
      </w:tr>
      <w:tr w:rsidR="00A47B3C" w14:paraId="6B17F313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30F0" w14:textId="77777777" w:rsidR="00A47B3C" w:rsidRDefault="00A47B3C" w:rsidP="008E182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44DA" w14:textId="77777777" w:rsidR="00A47B3C" w:rsidRPr="00BA271E" w:rsidRDefault="00A47B3C" w:rsidP="00BA271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149E" w14:textId="779D75C8" w:rsidR="00A47B3C" w:rsidRPr="00C4074F" w:rsidRDefault="008D339F" w:rsidP="008E182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Разновидности блогов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DECC" w14:textId="77777777" w:rsidR="00A47B3C" w:rsidRDefault="00A47B3C" w:rsidP="008E1823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A47B3C" w14:paraId="1801F9ED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1E3C" w14:textId="77777777" w:rsidR="00A47B3C" w:rsidRDefault="00A47B3C" w:rsidP="008E182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A0DD" w14:textId="1FB47D92" w:rsidR="00A47B3C" w:rsidRPr="00BA271E" w:rsidRDefault="00BE0F9A" w:rsidP="00BA27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="00A80F1B" w:rsidRPr="00A80F1B">
              <w:rPr>
                <w:sz w:val="24"/>
                <w:szCs w:val="24"/>
                <w:lang w:eastAsia="en-US"/>
              </w:rPr>
              <w:t>.09.24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198D" w14:textId="50C3D146" w:rsidR="00A47B3C" w:rsidRPr="00C4074F" w:rsidRDefault="008D339F" w:rsidP="008E182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Кулинарный блог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F2D6" w14:textId="77777777" w:rsidR="00A47B3C" w:rsidRDefault="00A47B3C" w:rsidP="008E1823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A47B3C" w14:paraId="19EADD93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A814" w14:textId="77777777" w:rsidR="00A47B3C" w:rsidRDefault="00A47B3C" w:rsidP="008E182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DCD6" w14:textId="352BF069" w:rsidR="00A47B3C" w:rsidRPr="00BA271E" w:rsidRDefault="00BE0F9A" w:rsidP="00BA27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  <w:r w:rsidR="00A80F1B" w:rsidRPr="00A80F1B">
              <w:rPr>
                <w:sz w:val="24"/>
                <w:szCs w:val="24"/>
                <w:lang w:eastAsia="en-US"/>
              </w:rPr>
              <w:t>.09.24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C1DB" w14:textId="531AA1A7" w:rsidR="00A47B3C" w:rsidRDefault="008D339F" w:rsidP="008E182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Лайф блог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A64D" w14:textId="77777777" w:rsidR="00A47B3C" w:rsidRDefault="00A47B3C" w:rsidP="008E1823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A47B3C" w14:paraId="7DC23A35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15B6" w14:textId="77777777" w:rsidR="00A47B3C" w:rsidRDefault="00A47B3C" w:rsidP="008E182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C1A1" w14:textId="6A08D14F" w:rsidR="00A47B3C" w:rsidRPr="00BA271E" w:rsidRDefault="00BE0F9A" w:rsidP="00BA27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  <w:r w:rsidR="00A80F1B" w:rsidRPr="00A80F1B">
              <w:rPr>
                <w:sz w:val="24"/>
                <w:szCs w:val="24"/>
                <w:lang w:eastAsia="en-US"/>
              </w:rPr>
              <w:t>.09.24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2783" w14:textId="1F4FA83F" w:rsidR="00A47B3C" w:rsidRDefault="008D339F" w:rsidP="008E182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Бьюти и фэшн блог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A740" w14:textId="77777777" w:rsidR="00A47B3C" w:rsidRDefault="00A47B3C" w:rsidP="008E1823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A47B3C" w14:paraId="7FD51241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FC1E" w14:textId="77777777" w:rsidR="00A47B3C" w:rsidRDefault="00A47B3C" w:rsidP="008E182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BDEC" w14:textId="674AA26E" w:rsidR="00A47B3C" w:rsidRPr="00BA271E" w:rsidRDefault="00BE0F9A" w:rsidP="00BA27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A80F1B" w:rsidRPr="00A80F1B">
              <w:rPr>
                <w:sz w:val="24"/>
                <w:szCs w:val="24"/>
                <w:lang w:eastAsia="en-US"/>
              </w:rPr>
              <w:t>.09.24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FB53" w14:textId="7D26E2DE" w:rsidR="00A47B3C" w:rsidRDefault="008D339F" w:rsidP="00A47B3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Блог о путешествиях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6AE7" w14:textId="77777777" w:rsidR="00A47B3C" w:rsidRDefault="00A47B3C" w:rsidP="008E1823">
            <w:pPr>
              <w:rPr>
                <w:sz w:val="22"/>
                <w:szCs w:val="22"/>
                <w:lang w:eastAsia="en-US"/>
              </w:rPr>
            </w:pPr>
          </w:p>
        </w:tc>
      </w:tr>
      <w:tr w:rsidR="009011BB" w14:paraId="2C00DAB2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4F03" w14:textId="77777777" w:rsidR="009011BB" w:rsidRDefault="009011BB" w:rsidP="008E182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E241" w14:textId="086E542F" w:rsidR="009011BB" w:rsidRPr="00BE0F9A" w:rsidRDefault="00BE0F9A" w:rsidP="00BA27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2.10.24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D259" w14:textId="3401B7B9" w:rsidR="009011BB" w:rsidRPr="008D339F" w:rsidRDefault="008D339F" w:rsidP="00BA271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Музыкальный, юмористический блог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6830" w14:textId="77777777" w:rsidR="009011BB" w:rsidRDefault="009011BB" w:rsidP="008E1823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9011BB" w14:paraId="56159179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AFAA" w14:textId="77777777" w:rsidR="009011BB" w:rsidRDefault="009011BB" w:rsidP="008E182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CDCC" w14:textId="1B7505E5" w:rsidR="009011BB" w:rsidRPr="00BE0F9A" w:rsidRDefault="00BE0F9A" w:rsidP="00BA27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A80F1B" w:rsidRPr="00A80F1B">
              <w:rPr>
                <w:sz w:val="24"/>
                <w:szCs w:val="24"/>
                <w:lang w:eastAsia="en-US"/>
              </w:rPr>
              <w:t>.10.24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D810" w14:textId="1D126213" w:rsidR="009011BB" w:rsidRPr="008D339F" w:rsidRDefault="008D339F" w:rsidP="008E1823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Фотоблог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A632" w14:textId="77777777" w:rsidR="009011BB" w:rsidRDefault="009011BB" w:rsidP="008E1823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9011BB" w14:paraId="0D89C392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A979" w14:textId="77777777" w:rsidR="009011BB" w:rsidRDefault="009011BB" w:rsidP="008E182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4A9E" w14:textId="77AEF575" w:rsidR="009011BB" w:rsidRPr="00BE0F9A" w:rsidRDefault="00BE0F9A" w:rsidP="00BA27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A80F1B" w:rsidRPr="00A80F1B">
              <w:rPr>
                <w:sz w:val="24"/>
                <w:szCs w:val="24"/>
                <w:lang w:eastAsia="en-US"/>
              </w:rPr>
              <w:t>.10.24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6A10" w14:textId="43A559A6" w:rsidR="009011BB" w:rsidRDefault="008D339F" w:rsidP="008E1823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Киноблог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B968" w14:textId="77777777" w:rsidR="009011BB" w:rsidRDefault="009011BB" w:rsidP="008E1823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9011BB" w14:paraId="6746E458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6405" w14:textId="77777777" w:rsidR="009011BB" w:rsidRDefault="009011BB" w:rsidP="008E182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058E" w14:textId="1D10D780" w:rsidR="009011BB" w:rsidRPr="00BE0F9A" w:rsidRDefault="00BE0F9A" w:rsidP="00BA27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="00A80F1B" w:rsidRPr="00A80F1B">
              <w:rPr>
                <w:sz w:val="24"/>
                <w:szCs w:val="24"/>
                <w:lang w:eastAsia="en-US"/>
              </w:rPr>
              <w:t>.10.24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0E9A" w14:textId="29B6BB6C" w:rsidR="009011BB" w:rsidRDefault="008D339F" w:rsidP="008E182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Блог о животных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E0A5" w14:textId="77777777" w:rsidR="009011BB" w:rsidRDefault="009011BB" w:rsidP="008E1823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9011BB" w14:paraId="4CB8AE82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EBF9" w14:textId="77777777" w:rsidR="009011BB" w:rsidRDefault="009011BB" w:rsidP="008E182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676D" w14:textId="30DFE6B3" w:rsidR="009011BB" w:rsidRPr="00BA271E" w:rsidRDefault="00BE0F9A" w:rsidP="00BA27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="00A80F1B" w:rsidRPr="00A80F1B">
              <w:rPr>
                <w:sz w:val="24"/>
                <w:szCs w:val="24"/>
                <w:lang w:eastAsia="en-US"/>
              </w:rPr>
              <w:t>.10.24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B4BC" w14:textId="70548FC3" w:rsidR="009011BB" w:rsidRDefault="008D339F" w:rsidP="008E182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Краеведческая тематика блога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7EF7" w14:textId="77777777" w:rsidR="009011BB" w:rsidRDefault="009011BB" w:rsidP="008E1823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9011BB" w14:paraId="05F8C383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96D4" w14:textId="457CF028" w:rsidR="009011BB" w:rsidRDefault="009011BB" w:rsidP="008E182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288C" w14:textId="4C033AF3" w:rsidR="009011BB" w:rsidRPr="00BA271E" w:rsidRDefault="009011BB" w:rsidP="00BA271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3B0F" w14:textId="7C292F8B" w:rsidR="009011BB" w:rsidRPr="008D339F" w:rsidRDefault="0028011F" w:rsidP="008E18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Основы создания</w:t>
            </w:r>
            <w:r w:rsidR="008D339F" w:rsidRPr="008D339F">
              <w:rPr>
                <w:b/>
                <w:sz w:val="24"/>
                <w:szCs w:val="24"/>
                <w:lang w:eastAsia="en-US"/>
              </w:rPr>
              <w:t xml:space="preserve"> блога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6AC4" w14:textId="77777777" w:rsidR="009011BB" w:rsidRDefault="009011BB" w:rsidP="008E1823">
            <w:pPr>
              <w:rPr>
                <w:sz w:val="22"/>
                <w:szCs w:val="22"/>
                <w:lang w:eastAsia="en-US"/>
              </w:rPr>
            </w:pPr>
          </w:p>
        </w:tc>
      </w:tr>
      <w:tr w:rsidR="00BE0F9A" w14:paraId="6F9ABA9D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380E" w14:textId="40AD4134" w:rsidR="00BE0F9A" w:rsidRDefault="00BE0F9A" w:rsidP="008E182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4528" w14:textId="6B9E8BC8" w:rsidR="00BE0F9A" w:rsidRPr="00BA271E" w:rsidRDefault="00BE0F9A" w:rsidP="00BA27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  <w:r w:rsidR="00A80F1B" w:rsidRPr="00A80F1B">
              <w:rPr>
                <w:sz w:val="24"/>
                <w:szCs w:val="24"/>
                <w:lang w:eastAsia="en-US"/>
              </w:rPr>
              <w:t>.10.24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E1BA" w14:textId="2CD68FB9" w:rsidR="00BE0F9A" w:rsidRDefault="00BE0F9A" w:rsidP="008E182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Определение целевой аудитории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805F" w14:textId="77777777" w:rsidR="00BE0F9A" w:rsidRDefault="00BE0F9A" w:rsidP="008E1823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BE0F9A" w14:paraId="2C52E49E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0DDA" w14:textId="51AB385D" w:rsidR="00BE0F9A" w:rsidRDefault="00BE0F9A" w:rsidP="008E182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1E92" w14:textId="40EF0279" w:rsidR="00BE0F9A" w:rsidRPr="00BA271E" w:rsidRDefault="00BE0F9A" w:rsidP="00BA27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  <w:r w:rsidR="00A80F1B" w:rsidRPr="00A80F1B">
              <w:rPr>
                <w:sz w:val="24"/>
                <w:szCs w:val="24"/>
                <w:lang w:eastAsia="en-US"/>
              </w:rPr>
              <w:t>.10.24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6743" w14:textId="46FB81D5" w:rsidR="00BE0F9A" w:rsidRPr="007D2B53" w:rsidRDefault="00BE0F9A" w:rsidP="008E182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Дизайн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2CDC" w14:textId="77777777" w:rsidR="00BE0F9A" w:rsidRDefault="00BE0F9A" w:rsidP="008E1823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BE0F9A" w14:paraId="57F1D54B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3C12" w14:textId="309E24C6" w:rsidR="00BE0F9A" w:rsidRDefault="00BE0F9A" w:rsidP="008E182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3AA1" w14:textId="7258DF05" w:rsidR="00BE0F9A" w:rsidRPr="00BA271E" w:rsidRDefault="008D0205" w:rsidP="00BA27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  <w:r w:rsidR="00A80F1B" w:rsidRPr="00A80F1B">
              <w:rPr>
                <w:sz w:val="24"/>
                <w:szCs w:val="24"/>
                <w:lang w:eastAsia="en-US"/>
              </w:rPr>
              <w:t>.10.24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2642" w14:textId="466EE57C" w:rsidR="00BE0F9A" w:rsidRPr="008D339F" w:rsidRDefault="00BE0F9A" w:rsidP="008E182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Правила создания контента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6E71" w14:textId="77777777" w:rsidR="00BE0F9A" w:rsidRDefault="00BE0F9A" w:rsidP="008E1823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BE0F9A" w14:paraId="02C1431D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7BD4" w14:textId="3DF5835E" w:rsidR="00BE0F9A" w:rsidRDefault="00BE0F9A" w:rsidP="008E182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6F34" w14:textId="615ED658" w:rsidR="00BE0F9A" w:rsidRPr="00BA271E" w:rsidRDefault="008D0205" w:rsidP="00BA27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  <w:r w:rsidR="00A80F1B" w:rsidRPr="00A80F1B">
              <w:rPr>
                <w:sz w:val="24"/>
                <w:szCs w:val="24"/>
                <w:lang w:eastAsia="en-US"/>
              </w:rPr>
              <w:t>.10.24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C2AE" w14:textId="04C3E062" w:rsidR="00BE0F9A" w:rsidRPr="008D339F" w:rsidRDefault="00BE0F9A" w:rsidP="008E182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 контент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6E2C" w14:textId="77777777" w:rsidR="00BE0F9A" w:rsidRDefault="00BE0F9A" w:rsidP="008E1823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BE0F9A" w14:paraId="41C6F39F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5AB2" w14:textId="0EBD72E9" w:rsidR="00BE0F9A" w:rsidRDefault="00BE0F9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2A1E" w14:textId="45F23193" w:rsidR="00BE0F9A" w:rsidRDefault="008D0205" w:rsidP="00FD5EFD">
            <w:pPr>
              <w:ind w:left="192"/>
              <w:jc w:val="center"/>
            </w:pPr>
            <w:r>
              <w:t>2.11.24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AE5F" w14:textId="1390332E" w:rsidR="00BE0F9A" w:rsidRPr="008D339F" w:rsidRDefault="00BE0F9A" w:rsidP="008D339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339F">
              <w:rPr>
                <w:sz w:val="24"/>
                <w:szCs w:val="24"/>
              </w:rPr>
              <w:t>Актуальность и уникальность блога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3473" w14:textId="77777777" w:rsidR="00BE0F9A" w:rsidRDefault="00BE0F9A"/>
        </w:tc>
      </w:tr>
      <w:tr w:rsidR="00BE0F9A" w14:paraId="09502BC4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FE6C" w14:textId="77777777" w:rsidR="00BE0F9A" w:rsidRDefault="00BE0F9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18AD" w14:textId="3BFAE50B" w:rsidR="00BE0F9A" w:rsidRDefault="008D0205" w:rsidP="00FD5E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A80F1B" w:rsidRPr="00A80F1B">
              <w:rPr>
                <w:sz w:val="22"/>
                <w:szCs w:val="22"/>
                <w:lang w:eastAsia="en-US"/>
              </w:rPr>
              <w:t>.11.24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7B77" w14:textId="01B2DBBC" w:rsidR="00BE0F9A" w:rsidRDefault="00BE0F9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Общение в блогах, </w:t>
            </w:r>
            <w:proofErr w:type="gramStart"/>
            <w:r>
              <w:rPr>
                <w:sz w:val="22"/>
                <w:szCs w:val="22"/>
                <w:lang w:eastAsia="en-US"/>
              </w:rPr>
              <w:t>поиск  идей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5D2C" w14:textId="77777777" w:rsidR="00BE0F9A" w:rsidRDefault="00BE0F9A">
            <w:pPr>
              <w:rPr>
                <w:sz w:val="22"/>
                <w:szCs w:val="22"/>
                <w:lang w:eastAsia="en-US"/>
              </w:rPr>
            </w:pPr>
          </w:p>
        </w:tc>
      </w:tr>
      <w:tr w:rsidR="00BE0F9A" w14:paraId="1DF4D64D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BC51" w14:textId="77777777" w:rsidR="00BE0F9A" w:rsidRDefault="00BE0F9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5F85" w14:textId="442BD57C" w:rsidR="00BE0F9A" w:rsidRDefault="008D0205" w:rsidP="00FD5E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A80F1B" w:rsidRPr="00A80F1B">
              <w:rPr>
                <w:sz w:val="22"/>
                <w:szCs w:val="22"/>
                <w:lang w:eastAsia="en-US"/>
              </w:rPr>
              <w:t>.11.24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40F6" w14:textId="3D05CDBF" w:rsidR="00BE0F9A" w:rsidRDefault="00BE0F9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Мастерство блогера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20CA" w14:textId="77777777" w:rsidR="00BE0F9A" w:rsidRDefault="00BE0F9A" w:rsidP="008F0C25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BE0F9A" w14:paraId="6225636C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178C" w14:textId="77777777" w:rsidR="00BE0F9A" w:rsidRDefault="00BE0F9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2BF5" w14:textId="05BE5182" w:rsidR="00BE0F9A" w:rsidRDefault="008D0205" w:rsidP="00FD5E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A80F1B" w:rsidRPr="00A80F1B">
              <w:rPr>
                <w:sz w:val="22"/>
                <w:szCs w:val="22"/>
                <w:lang w:eastAsia="en-US"/>
              </w:rPr>
              <w:t>.11.24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FE2A" w14:textId="7059C87E" w:rsidR="00BE0F9A" w:rsidRPr="00FA7932" w:rsidRDefault="00BE0F9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Дыхание. Дикция. Постановка речи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78E2" w14:textId="77777777" w:rsidR="00BE0F9A" w:rsidRDefault="00BE0F9A" w:rsidP="008F0C25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BE0F9A" w14:paraId="2F45E6DE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0099" w14:textId="77777777" w:rsidR="00BE0F9A" w:rsidRDefault="00BE0F9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C9AB" w14:textId="4520B2E2" w:rsidR="00BE0F9A" w:rsidRDefault="008D0205" w:rsidP="00FD5E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A80F1B" w:rsidRPr="00A80F1B">
              <w:rPr>
                <w:sz w:val="22"/>
                <w:szCs w:val="22"/>
                <w:lang w:eastAsia="en-US"/>
              </w:rPr>
              <w:t>.11.24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8806" w14:textId="62C50254" w:rsidR="00BE0F9A" w:rsidRDefault="00BE0F9A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Культура речи. Работа </w:t>
            </w:r>
            <w:proofErr w:type="gramStart"/>
            <w:r>
              <w:rPr>
                <w:sz w:val="22"/>
                <w:szCs w:val="22"/>
                <w:lang w:eastAsia="en-US"/>
              </w:rPr>
              <w:t>на текстом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4565" w14:textId="77777777" w:rsidR="00BE0F9A" w:rsidRDefault="00BE0F9A" w:rsidP="008F0C25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BE0F9A" w14:paraId="5F778030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AED0" w14:textId="77777777" w:rsidR="00BE0F9A" w:rsidRDefault="00BE0F9A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2513" w14:textId="2174D738" w:rsidR="00BE0F9A" w:rsidRDefault="008D0205" w:rsidP="00FD5E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A80F1B" w:rsidRPr="00A80F1B">
              <w:rPr>
                <w:sz w:val="22"/>
                <w:szCs w:val="22"/>
                <w:lang w:eastAsia="en-US"/>
              </w:rPr>
              <w:t>.11.24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16A1" w14:textId="404E1BC5" w:rsidR="00BE0F9A" w:rsidRPr="008D339F" w:rsidRDefault="00BE0F9A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Копирайтинг. Правила и принципы.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F854" w14:textId="77777777" w:rsidR="00BE0F9A" w:rsidRDefault="00BE0F9A" w:rsidP="00962294">
            <w:pPr>
              <w:rPr>
                <w:sz w:val="22"/>
                <w:szCs w:val="22"/>
                <w:lang w:eastAsia="en-US"/>
              </w:rPr>
            </w:pPr>
          </w:p>
        </w:tc>
      </w:tr>
      <w:tr w:rsidR="00BE0F9A" w14:paraId="7C778872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8AD5" w14:textId="77777777" w:rsidR="00BE0F9A" w:rsidRDefault="00BE0F9A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B53E" w14:textId="76AFB916" w:rsidR="00BE0F9A" w:rsidRPr="00B47A66" w:rsidRDefault="008D0205" w:rsidP="00FD5E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="00A80F1B" w:rsidRPr="00A80F1B">
              <w:rPr>
                <w:sz w:val="22"/>
                <w:szCs w:val="22"/>
                <w:lang w:eastAsia="en-US"/>
              </w:rPr>
              <w:t>.11.24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D746" w14:textId="536B7BCA" w:rsidR="00BE0F9A" w:rsidRDefault="00BE0F9A" w:rsidP="00962294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Рерайтинг</w:t>
            </w:r>
            <w:proofErr w:type="spellEnd"/>
            <w:r>
              <w:rPr>
                <w:sz w:val="22"/>
                <w:szCs w:val="22"/>
                <w:lang w:eastAsia="en-US"/>
              </w:rPr>
              <w:t>. Виды и основы.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8AC6" w14:textId="77777777" w:rsidR="00BE0F9A" w:rsidRDefault="00BE0F9A" w:rsidP="00962294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BE0F9A" w14:paraId="4D43B37E" w14:textId="77777777" w:rsidTr="00DD12B0">
        <w:trPr>
          <w:trHeight w:val="38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784D" w14:textId="77777777" w:rsidR="00BE0F9A" w:rsidRDefault="00BE0F9A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D140" w14:textId="16970A96" w:rsidR="00BE0F9A" w:rsidRDefault="008D0205" w:rsidP="00FD5E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  <w:r w:rsidR="00A80F1B" w:rsidRPr="00A80F1B">
              <w:rPr>
                <w:sz w:val="22"/>
                <w:szCs w:val="22"/>
                <w:lang w:eastAsia="en-US"/>
              </w:rPr>
              <w:t>.11.24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75B1" w14:textId="6F3C3C54" w:rsidR="00BE0F9A" w:rsidRDefault="00BE0F9A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Этапы и инструменты при создании текста.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E14A" w14:textId="77777777" w:rsidR="00BE0F9A" w:rsidRDefault="00BE0F9A" w:rsidP="00962294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BE0F9A" w14:paraId="6C17C511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B9EC" w14:textId="684A85C0" w:rsidR="00BE0F9A" w:rsidRDefault="00BE0F9A" w:rsidP="0096229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61B5" w14:textId="3A3AF9EB" w:rsidR="00BE0F9A" w:rsidRDefault="00BE0F9A" w:rsidP="00FD5EF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47D4" w14:textId="430F3189" w:rsidR="00BE0F9A" w:rsidRPr="00DD12B0" w:rsidRDefault="00EF68CD" w:rsidP="0096229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Форматы контента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5925" w14:textId="77777777" w:rsidR="00BE0F9A" w:rsidRDefault="00BE0F9A" w:rsidP="00962294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BE0F9A" w14:paraId="012E8C99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1B34" w14:textId="2BB79856" w:rsidR="00BE0F9A" w:rsidRDefault="00BE0F9A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87D0" w14:textId="7FE28387" w:rsidR="00BE0F9A" w:rsidRDefault="008D0205" w:rsidP="00FD5E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  <w:r w:rsidR="00A80F1B" w:rsidRPr="00A80F1B">
              <w:rPr>
                <w:sz w:val="22"/>
                <w:szCs w:val="22"/>
                <w:lang w:eastAsia="en-US"/>
              </w:rPr>
              <w:t>.11.24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FBF2" w14:textId="56EA722C" w:rsidR="00BE0F9A" w:rsidRDefault="00EF68CD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Видеоконтент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5466" w14:textId="77777777" w:rsidR="00BE0F9A" w:rsidRDefault="00BE0F9A" w:rsidP="00962294">
            <w:pPr>
              <w:rPr>
                <w:sz w:val="22"/>
                <w:szCs w:val="22"/>
                <w:lang w:eastAsia="en-US"/>
              </w:rPr>
            </w:pPr>
          </w:p>
        </w:tc>
      </w:tr>
      <w:tr w:rsidR="00BE0F9A" w14:paraId="5EEB79E1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7E41" w14:textId="3D5BF006" w:rsidR="00BE0F9A" w:rsidRDefault="00BE0F9A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780D" w14:textId="6133FDE7" w:rsidR="00BE0F9A" w:rsidRDefault="0028011F" w:rsidP="00FD5E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04.12.24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7A72" w14:textId="363D43A8" w:rsidR="00BE0F9A" w:rsidRDefault="00EF68CD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Текстовый контент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144D" w14:textId="77777777" w:rsidR="00BE0F9A" w:rsidRDefault="00BE0F9A" w:rsidP="00962294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EF68CD" w14:paraId="4F44DB11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9784" w14:textId="0B13F109" w:rsidR="00EF68CD" w:rsidRDefault="00EF68CD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5037" w14:textId="2F830BD7" w:rsidR="00EF68CD" w:rsidRDefault="0028011F" w:rsidP="00FD5E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Pr="0028011F">
              <w:rPr>
                <w:sz w:val="22"/>
                <w:szCs w:val="22"/>
                <w:lang w:eastAsia="en-US"/>
              </w:rPr>
              <w:t>.12.24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F65D" w14:textId="618F5977" w:rsidR="00EF68CD" w:rsidRDefault="00EF68CD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Подборки/списки/коллекции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4A50" w14:textId="77777777" w:rsidR="00EF68CD" w:rsidRDefault="00EF68CD" w:rsidP="00962294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EF68CD" w14:paraId="088ECB92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0CB2" w14:textId="17128FC8" w:rsidR="00EF68CD" w:rsidRDefault="00EF68CD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C342" w14:textId="62ACBD86" w:rsidR="00EF68CD" w:rsidRDefault="0028011F" w:rsidP="00FD5E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Pr="0028011F">
              <w:rPr>
                <w:sz w:val="22"/>
                <w:szCs w:val="22"/>
                <w:lang w:eastAsia="en-US"/>
              </w:rPr>
              <w:t>.12.24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9677" w14:textId="5368172D" w:rsidR="00EF68CD" w:rsidRPr="00EF68CD" w:rsidRDefault="00EF68CD" w:rsidP="00EF68CD">
            <w:pPr>
              <w:tabs>
                <w:tab w:val="left" w:pos="3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Кейсы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24C2" w14:textId="77777777" w:rsidR="00EF68CD" w:rsidRDefault="00EF68CD" w:rsidP="00962294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EF68CD" w14:paraId="7CD0BDDB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5024" w14:textId="0DC3BA7B" w:rsidR="00EF68CD" w:rsidRDefault="00EF68CD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6672" w14:textId="44088584" w:rsidR="00EF68CD" w:rsidRDefault="0028011F" w:rsidP="000178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14.12.24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F66F" w14:textId="5B4DF73B" w:rsidR="00EF68CD" w:rsidRDefault="00EF68CD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Интервью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E40E" w14:textId="77777777" w:rsidR="00EF68CD" w:rsidRDefault="00EF68CD" w:rsidP="00962294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EF68CD" w14:paraId="580D44D4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736A" w14:textId="6520A146" w:rsidR="00EF68CD" w:rsidRDefault="00EF68CD" w:rsidP="0096229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A942" w14:textId="09BA5262" w:rsidR="00EF68CD" w:rsidRDefault="00EF68CD" w:rsidP="000178A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3DA3" w14:textId="5632DBCA" w:rsidR="00EF68CD" w:rsidRPr="00EF68CD" w:rsidRDefault="00A80F1B" w:rsidP="0096229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Видеоконтент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8F4C" w14:textId="77777777" w:rsidR="00EF68CD" w:rsidRDefault="00EF68CD" w:rsidP="00962294">
            <w:pPr>
              <w:rPr>
                <w:sz w:val="22"/>
                <w:szCs w:val="22"/>
                <w:lang w:eastAsia="en-US"/>
              </w:rPr>
            </w:pPr>
          </w:p>
        </w:tc>
      </w:tr>
      <w:tr w:rsidR="00EF68CD" w14:paraId="1EF75A06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5A47" w14:textId="66760C66" w:rsidR="00EF68CD" w:rsidRDefault="00EF68CD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006D" w14:textId="15F6E7DB" w:rsidR="00EF68CD" w:rsidRDefault="0028011F" w:rsidP="000178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 w:rsidRPr="0028011F">
              <w:rPr>
                <w:sz w:val="22"/>
                <w:szCs w:val="22"/>
                <w:lang w:eastAsia="en-US"/>
              </w:rPr>
              <w:t>.12.24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3D00" w14:textId="2C01DA2D" w:rsidR="00EF68CD" w:rsidRDefault="00A80F1B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Правила съемки, настройки фотоаппарата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F5F3" w14:textId="77777777" w:rsidR="00EF68CD" w:rsidRDefault="00EF68CD" w:rsidP="00962294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EF68CD" w14:paraId="2C21936A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5DA4" w14:textId="59C68E2E" w:rsidR="00EF68CD" w:rsidRDefault="00EF68CD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1EAB" w14:textId="7179D3F5" w:rsidR="00EF68CD" w:rsidRDefault="0028011F" w:rsidP="000178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Pr="0028011F">
              <w:rPr>
                <w:sz w:val="22"/>
                <w:szCs w:val="22"/>
                <w:lang w:eastAsia="en-US"/>
              </w:rPr>
              <w:t>.12.24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4189" w14:textId="025AE260" w:rsidR="00EF68CD" w:rsidRDefault="00A80F1B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Свет и звук для съёмки видео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268C" w14:textId="77777777" w:rsidR="00EF68CD" w:rsidRDefault="00EF68CD" w:rsidP="00962294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EF68CD" w14:paraId="4327B7CE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1916" w14:textId="31494E7B" w:rsidR="00EF68CD" w:rsidRDefault="00EF68CD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10B8" w14:textId="2BD9F764" w:rsidR="00EF68CD" w:rsidRDefault="0028011F" w:rsidP="000178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  <w:r w:rsidRPr="0028011F">
              <w:rPr>
                <w:sz w:val="22"/>
                <w:szCs w:val="22"/>
                <w:lang w:eastAsia="en-US"/>
              </w:rPr>
              <w:t>.12.24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57BB" w14:textId="33E6CCFB" w:rsidR="00EF68CD" w:rsidRDefault="00726A12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Выработка индивидуального стиля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888F" w14:textId="77777777" w:rsidR="00EF68CD" w:rsidRDefault="00EF68CD" w:rsidP="00962294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EF68CD" w14:paraId="363C0201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3C37" w14:textId="6454A15E" w:rsidR="00EF68CD" w:rsidRDefault="00EF68CD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F6C8" w14:textId="551AA3C1" w:rsidR="00EF68CD" w:rsidRDefault="0028011F" w:rsidP="000178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  <w:r w:rsidRPr="0028011F">
              <w:rPr>
                <w:sz w:val="22"/>
                <w:szCs w:val="22"/>
                <w:lang w:eastAsia="en-US"/>
              </w:rPr>
              <w:t>.12.24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003D" w14:textId="5426D01C" w:rsidR="00EF68CD" w:rsidRDefault="00726A12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Хромакей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1D17" w14:textId="77777777" w:rsidR="00EF68CD" w:rsidRDefault="00EF68CD" w:rsidP="00962294">
            <w:pPr>
              <w:rPr>
                <w:sz w:val="22"/>
                <w:szCs w:val="22"/>
                <w:lang w:eastAsia="en-US"/>
              </w:rPr>
            </w:pPr>
          </w:p>
        </w:tc>
      </w:tr>
      <w:tr w:rsidR="00EF68CD" w14:paraId="42CE2DB7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A393" w14:textId="1DBF8771" w:rsidR="00EF68CD" w:rsidRDefault="00EF68CD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159F" w14:textId="4A7543F7" w:rsidR="00EF68CD" w:rsidRDefault="0028011F" w:rsidP="000178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11.01.25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38B8" w14:textId="0F89118D" w:rsidR="00EF68CD" w:rsidRDefault="00726A12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Креатив в </w:t>
            </w:r>
            <w:r w:rsidR="0028011F">
              <w:rPr>
                <w:sz w:val="22"/>
                <w:szCs w:val="22"/>
                <w:lang w:eastAsia="en-US"/>
              </w:rPr>
              <w:t>видеосъёмке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E161" w14:textId="77777777" w:rsidR="00EF68CD" w:rsidRDefault="00EF68CD" w:rsidP="00962294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EF68CD" w14:paraId="5E505262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9966" w14:textId="6F198EDA" w:rsidR="00EF68CD" w:rsidRDefault="00EF68CD" w:rsidP="0096229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C8AE" w14:textId="50D2A47F" w:rsidR="00EF68CD" w:rsidRDefault="00EF68CD" w:rsidP="000178A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80F8" w14:textId="0FC459D0" w:rsidR="00EF68CD" w:rsidRPr="0028011F" w:rsidRDefault="0028011F" w:rsidP="00962294">
            <w:pPr>
              <w:rPr>
                <w:b/>
                <w:sz w:val="22"/>
                <w:szCs w:val="22"/>
                <w:lang w:eastAsia="en-US"/>
              </w:rPr>
            </w:pPr>
            <w:r w:rsidRPr="0028011F">
              <w:rPr>
                <w:b/>
                <w:sz w:val="22"/>
                <w:szCs w:val="22"/>
                <w:lang w:eastAsia="en-US"/>
              </w:rPr>
              <w:t>Фотосъёмка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880E" w14:textId="77777777" w:rsidR="00EF68CD" w:rsidRDefault="00EF68CD" w:rsidP="00962294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726A12" w14:paraId="6D126314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5683" w14:textId="0B894C6E" w:rsidR="00726A12" w:rsidRDefault="00726A12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C26C" w14:textId="58A0135D" w:rsidR="00726A12" w:rsidRDefault="0028011F" w:rsidP="000178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Pr="0028011F">
              <w:rPr>
                <w:sz w:val="22"/>
                <w:szCs w:val="22"/>
                <w:lang w:eastAsia="en-US"/>
              </w:rPr>
              <w:t>.01.25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731E" w14:textId="436E129A" w:rsidR="00726A12" w:rsidRDefault="0028011F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Зеркальный фотоаппарат, настройки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FD20" w14:textId="77777777" w:rsidR="00726A12" w:rsidRDefault="00726A12" w:rsidP="00962294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726A12" w14:paraId="3654A470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E7C7" w14:textId="2D45D451" w:rsidR="00726A12" w:rsidRDefault="00726A12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C4B0" w14:textId="7D5F7FB1" w:rsidR="00726A12" w:rsidRDefault="0028011F" w:rsidP="000178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 w:rsidRPr="0028011F">
              <w:rPr>
                <w:sz w:val="22"/>
                <w:szCs w:val="22"/>
                <w:lang w:eastAsia="en-US"/>
              </w:rPr>
              <w:t>.01.25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7679" w14:textId="5804DBC8" w:rsidR="00726A12" w:rsidRDefault="0028011F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Основы фотосъёмки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ADF7" w14:textId="77777777" w:rsidR="00726A12" w:rsidRDefault="00726A12" w:rsidP="00962294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726A12" w14:paraId="0E8DAA45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3B78" w14:textId="6AEEFA08" w:rsidR="00726A12" w:rsidRDefault="00726A12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622E" w14:textId="06C0ED0B" w:rsidR="00726A12" w:rsidRDefault="0028011F" w:rsidP="000178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Pr="0028011F">
              <w:rPr>
                <w:sz w:val="22"/>
                <w:szCs w:val="22"/>
                <w:lang w:eastAsia="en-US"/>
              </w:rPr>
              <w:t>.01.25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54A8" w14:textId="6D07D99B" w:rsidR="00726A12" w:rsidRDefault="0028011F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Ручной режим фотосъёмки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719F" w14:textId="77777777" w:rsidR="00726A12" w:rsidRDefault="00726A12" w:rsidP="00962294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726A12" w14:paraId="21783DDD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D3CF" w14:textId="6CFAFBDA" w:rsidR="00726A12" w:rsidRDefault="00726A12" w:rsidP="000960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95A0" w14:textId="4D7E3E46" w:rsidR="00726A12" w:rsidRDefault="0028011F" w:rsidP="000178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  <w:r w:rsidRPr="0028011F">
              <w:rPr>
                <w:sz w:val="22"/>
                <w:szCs w:val="22"/>
                <w:lang w:eastAsia="en-US"/>
              </w:rPr>
              <w:t>.01.25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E47C" w14:textId="56215C2B" w:rsidR="00726A12" w:rsidRDefault="0028011F" w:rsidP="000960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Съёмка при дневном света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15DA" w14:textId="77777777" w:rsidR="00726A12" w:rsidRDefault="00726A12" w:rsidP="00962294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726A12" w14:paraId="2E4BBAF5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0FE5" w14:textId="739CD4DA" w:rsidR="00726A12" w:rsidRDefault="00726A12" w:rsidP="000960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780A" w14:textId="0182DD20" w:rsidR="00726A12" w:rsidRDefault="0028011F" w:rsidP="00DA7F4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  <w:r w:rsidRPr="0028011F">
              <w:rPr>
                <w:sz w:val="22"/>
                <w:szCs w:val="22"/>
                <w:lang w:eastAsia="en-US"/>
              </w:rPr>
              <w:t>.01.25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0C26" w14:textId="335D1BAB" w:rsidR="00726A12" w:rsidRDefault="0028011F" w:rsidP="000960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Съёмка в студии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D297" w14:textId="77777777" w:rsidR="00726A12" w:rsidRDefault="00726A12" w:rsidP="00962294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726A12" w14:paraId="7D01CBF4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0326" w14:textId="3D301D7E" w:rsidR="00726A12" w:rsidRDefault="0028011F" w:rsidP="000960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A0D8" w14:textId="589B30A4" w:rsidR="00726A12" w:rsidRDefault="0028011F" w:rsidP="000178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1.02.25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68B8" w14:textId="64B7B0B3" w:rsidR="00726A12" w:rsidRPr="0028011F" w:rsidRDefault="0028011F" w:rsidP="0028011F">
            <w:pPr>
              <w:rPr>
                <w:sz w:val="24"/>
                <w:szCs w:val="24"/>
                <w:lang w:eastAsia="en-US"/>
              </w:rPr>
            </w:pPr>
            <w:r w:rsidRPr="0028011F">
              <w:rPr>
                <w:sz w:val="24"/>
                <w:szCs w:val="24"/>
                <w:lang w:eastAsia="en-US"/>
              </w:rPr>
              <w:t>Основные жанры фотографии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240D" w14:textId="77777777" w:rsidR="00726A12" w:rsidRDefault="00726A12" w:rsidP="00962294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726A12" w14:paraId="68550B3F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498C" w14:textId="79E83792" w:rsidR="00726A12" w:rsidRDefault="0028011F" w:rsidP="000960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6E14" w14:textId="0D6C80F8" w:rsidR="00726A12" w:rsidRDefault="0028011F" w:rsidP="001922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Pr="0028011F">
              <w:rPr>
                <w:sz w:val="22"/>
                <w:szCs w:val="22"/>
                <w:lang w:eastAsia="en-US"/>
              </w:rPr>
              <w:t>.02.25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D687" w14:textId="69B239BA" w:rsidR="00726A12" w:rsidRDefault="0028011F" w:rsidP="000960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Креатив в фотосъёмке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A3AE" w14:textId="77777777" w:rsidR="00726A12" w:rsidRDefault="00726A12" w:rsidP="00962294">
            <w:pPr>
              <w:rPr>
                <w:sz w:val="22"/>
                <w:szCs w:val="22"/>
                <w:lang w:eastAsia="en-US"/>
              </w:rPr>
            </w:pPr>
          </w:p>
        </w:tc>
      </w:tr>
      <w:tr w:rsidR="00726A12" w14:paraId="2C455F02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6334" w14:textId="77777777" w:rsidR="00726A12" w:rsidRDefault="00726A12" w:rsidP="000960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8A46" w14:textId="66E2ED73" w:rsidR="00726A12" w:rsidRDefault="00726A12" w:rsidP="001922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64BC" w14:textId="6CDBF4B7" w:rsidR="00726A12" w:rsidRPr="0028011F" w:rsidRDefault="0028011F" w:rsidP="00096055">
            <w:pPr>
              <w:rPr>
                <w:b/>
                <w:sz w:val="22"/>
                <w:szCs w:val="22"/>
                <w:lang w:eastAsia="en-US"/>
              </w:rPr>
            </w:pPr>
            <w:r w:rsidRPr="0028011F">
              <w:rPr>
                <w:b/>
                <w:sz w:val="22"/>
                <w:szCs w:val="22"/>
                <w:lang w:eastAsia="en-US"/>
              </w:rPr>
              <w:t>Фотошоп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812D" w14:textId="77777777" w:rsidR="00726A12" w:rsidRDefault="00726A12" w:rsidP="00962294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726A12" w14:paraId="6A61C006" w14:textId="77777777" w:rsidTr="0028011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AA63" w14:textId="755D7D04" w:rsidR="00726A12" w:rsidRDefault="0028011F" w:rsidP="000960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8FED" w14:textId="2F589320" w:rsidR="00726A12" w:rsidRDefault="0028011F" w:rsidP="0028011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Pr="0028011F">
              <w:rPr>
                <w:sz w:val="22"/>
                <w:szCs w:val="22"/>
                <w:lang w:eastAsia="en-US"/>
              </w:rPr>
              <w:t>.02.25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4997" w14:textId="4656A584" w:rsidR="00726A12" w:rsidRDefault="0028011F" w:rsidP="000960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Панель </w:t>
            </w:r>
            <w:proofErr w:type="spellStart"/>
            <w:r>
              <w:rPr>
                <w:sz w:val="22"/>
                <w:szCs w:val="22"/>
                <w:lang w:eastAsia="en-US"/>
              </w:rPr>
              <w:t>интструментов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2588" w14:textId="77777777" w:rsidR="00726A12" w:rsidRDefault="00726A12" w:rsidP="00962294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726A12" w14:paraId="4F8DAEA1" w14:textId="77777777" w:rsidTr="0028011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9C6B" w14:textId="1E920A9A" w:rsidR="00726A12" w:rsidRDefault="0028011F" w:rsidP="000960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8079" w14:textId="43955B4B" w:rsidR="00726A12" w:rsidRDefault="0028011F" w:rsidP="0028011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Pr="0028011F">
              <w:rPr>
                <w:sz w:val="22"/>
                <w:szCs w:val="22"/>
                <w:lang w:eastAsia="en-US"/>
              </w:rPr>
              <w:t>.02.25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865D" w14:textId="0879BF60" w:rsidR="00726A12" w:rsidRDefault="0028011F" w:rsidP="000960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Лассо, кисть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608C" w14:textId="77777777" w:rsidR="00726A12" w:rsidRDefault="00726A12" w:rsidP="00962294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726A12" w14:paraId="708E874C" w14:textId="77777777" w:rsidTr="0028011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332E" w14:textId="63AD6B11" w:rsidR="00726A12" w:rsidRDefault="0028011F" w:rsidP="000960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1346" w14:textId="6CC98719" w:rsidR="00726A12" w:rsidRDefault="0028011F" w:rsidP="0028011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Pr="0028011F">
              <w:rPr>
                <w:sz w:val="22"/>
                <w:szCs w:val="22"/>
                <w:lang w:eastAsia="en-US"/>
              </w:rPr>
              <w:t>.02.25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3AAC" w14:textId="049B5A30" w:rsidR="00726A12" w:rsidRDefault="0028011F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Кривые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B4F2" w14:textId="77777777" w:rsidR="00726A12" w:rsidRDefault="00726A12" w:rsidP="00962294">
            <w:pPr>
              <w:rPr>
                <w:sz w:val="22"/>
                <w:szCs w:val="22"/>
                <w:lang w:eastAsia="en-US"/>
              </w:rPr>
            </w:pPr>
          </w:p>
        </w:tc>
      </w:tr>
      <w:tr w:rsidR="00726A12" w14:paraId="585127C2" w14:textId="77777777" w:rsidTr="0028011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5138" w14:textId="0EF16310" w:rsidR="00726A12" w:rsidRDefault="0028011F" w:rsidP="000960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8651" w14:textId="025130C6" w:rsidR="00726A12" w:rsidRDefault="0028011F" w:rsidP="0028011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Pr="0028011F">
              <w:rPr>
                <w:sz w:val="22"/>
                <w:szCs w:val="22"/>
                <w:lang w:eastAsia="en-US"/>
              </w:rPr>
              <w:t>.02.25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BB60" w14:textId="5CC128C1" w:rsidR="00726A12" w:rsidRDefault="0028011F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Ретушь фотографий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2591" w14:textId="77777777" w:rsidR="00726A12" w:rsidRDefault="00726A12" w:rsidP="00962294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726A12" w14:paraId="22B07074" w14:textId="77777777" w:rsidTr="0028011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0F86" w14:textId="5D722844" w:rsidR="00726A12" w:rsidRDefault="0028011F" w:rsidP="000960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5D8D" w14:textId="481BFA04" w:rsidR="00726A12" w:rsidRDefault="0028011F" w:rsidP="0028011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Pr="0028011F">
              <w:rPr>
                <w:sz w:val="22"/>
                <w:szCs w:val="22"/>
                <w:lang w:eastAsia="en-US"/>
              </w:rPr>
              <w:t>.02.25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A3D7" w14:textId="18C07579" w:rsidR="00726A12" w:rsidRDefault="0028011F" w:rsidP="00962294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Цветокорекция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6317" w14:textId="77777777" w:rsidR="00726A12" w:rsidRDefault="00726A12" w:rsidP="00962294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726A12" w14:paraId="21C87507" w14:textId="77777777" w:rsidTr="0028011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D8CC" w14:textId="7F7F8F2B" w:rsidR="00726A12" w:rsidRDefault="0028011F" w:rsidP="000960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EEF6" w14:textId="62F3CE02" w:rsidR="00726A12" w:rsidRDefault="0028011F" w:rsidP="0028011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  <w:r w:rsidRPr="0028011F">
              <w:rPr>
                <w:sz w:val="22"/>
                <w:szCs w:val="22"/>
                <w:lang w:eastAsia="en-US"/>
              </w:rPr>
              <w:t>.02.25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3FF1" w14:textId="5951D329" w:rsidR="00726A12" w:rsidRDefault="0028011F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Фотомонтаж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BBAC" w14:textId="77777777" w:rsidR="00726A12" w:rsidRDefault="00726A12" w:rsidP="00962294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726A12" w14:paraId="267DDCB0" w14:textId="77777777" w:rsidTr="0028011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4238" w14:textId="5709761C" w:rsidR="00726A12" w:rsidRDefault="00726A12" w:rsidP="000960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2C6B" w14:textId="06D3542B" w:rsidR="00726A12" w:rsidRPr="0028011F" w:rsidRDefault="00726A12" w:rsidP="0028011F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E90D" w14:textId="5E18F7DB" w:rsidR="00726A12" w:rsidRPr="0028011F" w:rsidRDefault="0028011F" w:rsidP="00962294">
            <w:pPr>
              <w:rPr>
                <w:b/>
                <w:sz w:val="22"/>
                <w:szCs w:val="22"/>
                <w:lang w:eastAsia="en-US"/>
              </w:rPr>
            </w:pPr>
            <w:r w:rsidRPr="0028011F">
              <w:rPr>
                <w:b/>
                <w:sz w:val="22"/>
                <w:szCs w:val="22"/>
                <w:lang w:eastAsia="en-US"/>
              </w:rPr>
              <w:t xml:space="preserve">Мобильные приложения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6BF2" w14:textId="77777777" w:rsidR="00726A12" w:rsidRDefault="00726A12" w:rsidP="00962294">
            <w:pPr>
              <w:rPr>
                <w:sz w:val="22"/>
                <w:szCs w:val="22"/>
                <w:lang w:eastAsia="en-US"/>
              </w:rPr>
            </w:pPr>
          </w:p>
        </w:tc>
      </w:tr>
      <w:tr w:rsidR="0028011F" w14:paraId="46D2D3B9" w14:textId="77777777" w:rsidTr="0028011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0123" w14:textId="0F3E5225" w:rsidR="0028011F" w:rsidRDefault="0028011F" w:rsidP="000960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7435" w14:textId="4297A55E" w:rsidR="0028011F" w:rsidRPr="0028011F" w:rsidRDefault="0028011F" w:rsidP="0028011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.03.25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DC96" w14:textId="69E89ACF" w:rsidR="0028011F" w:rsidRDefault="0028011F" w:rsidP="0096229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28011F">
              <w:rPr>
                <w:sz w:val="22"/>
                <w:szCs w:val="22"/>
                <w:lang w:val="en-US" w:eastAsia="en-US"/>
              </w:rPr>
              <w:t>Capcut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3D56" w14:textId="77777777" w:rsidR="0028011F" w:rsidRDefault="0028011F" w:rsidP="00962294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28011F" w14:paraId="3CFA5A85" w14:textId="77777777" w:rsidTr="0028011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44FD" w14:textId="64E205FE" w:rsidR="0028011F" w:rsidRDefault="0028011F" w:rsidP="000960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5D27" w14:textId="0985A393" w:rsidR="0028011F" w:rsidRDefault="0028011F" w:rsidP="0028011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Pr="0028011F">
              <w:rPr>
                <w:sz w:val="22"/>
                <w:szCs w:val="22"/>
                <w:lang w:eastAsia="en-US"/>
              </w:rPr>
              <w:t>.03.25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6054" w14:textId="72764A61" w:rsidR="0028011F" w:rsidRPr="0028011F" w:rsidRDefault="0028011F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apcut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(</w:t>
            </w:r>
            <w:r>
              <w:rPr>
                <w:sz w:val="22"/>
                <w:szCs w:val="22"/>
                <w:lang w:eastAsia="en-US"/>
              </w:rPr>
              <w:t>хромакей)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7B70" w14:textId="77777777" w:rsidR="0028011F" w:rsidRDefault="0028011F" w:rsidP="00962294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28011F" w14:paraId="33F059A6" w14:textId="77777777" w:rsidTr="0028011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6A32" w14:textId="4E0CD616" w:rsidR="0028011F" w:rsidRDefault="0028011F" w:rsidP="000960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DDC0" w14:textId="5F66EE01" w:rsidR="0028011F" w:rsidRDefault="0028011F" w:rsidP="0028011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Pr="0028011F">
              <w:rPr>
                <w:sz w:val="22"/>
                <w:szCs w:val="22"/>
                <w:lang w:eastAsia="en-US"/>
              </w:rPr>
              <w:t>.03.25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E3A5" w14:textId="2046668A" w:rsidR="0028011F" w:rsidRDefault="0028011F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Эффекты,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Текст,звук</w:t>
            </w:r>
            <w:proofErr w:type="spellEnd"/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0310" w14:textId="77777777" w:rsidR="0028011F" w:rsidRDefault="0028011F" w:rsidP="00962294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28011F" w14:paraId="0EFB45DF" w14:textId="77777777" w:rsidTr="0028011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112B" w14:textId="5D7DEAA6" w:rsidR="0028011F" w:rsidRDefault="0028011F" w:rsidP="000960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6C9F" w14:textId="29056BC5" w:rsidR="0028011F" w:rsidRDefault="0028011F" w:rsidP="0028011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Pr="0028011F">
              <w:rPr>
                <w:sz w:val="22"/>
                <w:szCs w:val="22"/>
                <w:lang w:eastAsia="en-US"/>
              </w:rPr>
              <w:t>.03.25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ECF9" w14:textId="38780A7F" w:rsidR="0028011F" w:rsidRPr="0028011F" w:rsidRDefault="0028011F" w:rsidP="0028011F">
            <w:pPr>
              <w:rPr>
                <w:sz w:val="24"/>
                <w:szCs w:val="24"/>
                <w:lang w:eastAsia="en-US"/>
              </w:rPr>
            </w:pPr>
            <w:r w:rsidRPr="0028011F">
              <w:rPr>
                <w:sz w:val="24"/>
                <w:szCs w:val="24"/>
                <w:lang w:eastAsia="en-US"/>
              </w:rPr>
              <w:t>Стикеры</w:t>
            </w:r>
            <w:r>
              <w:rPr>
                <w:sz w:val="24"/>
                <w:szCs w:val="24"/>
                <w:lang w:eastAsia="en-US"/>
              </w:rPr>
              <w:t>, фильтры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E4CD" w14:textId="77777777" w:rsidR="0028011F" w:rsidRDefault="0028011F" w:rsidP="00962294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28011F" w14:paraId="40A54294" w14:textId="77777777" w:rsidTr="0028011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34BB" w14:textId="429FC848" w:rsidR="0028011F" w:rsidRDefault="0028011F" w:rsidP="000960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D708" w14:textId="50041E69" w:rsidR="0028011F" w:rsidRDefault="0028011F" w:rsidP="0028011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Pr="0028011F">
              <w:rPr>
                <w:sz w:val="22"/>
                <w:szCs w:val="22"/>
                <w:lang w:eastAsia="en-US"/>
              </w:rPr>
              <w:t>.03.25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135E" w14:textId="530DE6BF" w:rsidR="0028011F" w:rsidRPr="0028011F" w:rsidRDefault="0028011F" w:rsidP="008E1823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Poster Maker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BF3C" w14:textId="77777777" w:rsidR="0028011F" w:rsidRDefault="0028011F" w:rsidP="00962294">
            <w:pPr>
              <w:rPr>
                <w:sz w:val="22"/>
                <w:szCs w:val="22"/>
                <w:lang w:eastAsia="en-US"/>
              </w:rPr>
            </w:pPr>
          </w:p>
        </w:tc>
      </w:tr>
      <w:tr w:rsidR="0028011F" w14:paraId="4584A5FD" w14:textId="77777777" w:rsidTr="0028011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032E" w14:textId="6E3D7B64" w:rsidR="0028011F" w:rsidRDefault="0028011F" w:rsidP="000960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C644" w14:textId="490F84AD" w:rsidR="0028011F" w:rsidRDefault="0028011F" w:rsidP="0028011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Pr="0028011F">
              <w:rPr>
                <w:sz w:val="22"/>
                <w:szCs w:val="22"/>
                <w:lang w:eastAsia="en-US"/>
              </w:rPr>
              <w:t>.03.25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EE48" w14:textId="2A14C3D3" w:rsidR="0028011F" w:rsidRPr="0028011F" w:rsidRDefault="0028011F" w:rsidP="008E1823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Photo Lab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EFE4" w14:textId="77777777" w:rsidR="0028011F" w:rsidRDefault="0028011F" w:rsidP="00962294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28011F" w14:paraId="481BEB58" w14:textId="77777777" w:rsidTr="0028011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C28A" w14:textId="47B3A157" w:rsidR="0028011F" w:rsidRDefault="0028011F" w:rsidP="000960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E3A1" w14:textId="5DAD09AF" w:rsidR="0028011F" w:rsidRDefault="0028011F" w:rsidP="0028011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  <w:r w:rsidRPr="0028011F">
              <w:rPr>
                <w:sz w:val="22"/>
                <w:szCs w:val="22"/>
                <w:lang w:eastAsia="en-US"/>
              </w:rPr>
              <w:t>.03.25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5382" w14:textId="69295259" w:rsidR="0028011F" w:rsidRPr="0028011F" w:rsidRDefault="0028011F" w:rsidP="008E1823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Reels App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68A8" w14:textId="77777777" w:rsidR="0028011F" w:rsidRDefault="0028011F" w:rsidP="00962294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28011F" w14:paraId="2091390E" w14:textId="77777777" w:rsidTr="0028011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619D" w14:textId="77777777" w:rsidR="0028011F" w:rsidRDefault="0028011F" w:rsidP="000960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AB49" w14:textId="7B61EABC" w:rsidR="0028011F" w:rsidRDefault="0028011F" w:rsidP="0028011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F50C" w14:textId="1F3F621C" w:rsidR="0028011F" w:rsidRPr="0028011F" w:rsidRDefault="0028011F" w:rsidP="008E1823">
            <w:pPr>
              <w:rPr>
                <w:b/>
                <w:sz w:val="22"/>
                <w:szCs w:val="22"/>
                <w:lang w:eastAsia="en-US"/>
              </w:rPr>
            </w:pPr>
            <w:r w:rsidRPr="0028011F">
              <w:rPr>
                <w:b/>
                <w:sz w:val="22"/>
                <w:szCs w:val="22"/>
                <w:lang w:eastAsia="en-US"/>
              </w:rPr>
              <w:t xml:space="preserve">Создание блога </w:t>
            </w:r>
            <w:proofErr w:type="gramStart"/>
            <w:r w:rsidRPr="0028011F">
              <w:rPr>
                <w:b/>
                <w:sz w:val="22"/>
                <w:szCs w:val="22"/>
                <w:lang w:eastAsia="en-US"/>
              </w:rPr>
              <w:t>в телеграмм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ABEB" w14:textId="77777777" w:rsidR="0028011F" w:rsidRDefault="0028011F" w:rsidP="00962294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28011F" w14:paraId="6B4D5FB7" w14:textId="77777777" w:rsidTr="0028011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8A06" w14:textId="514163BE" w:rsidR="0028011F" w:rsidRDefault="0028011F" w:rsidP="000960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145E" w14:textId="1CBE63FB" w:rsidR="0028011F" w:rsidRDefault="0028011F" w:rsidP="0028011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  <w:r w:rsidRPr="0028011F">
              <w:rPr>
                <w:sz w:val="22"/>
                <w:szCs w:val="22"/>
                <w:lang w:eastAsia="en-US"/>
              </w:rPr>
              <w:t>.03.25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54A8" w14:textId="627EC15D" w:rsidR="0028011F" w:rsidRDefault="0028011F" w:rsidP="008E182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8A45" w14:textId="77777777" w:rsidR="0028011F" w:rsidRDefault="0028011F" w:rsidP="00962294">
            <w:pPr>
              <w:rPr>
                <w:sz w:val="22"/>
                <w:szCs w:val="22"/>
                <w:lang w:eastAsia="en-US"/>
              </w:rPr>
            </w:pPr>
          </w:p>
        </w:tc>
      </w:tr>
      <w:tr w:rsidR="0028011F" w14:paraId="1E1F16FE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E9D7" w14:textId="4EFC8EAC" w:rsidR="0028011F" w:rsidRDefault="0028011F" w:rsidP="000960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A869" w14:textId="4CB4A3D8" w:rsidR="0028011F" w:rsidRDefault="0028011F" w:rsidP="00FD5EF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2.04.25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8CAD" w14:textId="38EBB914" w:rsidR="0028011F" w:rsidRDefault="0028011F" w:rsidP="008E182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Название, дизайн обложки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9C18" w14:textId="77777777" w:rsidR="0028011F" w:rsidRDefault="0028011F" w:rsidP="00962294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28011F" w14:paraId="1E75DDD8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D2AF" w14:textId="49FA39FF" w:rsidR="0028011F" w:rsidRDefault="0028011F" w:rsidP="000960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5733" w14:textId="239B2201" w:rsidR="0028011F" w:rsidRDefault="0028011F" w:rsidP="00FD5EF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Pr="0028011F">
              <w:rPr>
                <w:sz w:val="22"/>
                <w:szCs w:val="22"/>
                <w:lang w:eastAsia="en-US"/>
              </w:rPr>
              <w:t>.04.25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E7EA" w14:textId="073D10A8" w:rsidR="0028011F" w:rsidRPr="0028011F" w:rsidRDefault="0028011F" w:rsidP="0028011F">
            <w:pPr>
              <w:rPr>
                <w:sz w:val="24"/>
                <w:szCs w:val="24"/>
                <w:lang w:eastAsia="en-US"/>
              </w:rPr>
            </w:pPr>
            <w:r w:rsidRPr="0028011F">
              <w:rPr>
                <w:sz w:val="24"/>
                <w:szCs w:val="24"/>
                <w:lang w:eastAsia="en-US"/>
              </w:rPr>
              <w:t>М</w:t>
            </w:r>
            <w:r>
              <w:rPr>
                <w:sz w:val="24"/>
                <w:szCs w:val="24"/>
                <w:lang w:eastAsia="en-US"/>
              </w:rPr>
              <w:t>акет</w:t>
            </w:r>
            <w:r w:rsidRPr="0028011F">
              <w:rPr>
                <w:sz w:val="24"/>
                <w:szCs w:val="24"/>
                <w:lang w:eastAsia="en-US"/>
              </w:rPr>
              <w:t>, цветовая гамма, общая концепция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D22D" w14:textId="77777777" w:rsidR="0028011F" w:rsidRDefault="0028011F" w:rsidP="00962294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28011F" w14:paraId="281432B0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649D" w14:textId="1F8FB97D" w:rsidR="0028011F" w:rsidRDefault="0028011F" w:rsidP="000960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96E6" w14:textId="33B5FC9B" w:rsidR="0028011F" w:rsidRDefault="0028011F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Pr="0028011F">
              <w:rPr>
                <w:sz w:val="22"/>
                <w:szCs w:val="22"/>
                <w:lang w:eastAsia="en-US"/>
              </w:rPr>
              <w:t>.04.25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FAC6" w14:textId="71A60097" w:rsidR="0028011F" w:rsidRDefault="0028011F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 знакомство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7CA2" w14:textId="77777777" w:rsidR="0028011F" w:rsidRDefault="0028011F" w:rsidP="00962294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28011F" w14:paraId="3A1E3962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9A1" w14:textId="67CBBFAF" w:rsidR="0028011F" w:rsidRDefault="0028011F" w:rsidP="000960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6819" w14:textId="39715FCA" w:rsidR="0028011F" w:rsidRDefault="0028011F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Pr="0028011F">
              <w:rPr>
                <w:sz w:val="22"/>
                <w:szCs w:val="22"/>
                <w:lang w:eastAsia="en-US"/>
              </w:rPr>
              <w:t>.04.25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7348" w14:textId="07631DFB" w:rsidR="0028011F" w:rsidRDefault="0028011F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Ролик ко Дню космонавтики в тематике блога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4FBA" w14:textId="77777777" w:rsidR="0028011F" w:rsidRDefault="0028011F" w:rsidP="00962294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28011F" w14:paraId="437972ED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41E3" w14:textId="0E857D29" w:rsidR="0028011F" w:rsidRDefault="0028011F" w:rsidP="000960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80C7" w14:textId="3C85270C" w:rsidR="0028011F" w:rsidRDefault="0028011F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Pr="0028011F">
              <w:rPr>
                <w:sz w:val="22"/>
                <w:szCs w:val="22"/>
                <w:lang w:eastAsia="en-US"/>
              </w:rPr>
              <w:t>.04.25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0791" w14:textId="12680479" w:rsidR="0028011F" w:rsidRDefault="0028011F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Создание тематических карточек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2522" w14:textId="77777777" w:rsidR="0028011F" w:rsidRDefault="0028011F" w:rsidP="00962294">
            <w:pPr>
              <w:rPr>
                <w:sz w:val="22"/>
                <w:szCs w:val="22"/>
                <w:lang w:eastAsia="en-US"/>
              </w:rPr>
            </w:pPr>
          </w:p>
        </w:tc>
      </w:tr>
      <w:tr w:rsidR="0028011F" w14:paraId="39C5A7B9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C551" w14:textId="321F468B" w:rsidR="0028011F" w:rsidRDefault="0028011F" w:rsidP="000960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7862" w14:textId="2E73DFFB" w:rsidR="0028011F" w:rsidRDefault="0028011F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Pr="0028011F">
              <w:rPr>
                <w:sz w:val="22"/>
                <w:szCs w:val="22"/>
                <w:lang w:eastAsia="en-US"/>
              </w:rPr>
              <w:t>.04.25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3E23" w14:textId="43D5E144" w:rsidR="0028011F" w:rsidRDefault="0028011F" w:rsidP="00962294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Аудиоподкаст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AC32" w14:textId="77777777" w:rsidR="0028011F" w:rsidRDefault="0028011F" w:rsidP="00962294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28011F" w14:paraId="33585402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2877" w14:textId="74E20242" w:rsidR="0028011F" w:rsidRDefault="0028011F" w:rsidP="000960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4947" w14:textId="0624C3D8" w:rsidR="0028011F" w:rsidRDefault="0028011F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Pr="0028011F">
              <w:rPr>
                <w:sz w:val="22"/>
                <w:szCs w:val="22"/>
                <w:lang w:eastAsia="en-US"/>
              </w:rPr>
              <w:t>.04.25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FFF0" w14:textId="653825FD" w:rsidR="0028011F" w:rsidRDefault="0028011F" w:rsidP="004462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Клип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572E" w14:textId="77777777" w:rsidR="0028011F" w:rsidRDefault="0028011F" w:rsidP="00962294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28011F" w14:paraId="05311178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9177" w14:textId="1D7D8DEC" w:rsidR="0028011F" w:rsidRDefault="0028011F" w:rsidP="000960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59AD" w14:textId="223A3B29" w:rsidR="0028011F" w:rsidRDefault="0028011F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  <w:r w:rsidRPr="0028011F">
              <w:rPr>
                <w:sz w:val="22"/>
                <w:szCs w:val="22"/>
                <w:lang w:eastAsia="en-US"/>
              </w:rPr>
              <w:t>.04.25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F459" w14:textId="0E96288B" w:rsidR="0028011F" w:rsidRDefault="0028011F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Текстовый пост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E481" w14:textId="77777777" w:rsidR="0028011F" w:rsidRDefault="0028011F" w:rsidP="00962294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28011F" w14:paraId="6AC40228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CB96" w14:textId="74BA5872" w:rsidR="0028011F" w:rsidRDefault="0028011F" w:rsidP="000960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0CA9" w14:textId="7539C3D6" w:rsidR="0028011F" w:rsidRPr="0050614F" w:rsidRDefault="0028011F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  <w:r w:rsidRPr="0028011F">
              <w:rPr>
                <w:sz w:val="22"/>
                <w:szCs w:val="22"/>
                <w:lang w:eastAsia="en-US"/>
              </w:rPr>
              <w:t>.04.25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A10F" w14:textId="559BA457" w:rsidR="0028011F" w:rsidRDefault="0028011F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Ролик «Весна»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AB6B" w14:textId="77777777" w:rsidR="0028011F" w:rsidRDefault="0028011F" w:rsidP="00962294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28011F" w14:paraId="26732DD4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B402" w14:textId="2BDFF2B8" w:rsidR="0028011F" w:rsidRDefault="0028011F" w:rsidP="000960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BE1E" w14:textId="2821B7CF" w:rsidR="0028011F" w:rsidRDefault="0028011F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7.05.25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5573" w14:textId="71898DF8" w:rsidR="0028011F" w:rsidRDefault="0028011F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 ко Дню Победы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DA5E" w14:textId="77777777" w:rsidR="0028011F" w:rsidRDefault="0028011F" w:rsidP="00962294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28011F" w14:paraId="0F9C5AD1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43A" w14:textId="496F467F" w:rsidR="0028011F" w:rsidRDefault="0028011F" w:rsidP="000960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401D" w14:textId="75E32DB8" w:rsidR="0028011F" w:rsidRDefault="0028011F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Pr="0028011F">
              <w:rPr>
                <w:sz w:val="22"/>
                <w:szCs w:val="22"/>
                <w:lang w:eastAsia="en-US"/>
              </w:rPr>
              <w:t>.05.25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7778" w14:textId="11133F4A" w:rsidR="0028011F" w:rsidRDefault="0028011F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Ролик «15 дней до каникул»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15C0" w14:textId="77777777" w:rsidR="0028011F" w:rsidRDefault="0028011F" w:rsidP="00962294">
            <w:pPr>
              <w:rPr>
                <w:sz w:val="22"/>
                <w:szCs w:val="22"/>
                <w:lang w:eastAsia="en-US"/>
              </w:rPr>
            </w:pPr>
          </w:p>
        </w:tc>
      </w:tr>
      <w:tr w:rsidR="0028011F" w14:paraId="382A87F1" w14:textId="77777777" w:rsidTr="00864F8D">
        <w:trPr>
          <w:trHeight w:val="45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C543" w14:textId="5184018C" w:rsidR="0028011F" w:rsidRDefault="0028011F" w:rsidP="000960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842A" w14:textId="77631746" w:rsidR="0028011F" w:rsidRDefault="0028011F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Pr="0028011F">
              <w:rPr>
                <w:sz w:val="22"/>
                <w:szCs w:val="22"/>
                <w:lang w:eastAsia="en-US"/>
              </w:rPr>
              <w:t>.05.25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1D99" w14:textId="6F0C9A2F" w:rsidR="0028011F" w:rsidRDefault="0028011F" w:rsidP="00962294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Фотокросс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«Весенний колорит»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1DFE" w14:textId="77777777" w:rsidR="0028011F" w:rsidRDefault="0028011F" w:rsidP="00962294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28011F" w14:paraId="42FA3A96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0D41" w14:textId="503C3718" w:rsidR="0028011F" w:rsidRDefault="0028011F" w:rsidP="000960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553F" w14:textId="7541BE87" w:rsidR="0028011F" w:rsidRDefault="0028011F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Pr="0028011F">
              <w:rPr>
                <w:sz w:val="22"/>
                <w:szCs w:val="22"/>
                <w:lang w:eastAsia="en-US"/>
              </w:rPr>
              <w:t>.05.25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3B89" w14:textId="76591CDB" w:rsidR="0028011F" w:rsidRDefault="0028011F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Коллаж «Моя семья»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D51A" w14:textId="77777777" w:rsidR="0028011F" w:rsidRDefault="0028011F" w:rsidP="00962294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28011F" w14:paraId="5AB6DF7C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54F3" w14:textId="311A6864" w:rsidR="0028011F" w:rsidRDefault="0028011F" w:rsidP="000960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BA8E" w14:textId="7CB43839" w:rsidR="0028011F" w:rsidRDefault="0028011F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Pr="0028011F">
              <w:rPr>
                <w:sz w:val="22"/>
                <w:szCs w:val="22"/>
                <w:lang w:eastAsia="en-US"/>
              </w:rPr>
              <w:t>.05.25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AFFA" w14:textId="79B70376" w:rsidR="0028011F" w:rsidRPr="0028011F" w:rsidRDefault="0028011F" w:rsidP="0028011F">
            <w:pPr>
              <w:tabs>
                <w:tab w:val="left" w:pos="27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Ролик «Всё, что я люблю»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F439" w14:textId="77777777" w:rsidR="0028011F" w:rsidRDefault="0028011F" w:rsidP="00962294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28011F" w14:paraId="235675E3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7B67" w14:textId="557721A3" w:rsidR="0028011F" w:rsidRDefault="0028011F" w:rsidP="000960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F2B6" w14:textId="48ECD34B" w:rsidR="0028011F" w:rsidRDefault="0028011F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  <w:r w:rsidRPr="0028011F">
              <w:rPr>
                <w:sz w:val="22"/>
                <w:szCs w:val="22"/>
                <w:lang w:eastAsia="en-US"/>
              </w:rPr>
              <w:t>.05.25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1738" w14:textId="252331F2" w:rsidR="0028011F" w:rsidRDefault="0028011F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Фотопроект «Креатив»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96CA" w14:textId="77777777" w:rsidR="0028011F" w:rsidRDefault="0028011F" w:rsidP="00962294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28011F" w14:paraId="0C0828E5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4946" w14:textId="56524567" w:rsidR="0028011F" w:rsidRDefault="0028011F" w:rsidP="000960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EB07" w14:textId="3D45F786" w:rsidR="0028011F" w:rsidRDefault="0028011F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  <w:r w:rsidRPr="0028011F">
              <w:rPr>
                <w:sz w:val="22"/>
                <w:szCs w:val="22"/>
                <w:lang w:eastAsia="en-US"/>
              </w:rPr>
              <w:t>.05.25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5B43" w14:textId="7FE04872" w:rsidR="0028011F" w:rsidRDefault="0028011F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Поход «В поисках пейзажа»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EC82" w14:textId="77777777" w:rsidR="0028011F" w:rsidRDefault="0028011F" w:rsidP="00962294">
            <w:pPr>
              <w:rPr>
                <w:sz w:val="22"/>
                <w:szCs w:val="22"/>
                <w:lang w:eastAsia="en-US"/>
              </w:rPr>
            </w:pPr>
          </w:p>
        </w:tc>
      </w:tr>
      <w:tr w:rsidR="0028011F" w14:paraId="46F159FE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A1B9" w14:textId="2D3D5C6E" w:rsidR="0028011F" w:rsidRDefault="0028011F" w:rsidP="000960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0974" w14:textId="5DB85D20" w:rsidR="0028011F" w:rsidRDefault="0028011F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  <w:r w:rsidRPr="0028011F">
              <w:rPr>
                <w:sz w:val="22"/>
                <w:szCs w:val="22"/>
                <w:lang w:eastAsia="en-US"/>
              </w:rPr>
              <w:t>.05.25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7969" w14:textId="57CC58CA" w:rsidR="0028011F" w:rsidRDefault="0028011F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Карточки «20 заданий на лето»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9BEB" w14:textId="77777777" w:rsidR="0028011F" w:rsidRDefault="0028011F" w:rsidP="00962294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28011F" w14:paraId="6F05FDC2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3406" w14:textId="77777777" w:rsidR="0028011F" w:rsidRDefault="0028011F" w:rsidP="000960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A059" w14:textId="015CEDD6" w:rsidR="0028011F" w:rsidRDefault="0028011F" w:rsidP="0096229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4BD4" w14:textId="2051097F" w:rsidR="0028011F" w:rsidRPr="0028011F" w:rsidRDefault="0028011F" w:rsidP="00962294">
            <w:pPr>
              <w:rPr>
                <w:b/>
                <w:sz w:val="22"/>
                <w:szCs w:val="22"/>
                <w:lang w:eastAsia="en-US"/>
              </w:rPr>
            </w:pPr>
            <w:r w:rsidRPr="0028011F">
              <w:rPr>
                <w:b/>
                <w:sz w:val="22"/>
                <w:szCs w:val="22"/>
                <w:lang w:eastAsia="en-US"/>
              </w:rPr>
              <w:t>Основы журналистики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C128" w14:textId="77777777" w:rsidR="0028011F" w:rsidRDefault="0028011F" w:rsidP="00962294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28011F" w14:paraId="1EF9C7E2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00B3" w14:textId="4FB4066A" w:rsidR="0028011F" w:rsidRDefault="00A12757" w:rsidP="000960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AB5F" w14:textId="131E06BD" w:rsidR="0028011F" w:rsidRDefault="00A12757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4.06.25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14E8" w14:textId="22154F64" w:rsidR="0028011F" w:rsidRDefault="00276180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Жанры журналистики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E75E" w14:textId="77777777" w:rsidR="0028011F" w:rsidRDefault="0028011F" w:rsidP="00962294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28011F" w14:paraId="5B23ABDD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EE8F" w14:textId="48670133" w:rsidR="0028011F" w:rsidRDefault="00A12757" w:rsidP="000960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CC67" w14:textId="515B5227" w:rsidR="0028011F" w:rsidRDefault="00A12757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F56D92" w:rsidRPr="00F56D92">
              <w:rPr>
                <w:sz w:val="22"/>
                <w:szCs w:val="22"/>
                <w:lang w:eastAsia="en-US"/>
              </w:rPr>
              <w:t>.06.25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46FD" w14:textId="7C2085C3" w:rsidR="0028011F" w:rsidRDefault="00276180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</w:t>
            </w:r>
            <w:r w:rsidR="00A12757">
              <w:rPr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ортаж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1AE5" w14:textId="77777777" w:rsidR="0028011F" w:rsidRDefault="0028011F" w:rsidP="00962294">
            <w:pPr>
              <w:rPr>
                <w:sz w:val="22"/>
                <w:szCs w:val="22"/>
                <w:lang w:eastAsia="en-US"/>
              </w:rPr>
            </w:pPr>
          </w:p>
        </w:tc>
      </w:tr>
      <w:tr w:rsidR="0028011F" w14:paraId="3141448E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340D" w14:textId="32A5E290" w:rsidR="0028011F" w:rsidRDefault="00A12757" w:rsidP="000960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8660" w14:textId="2FC0BE93" w:rsidR="0028011F" w:rsidRDefault="00A12757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="00F56D92" w:rsidRPr="00F56D92">
              <w:rPr>
                <w:sz w:val="22"/>
                <w:szCs w:val="22"/>
                <w:lang w:eastAsia="en-US"/>
              </w:rPr>
              <w:t>.06.25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FECC" w14:textId="7036A9E4" w:rsidR="0028011F" w:rsidRPr="00A12757" w:rsidRDefault="00276180" w:rsidP="00276180">
            <w:pPr>
              <w:tabs>
                <w:tab w:val="left" w:pos="300"/>
              </w:tabs>
              <w:rPr>
                <w:sz w:val="24"/>
                <w:szCs w:val="24"/>
                <w:lang w:eastAsia="en-US"/>
              </w:rPr>
            </w:pPr>
            <w:r w:rsidRPr="00A12757">
              <w:rPr>
                <w:sz w:val="24"/>
                <w:szCs w:val="24"/>
                <w:lang w:eastAsia="en-US"/>
              </w:rPr>
              <w:t>Интервью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B47E" w14:textId="77777777" w:rsidR="0028011F" w:rsidRDefault="0028011F" w:rsidP="00962294">
            <w:pPr>
              <w:rPr>
                <w:sz w:val="22"/>
                <w:szCs w:val="22"/>
                <w:lang w:eastAsia="en-US"/>
              </w:rPr>
            </w:pPr>
          </w:p>
        </w:tc>
      </w:tr>
      <w:tr w:rsidR="0028011F" w14:paraId="10825E3B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BBF3" w14:textId="20F16A68" w:rsidR="0028011F" w:rsidRDefault="00A12757" w:rsidP="000960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343E" w14:textId="45361CC4" w:rsidR="0028011F" w:rsidRDefault="00A12757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 w:rsidR="00F56D92" w:rsidRPr="00F56D92">
              <w:rPr>
                <w:sz w:val="22"/>
                <w:szCs w:val="22"/>
                <w:lang w:eastAsia="en-US"/>
              </w:rPr>
              <w:t>.06.25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F5A1" w14:textId="061A3FDA" w:rsidR="0028011F" w:rsidRDefault="00A12757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Статья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09CA" w14:textId="77777777" w:rsidR="0028011F" w:rsidRDefault="0028011F" w:rsidP="00962294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28011F" w14:paraId="4DBEFB05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BAB9" w14:textId="688BE52E" w:rsidR="0028011F" w:rsidRDefault="00A12757" w:rsidP="000960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3B5F" w14:textId="26789791" w:rsidR="0028011F" w:rsidRDefault="00A12757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F56D92" w:rsidRPr="00F56D92">
              <w:rPr>
                <w:sz w:val="22"/>
                <w:szCs w:val="22"/>
                <w:lang w:eastAsia="en-US"/>
              </w:rPr>
              <w:t>.06.25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A891" w14:textId="6349AE6E" w:rsidR="0028011F" w:rsidRDefault="00A12757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A2A8" w14:textId="77777777" w:rsidR="0028011F" w:rsidRDefault="0028011F" w:rsidP="00962294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28011F" w14:paraId="2E311DCE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CF8D" w14:textId="59E407E7" w:rsidR="0028011F" w:rsidRDefault="00A12757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1ACE" w14:textId="4A54D0B3" w:rsidR="0028011F" w:rsidRDefault="00A12757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  <w:r w:rsidR="00F56D92" w:rsidRPr="00F56D92">
              <w:rPr>
                <w:sz w:val="22"/>
                <w:szCs w:val="22"/>
                <w:lang w:eastAsia="en-US"/>
              </w:rPr>
              <w:t>.06.25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2EB9" w14:textId="3850A873" w:rsidR="0028011F" w:rsidRDefault="00A12757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Стендап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3989" w14:textId="77777777" w:rsidR="0028011F" w:rsidRDefault="0028011F" w:rsidP="00962294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28011F" w14:paraId="4DC98A72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23EE" w14:textId="1C0FFBDE" w:rsidR="0028011F" w:rsidRDefault="00A12757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2EDD" w14:textId="335797F5" w:rsidR="0028011F" w:rsidRDefault="00A12757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  <w:r w:rsidR="00F56D92" w:rsidRPr="00F56D92">
              <w:rPr>
                <w:sz w:val="22"/>
                <w:szCs w:val="22"/>
                <w:lang w:eastAsia="en-US"/>
              </w:rPr>
              <w:t>.06.25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A01D" w14:textId="1CADDCC5" w:rsidR="0028011F" w:rsidRDefault="00A12757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Синхрон, интершум,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4B7B" w14:textId="77777777" w:rsidR="0028011F" w:rsidRDefault="0028011F" w:rsidP="00962294">
            <w:pPr>
              <w:rPr>
                <w:sz w:val="22"/>
                <w:szCs w:val="22"/>
                <w:lang w:eastAsia="en-US"/>
              </w:rPr>
            </w:pPr>
          </w:p>
        </w:tc>
      </w:tr>
      <w:tr w:rsidR="0028011F" w14:paraId="0B1D056A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0C4F" w14:textId="2C3E2A0C" w:rsidR="0028011F" w:rsidRDefault="00A12757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04D2" w14:textId="4112C417" w:rsidR="0028011F" w:rsidRDefault="00A12757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2.07.25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C920" w14:textId="469CFC8F" w:rsidR="0028011F" w:rsidRDefault="00A12757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Лайф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AC7C" w14:textId="77777777" w:rsidR="0028011F" w:rsidRDefault="0028011F" w:rsidP="00962294">
            <w:pPr>
              <w:rPr>
                <w:sz w:val="22"/>
                <w:szCs w:val="22"/>
                <w:lang w:eastAsia="en-US"/>
              </w:rPr>
            </w:pPr>
          </w:p>
        </w:tc>
      </w:tr>
      <w:tr w:rsidR="0028011F" w14:paraId="50F37968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6A6D" w14:textId="67DFE340" w:rsidR="0028011F" w:rsidRDefault="00A12757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DD46" w14:textId="4094CC62" w:rsidR="0028011F" w:rsidRDefault="00A12757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F56D92" w:rsidRPr="00F56D92">
              <w:rPr>
                <w:sz w:val="22"/>
                <w:szCs w:val="22"/>
                <w:lang w:eastAsia="en-US"/>
              </w:rPr>
              <w:t>.07.25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7BB4" w14:textId="697F3228" w:rsidR="0028011F" w:rsidRPr="00A12757" w:rsidRDefault="00A12757" w:rsidP="00962294">
            <w:pPr>
              <w:rPr>
                <w:sz w:val="22"/>
                <w:szCs w:val="22"/>
                <w:lang w:eastAsia="en-US"/>
              </w:rPr>
            </w:pPr>
            <w:r w:rsidRPr="00A12757">
              <w:rPr>
                <w:sz w:val="22"/>
                <w:szCs w:val="22"/>
                <w:lang w:eastAsia="en-US"/>
              </w:rPr>
              <w:t>Лонгрид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87DA" w14:textId="77777777" w:rsidR="0028011F" w:rsidRDefault="0028011F" w:rsidP="00962294">
            <w:pPr>
              <w:rPr>
                <w:sz w:val="22"/>
                <w:szCs w:val="22"/>
                <w:lang w:eastAsia="en-US"/>
              </w:rPr>
            </w:pPr>
          </w:p>
        </w:tc>
      </w:tr>
      <w:tr w:rsidR="0028011F" w14:paraId="7319FBAA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6200" w14:textId="77777777" w:rsidR="0028011F" w:rsidRDefault="0028011F" w:rsidP="0096229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5DF6" w14:textId="11ED8E49" w:rsidR="0028011F" w:rsidRDefault="0028011F" w:rsidP="0096229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768A" w14:textId="74D5B350" w:rsidR="0028011F" w:rsidRPr="00C22B0A" w:rsidRDefault="00C22B0A" w:rsidP="0096229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Анимация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739C" w14:textId="77777777" w:rsidR="0028011F" w:rsidRDefault="0028011F" w:rsidP="00962294">
            <w:pPr>
              <w:rPr>
                <w:sz w:val="22"/>
                <w:szCs w:val="22"/>
                <w:lang w:eastAsia="en-US"/>
              </w:rPr>
            </w:pPr>
          </w:p>
        </w:tc>
      </w:tr>
      <w:tr w:rsidR="0028011F" w14:paraId="4072EC52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9A59" w14:textId="3103CAB7" w:rsidR="0028011F" w:rsidRDefault="00A12757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3041" w14:textId="5D126D82" w:rsidR="0028011F" w:rsidRDefault="00A12757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F56D92" w:rsidRPr="00F56D92">
              <w:rPr>
                <w:sz w:val="22"/>
                <w:szCs w:val="22"/>
                <w:lang w:eastAsia="en-US"/>
              </w:rPr>
              <w:t>.07.25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2B58" w14:textId="3710F1CC" w:rsidR="0028011F" w:rsidRDefault="00C22B0A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 анимации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A104" w14:textId="77777777" w:rsidR="0028011F" w:rsidRDefault="0028011F" w:rsidP="00962294">
            <w:pPr>
              <w:rPr>
                <w:sz w:val="22"/>
                <w:szCs w:val="22"/>
                <w:lang w:eastAsia="en-US"/>
              </w:rPr>
            </w:pPr>
          </w:p>
        </w:tc>
      </w:tr>
      <w:tr w:rsidR="0028011F" w14:paraId="5109A465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E5C6" w14:textId="79849B0E" w:rsidR="0028011F" w:rsidRDefault="00A12757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AA8E" w14:textId="1B8FE5B9" w:rsidR="0028011F" w:rsidRDefault="00A12757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F56D92" w:rsidRPr="00F56D92">
              <w:rPr>
                <w:sz w:val="22"/>
                <w:szCs w:val="22"/>
                <w:lang w:eastAsia="en-US"/>
              </w:rPr>
              <w:t>.07.25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EA51" w14:textId="7511221E" w:rsidR="0028011F" w:rsidRDefault="00C22B0A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Пластилиновая анимация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125F" w14:textId="77777777" w:rsidR="0028011F" w:rsidRDefault="0028011F" w:rsidP="00962294">
            <w:pPr>
              <w:rPr>
                <w:sz w:val="22"/>
                <w:szCs w:val="22"/>
                <w:lang w:eastAsia="en-US"/>
              </w:rPr>
            </w:pPr>
          </w:p>
        </w:tc>
      </w:tr>
      <w:tr w:rsidR="0028011F" w14:paraId="000C072B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A761" w14:textId="6F3D5A59" w:rsidR="0028011F" w:rsidRDefault="00A12757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3BA2" w14:textId="0CB17BA8" w:rsidR="0028011F" w:rsidRDefault="00A12757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F56D92" w:rsidRPr="00F56D92">
              <w:rPr>
                <w:sz w:val="22"/>
                <w:szCs w:val="22"/>
                <w:lang w:eastAsia="en-US"/>
              </w:rPr>
              <w:t>.07.25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9863" w14:textId="3A2A6ACD" w:rsidR="0028011F" w:rsidRPr="00C22B0A" w:rsidRDefault="00C22B0A" w:rsidP="00C22B0A">
            <w:pPr>
              <w:rPr>
                <w:sz w:val="24"/>
                <w:szCs w:val="24"/>
                <w:lang w:eastAsia="en-US"/>
              </w:rPr>
            </w:pPr>
            <w:r w:rsidRPr="00C22B0A">
              <w:rPr>
                <w:sz w:val="24"/>
                <w:szCs w:val="24"/>
                <w:lang w:eastAsia="en-US"/>
              </w:rPr>
              <w:t>Сценария мультика «Лето»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BBF9" w14:textId="77777777" w:rsidR="0028011F" w:rsidRDefault="0028011F" w:rsidP="00962294">
            <w:pPr>
              <w:rPr>
                <w:sz w:val="22"/>
                <w:szCs w:val="22"/>
                <w:lang w:eastAsia="en-US"/>
              </w:rPr>
            </w:pPr>
          </w:p>
        </w:tc>
      </w:tr>
      <w:tr w:rsidR="0028011F" w14:paraId="3E2F391B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A993" w14:textId="1FC008B0" w:rsidR="0028011F" w:rsidRDefault="00A12757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6C01" w14:textId="5D3EB9C5" w:rsidR="0028011F" w:rsidRDefault="00A12757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F56D92" w:rsidRPr="00F56D92">
              <w:rPr>
                <w:sz w:val="22"/>
                <w:szCs w:val="22"/>
                <w:lang w:eastAsia="en-US"/>
              </w:rPr>
              <w:t>.07.25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56A8" w14:textId="03367217" w:rsidR="0028011F" w:rsidRDefault="00C22B0A" w:rsidP="000960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Раскадровка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1AE9" w14:textId="77777777" w:rsidR="0028011F" w:rsidRDefault="0028011F" w:rsidP="00962294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28011F" w14:paraId="05579B88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A031" w14:textId="251A0142" w:rsidR="0028011F" w:rsidRDefault="00A12757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5A68" w14:textId="5CF222A1" w:rsidR="0028011F" w:rsidRDefault="00A12757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="00F56D92" w:rsidRPr="00F56D92">
              <w:rPr>
                <w:sz w:val="22"/>
                <w:szCs w:val="22"/>
                <w:lang w:eastAsia="en-US"/>
              </w:rPr>
              <w:t>.07.25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231F" w14:textId="1E09B22E" w:rsidR="0028011F" w:rsidRDefault="00C22B0A" w:rsidP="000960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Создание персонажей и декораций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1FD8" w14:textId="77777777" w:rsidR="0028011F" w:rsidRDefault="0028011F" w:rsidP="00962294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28011F" w14:paraId="0EFE5A48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FD7" w14:textId="71AF1917" w:rsidR="0028011F" w:rsidRDefault="00A12757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6DC1" w14:textId="097A4A43" w:rsidR="0028011F" w:rsidRDefault="00A12757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  <w:r w:rsidR="00F56D92" w:rsidRPr="00F56D92">
              <w:rPr>
                <w:sz w:val="22"/>
                <w:szCs w:val="22"/>
                <w:lang w:eastAsia="en-US"/>
              </w:rPr>
              <w:t>.07.25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7D3A" w14:textId="229916D6" w:rsidR="0028011F" w:rsidRDefault="00C22B0A" w:rsidP="000960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Покадровые съёмки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D410" w14:textId="77777777" w:rsidR="0028011F" w:rsidRDefault="0028011F" w:rsidP="00962294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28011F" w14:paraId="4394285B" w14:textId="77777777" w:rsidTr="005C2D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4848" w14:textId="65627892" w:rsidR="0028011F" w:rsidRDefault="00A12757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E0FA" w14:textId="51DC3909" w:rsidR="0028011F" w:rsidRDefault="00A12757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  <w:r w:rsidR="00F56D92" w:rsidRPr="00F56D92">
              <w:rPr>
                <w:sz w:val="22"/>
                <w:szCs w:val="22"/>
                <w:lang w:eastAsia="en-US"/>
              </w:rPr>
              <w:t>.07.25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A319" w14:textId="3AA4FA65" w:rsidR="0028011F" w:rsidRDefault="00C22B0A" w:rsidP="00962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Монтаж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CC79" w14:textId="77777777" w:rsidR="0028011F" w:rsidRDefault="0028011F" w:rsidP="00962294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68512234" w14:textId="77777777" w:rsidR="00A505D7" w:rsidRDefault="00A505D7" w:rsidP="008A21DD">
      <w:pPr>
        <w:shd w:val="clear" w:color="auto" w:fill="FFFFFF"/>
        <w:spacing w:before="53" w:line="360" w:lineRule="auto"/>
        <w:jc w:val="both"/>
        <w:rPr>
          <w:b/>
          <w:bCs/>
          <w:i/>
          <w:color w:val="000080"/>
          <w:spacing w:val="2"/>
          <w:sz w:val="28"/>
          <w:szCs w:val="28"/>
          <w:u w:val="single"/>
        </w:rPr>
      </w:pPr>
    </w:p>
    <w:p w14:paraId="0B9A130A" w14:textId="77777777" w:rsidR="00F74A32" w:rsidRDefault="00F74A32" w:rsidP="00F74A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литературы:</w:t>
      </w:r>
    </w:p>
    <w:p w14:paraId="30D91A8F" w14:textId="77777777" w:rsidR="00727B75" w:rsidRDefault="00727B75" w:rsidP="00F74A32">
      <w:pPr>
        <w:rPr>
          <w:b/>
          <w:bCs/>
          <w:sz w:val="28"/>
          <w:szCs w:val="28"/>
        </w:rPr>
      </w:pPr>
    </w:p>
    <w:p w14:paraId="13DCB512" w14:textId="77777777" w:rsidR="0083586C" w:rsidRPr="0083586C" w:rsidRDefault="00037339" w:rsidP="0083586C">
      <w:pPr>
        <w:rPr>
          <w:color w:val="000000"/>
          <w:sz w:val="28"/>
          <w:szCs w:val="28"/>
        </w:rPr>
      </w:pPr>
      <w:r w:rsidRPr="0083586C">
        <w:rPr>
          <w:bCs/>
          <w:color w:val="000000"/>
          <w:sz w:val="28"/>
          <w:szCs w:val="28"/>
        </w:rPr>
        <w:t>1.</w:t>
      </w:r>
      <w:r w:rsidRPr="0083586C">
        <w:rPr>
          <w:color w:val="000000"/>
          <w:sz w:val="28"/>
          <w:szCs w:val="28"/>
        </w:rPr>
        <w:t xml:space="preserve"> Барбакадзе, А.О. ПДД с комментариями, фотографиями и иллюстрациями., с изм / А.О. Барбакадзе. - М.: Омега-Л, 2018. - 384 c.</w:t>
      </w:r>
    </w:p>
    <w:p w14:paraId="151B3435" w14:textId="77777777" w:rsidR="00037339" w:rsidRPr="0083586C" w:rsidRDefault="00037339" w:rsidP="0083586C">
      <w:pPr>
        <w:rPr>
          <w:sz w:val="28"/>
          <w:szCs w:val="28"/>
        </w:rPr>
      </w:pPr>
      <w:r w:rsidRPr="0083586C">
        <w:rPr>
          <w:color w:val="000000"/>
          <w:sz w:val="28"/>
          <w:szCs w:val="28"/>
        </w:rPr>
        <w:t xml:space="preserve">2. </w:t>
      </w:r>
      <w:proofErr w:type="spellStart"/>
      <w:r w:rsidRPr="0083586C">
        <w:rPr>
          <w:color w:val="000000"/>
          <w:sz w:val="28"/>
          <w:szCs w:val="28"/>
        </w:rPr>
        <w:t>Бобиp</w:t>
      </w:r>
      <w:proofErr w:type="spellEnd"/>
      <w:r w:rsidRPr="0083586C">
        <w:rPr>
          <w:color w:val="000000"/>
          <w:sz w:val="28"/>
          <w:szCs w:val="28"/>
        </w:rPr>
        <w:t xml:space="preserve"> H. Художественная </w:t>
      </w:r>
      <w:proofErr w:type="spellStart"/>
      <w:r w:rsidRPr="0083586C">
        <w:rPr>
          <w:color w:val="000000"/>
          <w:sz w:val="28"/>
          <w:szCs w:val="28"/>
        </w:rPr>
        <w:t>фотогpафия</w:t>
      </w:r>
      <w:proofErr w:type="spellEnd"/>
      <w:r w:rsidRPr="0083586C">
        <w:rPr>
          <w:color w:val="000000"/>
          <w:sz w:val="28"/>
          <w:szCs w:val="28"/>
        </w:rPr>
        <w:t>. Беседы пейзажиста. Киев, 1907.</w:t>
      </w:r>
    </w:p>
    <w:p w14:paraId="4FAE7F5D" w14:textId="77777777" w:rsidR="00037339" w:rsidRPr="0083586C" w:rsidRDefault="00037339" w:rsidP="0083586C">
      <w:pPr>
        <w:rPr>
          <w:sz w:val="28"/>
          <w:szCs w:val="28"/>
        </w:rPr>
      </w:pPr>
      <w:r w:rsidRPr="0083586C">
        <w:rPr>
          <w:color w:val="000000"/>
          <w:sz w:val="28"/>
          <w:szCs w:val="28"/>
        </w:rPr>
        <w:t xml:space="preserve">3. </w:t>
      </w:r>
      <w:proofErr w:type="spellStart"/>
      <w:r w:rsidRPr="0083586C">
        <w:rPr>
          <w:color w:val="000000"/>
          <w:sz w:val="28"/>
          <w:szCs w:val="28"/>
        </w:rPr>
        <w:t>Буpинский</w:t>
      </w:r>
      <w:proofErr w:type="spellEnd"/>
      <w:r w:rsidRPr="0083586C">
        <w:rPr>
          <w:color w:val="000000"/>
          <w:sz w:val="28"/>
          <w:szCs w:val="28"/>
        </w:rPr>
        <w:t xml:space="preserve"> В. </w:t>
      </w:r>
      <w:proofErr w:type="spellStart"/>
      <w:r w:rsidRPr="0083586C">
        <w:rPr>
          <w:color w:val="000000"/>
          <w:sz w:val="28"/>
          <w:szCs w:val="28"/>
        </w:rPr>
        <w:t>Дагеp</w:t>
      </w:r>
      <w:proofErr w:type="spellEnd"/>
      <w:r w:rsidRPr="0083586C">
        <w:rPr>
          <w:color w:val="000000"/>
          <w:sz w:val="28"/>
          <w:szCs w:val="28"/>
        </w:rPr>
        <w:t xml:space="preserve"> и </w:t>
      </w:r>
      <w:proofErr w:type="spellStart"/>
      <w:r w:rsidRPr="0083586C">
        <w:rPr>
          <w:color w:val="000000"/>
          <w:sz w:val="28"/>
          <w:szCs w:val="28"/>
        </w:rPr>
        <w:t>Hьепс</w:t>
      </w:r>
      <w:proofErr w:type="spellEnd"/>
      <w:r w:rsidRPr="0083586C">
        <w:rPr>
          <w:color w:val="000000"/>
          <w:sz w:val="28"/>
          <w:szCs w:val="28"/>
        </w:rPr>
        <w:t xml:space="preserve">, их жизнь и </w:t>
      </w:r>
      <w:proofErr w:type="spellStart"/>
      <w:r w:rsidRPr="0083586C">
        <w:rPr>
          <w:color w:val="000000"/>
          <w:sz w:val="28"/>
          <w:szCs w:val="28"/>
        </w:rPr>
        <w:t>откpытия</w:t>
      </w:r>
      <w:proofErr w:type="spellEnd"/>
      <w:r w:rsidRPr="0083586C">
        <w:rPr>
          <w:color w:val="000000"/>
          <w:sz w:val="28"/>
          <w:szCs w:val="28"/>
        </w:rPr>
        <w:t xml:space="preserve"> в связи с </w:t>
      </w:r>
      <w:proofErr w:type="spellStart"/>
      <w:r w:rsidRPr="0083586C">
        <w:rPr>
          <w:color w:val="000000"/>
          <w:sz w:val="28"/>
          <w:szCs w:val="28"/>
        </w:rPr>
        <w:t>истоpией</w:t>
      </w:r>
      <w:proofErr w:type="spellEnd"/>
      <w:r w:rsidRPr="0083586C">
        <w:rPr>
          <w:color w:val="000000"/>
          <w:sz w:val="28"/>
          <w:szCs w:val="28"/>
        </w:rPr>
        <w:t xml:space="preserve"> </w:t>
      </w:r>
      <w:proofErr w:type="spellStart"/>
      <w:r w:rsidRPr="0083586C">
        <w:rPr>
          <w:color w:val="000000"/>
          <w:sz w:val="28"/>
          <w:szCs w:val="28"/>
        </w:rPr>
        <w:t>pазвития</w:t>
      </w:r>
      <w:proofErr w:type="spellEnd"/>
      <w:r w:rsidRPr="0083586C">
        <w:rPr>
          <w:color w:val="000000"/>
          <w:sz w:val="28"/>
          <w:szCs w:val="28"/>
        </w:rPr>
        <w:t xml:space="preserve"> </w:t>
      </w:r>
      <w:proofErr w:type="spellStart"/>
      <w:r w:rsidRPr="0083586C">
        <w:rPr>
          <w:color w:val="000000"/>
          <w:sz w:val="28"/>
          <w:szCs w:val="28"/>
        </w:rPr>
        <w:t>фотогpафии</w:t>
      </w:r>
      <w:proofErr w:type="spellEnd"/>
      <w:r w:rsidRPr="0083586C">
        <w:rPr>
          <w:color w:val="000000"/>
          <w:sz w:val="28"/>
          <w:szCs w:val="28"/>
        </w:rPr>
        <w:t xml:space="preserve">. Изд. Павленкова. </w:t>
      </w:r>
      <w:proofErr w:type="spellStart"/>
      <w:r w:rsidRPr="0083586C">
        <w:rPr>
          <w:color w:val="000000"/>
          <w:sz w:val="28"/>
          <w:szCs w:val="28"/>
        </w:rPr>
        <w:t>Спб</w:t>
      </w:r>
      <w:proofErr w:type="spellEnd"/>
      <w:r w:rsidRPr="0083586C">
        <w:rPr>
          <w:color w:val="000000"/>
          <w:sz w:val="28"/>
          <w:szCs w:val="28"/>
        </w:rPr>
        <w:t xml:space="preserve">., 1893. </w:t>
      </w:r>
      <w:r w:rsidRPr="0083586C">
        <w:rPr>
          <w:color w:val="000000"/>
          <w:sz w:val="28"/>
          <w:szCs w:val="28"/>
        </w:rPr>
        <w:br/>
        <w:t xml:space="preserve">4. </w:t>
      </w:r>
      <w:proofErr w:type="spellStart"/>
      <w:r w:rsidRPr="0083586C">
        <w:rPr>
          <w:color w:val="000000"/>
          <w:sz w:val="28"/>
          <w:szCs w:val="28"/>
        </w:rPr>
        <w:t>Буякович</w:t>
      </w:r>
      <w:proofErr w:type="spellEnd"/>
      <w:r w:rsidRPr="0083586C">
        <w:rPr>
          <w:color w:val="000000"/>
          <w:sz w:val="28"/>
          <w:szCs w:val="28"/>
        </w:rPr>
        <w:t xml:space="preserve"> А. Руководство по </w:t>
      </w:r>
      <w:proofErr w:type="spellStart"/>
      <w:r w:rsidRPr="0083586C">
        <w:rPr>
          <w:color w:val="000000"/>
          <w:sz w:val="28"/>
          <w:szCs w:val="28"/>
        </w:rPr>
        <w:t>пpактической</w:t>
      </w:r>
      <w:proofErr w:type="spellEnd"/>
      <w:r w:rsidRPr="0083586C">
        <w:rPr>
          <w:color w:val="000000"/>
          <w:sz w:val="28"/>
          <w:szCs w:val="28"/>
        </w:rPr>
        <w:t xml:space="preserve"> </w:t>
      </w:r>
      <w:proofErr w:type="spellStart"/>
      <w:r w:rsidRPr="0083586C">
        <w:rPr>
          <w:color w:val="000000"/>
          <w:sz w:val="28"/>
          <w:szCs w:val="28"/>
        </w:rPr>
        <w:t>фотогpафии</w:t>
      </w:r>
      <w:proofErr w:type="spellEnd"/>
      <w:r w:rsidRPr="0083586C">
        <w:rPr>
          <w:color w:val="000000"/>
          <w:sz w:val="28"/>
          <w:szCs w:val="28"/>
        </w:rPr>
        <w:t xml:space="preserve">. Изд. 2-е. </w:t>
      </w:r>
      <w:proofErr w:type="spellStart"/>
      <w:r w:rsidRPr="0083586C">
        <w:rPr>
          <w:color w:val="000000"/>
          <w:sz w:val="28"/>
          <w:szCs w:val="28"/>
        </w:rPr>
        <w:t>Спб</w:t>
      </w:r>
      <w:proofErr w:type="spellEnd"/>
      <w:r w:rsidRPr="0083586C">
        <w:rPr>
          <w:color w:val="000000"/>
          <w:sz w:val="28"/>
          <w:szCs w:val="28"/>
        </w:rPr>
        <w:t>., 1903.</w:t>
      </w:r>
    </w:p>
    <w:p w14:paraId="7458EFC5" w14:textId="77777777" w:rsidR="00037339" w:rsidRPr="0083586C" w:rsidRDefault="00037339" w:rsidP="0083586C">
      <w:pPr>
        <w:rPr>
          <w:sz w:val="28"/>
          <w:szCs w:val="28"/>
        </w:rPr>
      </w:pPr>
      <w:r w:rsidRPr="0083586C">
        <w:rPr>
          <w:sz w:val="28"/>
          <w:szCs w:val="28"/>
        </w:rPr>
        <w:t xml:space="preserve">5. </w:t>
      </w:r>
      <w:proofErr w:type="spellStart"/>
      <w:r w:rsidRPr="0083586C">
        <w:rPr>
          <w:color w:val="000000"/>
          <w:sz w:val="28"/>
          <w:szCs w:val="28"/>
        </w:rPr>
        <w:t>Бэрнбаум</w:t>
      </w:r>
      <w:proofErr w:type="spellEnd"/>
      <w:r w:rsidRPr="0083586C">
        <w:rPr>
          <w:color w:val="000000"/>
          <w:sz w:val="28"/>
          <w:szCs w:val="28"/>
        </w:rPr>
        <w:t xml:space="preserve">, Б. Фотография. Искусство самовыражения / Б. </w:t>
      </w:r>
      <w:proofErr w:type="spellStart"/>
      <w:r w:rsidRPr="0083586C">
        <w:rPr>
          <w:color w:val="000000"/>
          <w:sz w:val="28"/>
          <w:szCs w:val="28"/>
        </w:rPr>
        <w:t>Бэрнбаум</w:t>
      </w:r>
      <w:proofErr w:type="spellEnd"/>
      <w:r w:rsidRPr="0083586C">
        <w:rPr>
          <w:color w:val="000000"/>
          <w:sz w:val="28"/>
          <w:szCs w:val="28"/>
        </w:rPr>
        <w:t>. - СПб.: Питер, 2012. - 336 c.</w:t>
      </w:r>
    </w:p>
    <w:p w14:paraId="12F3425E" w14:textId="77777777" w:rsidR="00037339" w:rsidRPr="0083586C" w:rsidRDefault="00037339" w:rsidP="0083586C">
      <w:pPr>
        <w:rPr>
          <w:color w:val="000000"/>
          <w:sz w:val="28"/>
          <w:szCs w:val="28"/>
        </w:rPr>
      </w:pPr>
      <w:r w:rsidRPr="0083586C">
        <w:rPr>
          <w:sz w:val="28"/>
          <w:szCs w:val="28"/>
        </w:rPr>
        <w:t xml:space="preserve">6. </w:t>
      </w:r>
      <w:r w:rsidRPr="0083586C">
        <w:rPr>
          <w:color w:val="000000"/>
          <w:sz w:val="28"/>
          <w:szCs w:val="28"/>
        </w:rPr>
        <w:t>Варенцова, Т.В. Фотография в путешествии / Т.В. Варенцова. - СПб.: BHV, 2013. - 160 c.</w:t>
      </w:r>
    </w:p>
    <w:p w14:paraId="1945D5E9" w14:textId="77777777" w:rsidR="00037339" w:rsidRPr="0083586C" w:rsidRDefault="00037339" w:rsidP="0083586C">
      <w:pPr>
        <w:rPr>
          <w:color w:val="000000"/>
          <w:sz w:val="28"/>
          <w:szCs w:val="28"/>
        </w:rPr>
      </w:pPr>
      <w:r w:rsidRPr="0083586C">
        <w:rPr>
          <w:color w:val="000000"/>
          <w:sz w:val="28"/>
          <w:szCs w:val="28"/>
        </w:rPr>
        <w:t xml:space="preserve">7. </w:t>
      </w:r>
      <w:proofErr w:type="spellStart"/>
      <w:r w:rsidRPr="0083586C">
        <w:rPr>
          <w:color w:val="000000"/>
          <w:sz w:val="28"/>
          <w:szCs w:val="28"/>
        </w:rPr>
        <w:t>Геткам</w:t>
      </w:r>
      <w:proofErr w:type="spellEnd"/>
      <w:r w:rsidRPr="0083586C">
        <w:rPr>
          <w:color w:val="000000"/>
          <w:sz w:val="28"/>
          <w:szCs w:val="28"/>
        </w:rPr>
        <w:t xml:space="preserve">, К. Фотография. Выключи режим Auto и делай по-настоящему </w:t>
      </w:r>
      <w:r w:rsidRPr="0083586C">
        <w:rPr>
          <w:color w:val="000000"/>
          <w:sz w:val="28"/>
          <w:szCs w:val="28"/>
        </w:rPr>
        <w:lastRenderedPageBreak/>
        <w:t xml:space="preserve">хорошие снимки / К. </w:t>
      </w:r>
      <w:proofErr w:type="spellStart"/>
      <w:r w:rsidRPr="0083586C">
        <w:rPr>
          <w:color w:val="000000"/>
          <w:sz w:val="28"/>
          <w:szCs w:val="28"/>
        </w:rPr>
        <w:t>Геткам</w:t>
      </w:r>
      <w:proofErr w:type="spellEnd"/>
      <w:r w:rsidRPr="0083586C">
        <w:rPr>
          <w:color w:val="000000"/>
          <w:sz w:val="28"/>
          <w:szCs w:val="28"/>
        </w:rPr>
        <w:t>. - М.: АСТ, 2017. - 192 c.</w:t>
      </w:r>
    </w:p>
    <w:p w14:paraId="272C033E" w14:textId="77777777" w:rsidR="00037339" w:rsidRPr="0083586C" w:rsidRDefault="00037339" w:rsidP="0083586C">
      <w:pPr>
        <w:rPr>
          <w:color w:val="000000"/>
          <w:sz w:val="28"/>
          <w:szCs w:val="28"/>
        </w:rPr>
      </w:pPr>
      <w:r w:rsidRPr="0083586C">
        <w:rPr>
          <w:color w:val="000000"/>
          <w:sz w:val="28"/>
          <w:szCs w:val="28"/>
        </w:rPr>
        <w:t xml:space="preserve">8. </w:t>
      </w:r>
      <w:proofErr w:type="spellStart"/>
      <w:r w:rsidRPr="0083586C">
        <w:rPr>
          <w:color w:val="000000"/>
          <w:sz w:val="28"/>
          <w:szCs w:val="28"/>
        </w:rPr>
        <w:t>Доpенский</w:t>
      </w:r>
      <w:proofErr w:type="spellEnd"/>
      <w:r w:rsidRPr="0083586C">
        <w:rPr>
          <w:color w:val="000000"/>
          <w:sz w:val="28"/>
          <w:szCs w:val="28"/>
        </w:rPr>
        <w:t xml:space="preserve"> Л. </w:t>
      </w:r>
      <w:proofErr w:type="spellStart"/>
      <w:r w:rsidRPr="0083586C">
        <w:rPr>
          <w:color w:val="000000"/>
          <w:sz w:val="28"/>
          <w:szCs w:val="28"/>
        </w:rPr>
        <w:t>Фотогpафиpование</w:t>
      </w:r>
      <w:proofErr w:type="spellEnd"/>
      <w:r w:rsidRPr="0083586C">
        <w:rPr>
          <w:color w:val="000000"/>
          <w:sz w:val="28"/>
          <w:szCs w:val="28"/>
        </w:rPr>
        <w:t xml:space="preserve"> </w:t>
      </w:r>
      <w:proofErr w:type="spellStart"/>
      <w:r w:rsidRPr="0083586C">
        <w:rPr>
          <w:color w:val="000000"/>
          <w:sz w:val="28"/>
          <w:szCs w:val="28"/>
        </w:rPr>
        <w:t>споpта</w:t>
      </w:r>
      <w:proofErr w:type="spellEnd"/>
      <w:r w:rsidRPr="0083586C">
        <w:rPr>
          <w:color w:val="000000"/>
          <w:sz w:val="28"/>
          <w:szCs w:val="28"/>
        </w:rPr>
        <w:t>. М., "Искусство", 1955.</w:t>
      </w:r>
    </w:p>
    <w:p w14:paraId="5E8532D2" w14:textId="77777777" w:rsidR="00037339" w:rsidRPr="0083586C" w:rsidRDefault="00037339" w:rsidP="0083586C">
      <w:pPr>
        <w:rPr>
          <w:color w:val="000000"/>
          <w:sz w:val="28"/>
          <w:szCs w:val="28"/>
        </w:rPr>
      </w:pPr>
      <w:r w:rsidRPr="0083586C">
        <w:rPr>
          <w:color w:val="000000"/>
          <w:sz w:val="28"/>
          <w:szCs w:val="28"/>
        </w:rPr>
        <w:t>9. Ефремов, А.А. Современная черно-белая фотография. / А.А. Ефремов. - СПб.: Питер, 2011. - 128 c.</w:t>
      </w:r>
    </w:p>
    <w:p w14:paraId="36FB7F33" w14:textId="77777777" w:rsidR="00037339" w:rsidRPr="0083586C" w:rsidRDefault="00037339" w:rsidP="0083586C">
      <w:pPr>
        <w:rPr>
          <w:color w:val="000000"/>
          <w:sz w:val="28"/>
          <w:szCs w:val="28"/>
        </w:rPr>
      </w:pPr>
      <w:r w:rsidRPr="0083586C">
        <w:rPr>
          <w:color w:val="000000"/>
          <w:sz w:val="28"/>
          <w:szCs w:val="28"/>
        </w:rPr>
        <w:t xml:space="preserve">10. </w:t>
      </w:r>
      <w:proofErr w:type="spellStart"/>
      <w:r w:rsidRPr="0083586C">
        <w:rPr>
          <w:color w:val="000000"/>
          <w:sz w:val="28"/>
          <w:szCs w:val="28"/>
        </w:rPr>
        <w:t>Клейгорн</w:t>
      </w:r>
      <w:proofErr w:type="spellEnd"/>
      <w:r w:rsidRPr="0083586C">
        <w:rPr>
          <w:color w:val="000000"/>
          <w:sz w:val="28"/>
          <w:szCs w:val="28"/>
        </w:rPr>
        <w:t xml:space="preserve">, М. Портретная фотография: ракурс, свет, настроение, атмосфера / М. </w:t>
      </w:r>
      <w:proofErr w:type="spellStart"/>
      <w:r w:rsidRPr="0083586C">
        <w:rPr>
          <w:color w:val="000000"/>
          <w:sz w:val="28"/>
          <w:szCs w:val="28"/>
        </w:rPr>
        <w:t>Клейгорн</w:t>
      </w:r>
      <w:proofErr w:type="spellEnd"/>
      <w:r w:rsidRPr="0083586C">
        <w:rPr>
          <w:color w:val="000000"/>
          <w:sz w:val="28"/>
          <w:szCs w:val="28"/>
        </w:rPr>
        <w:t>. - М.: Эксмо, 2009. - 144 c.</w:t>
      </w:r>
    </w:p>
    <w:p w14:paraId="694BAA5B" w14:textId="77777777" w:rsidR="0083586C" w:rsidRDefault="00037339" w:rsidP="0083586C">
      <w:pPr>
        <w:rPr>
          <w:color w:val="000000"/>
          <w:sz w:val="28"/>
          <w:szCs w:val="28"/>
        </w:rPr>
      </w:pPr>
      <w:r w:rsidRPr="0083586C">
        <w:rPr>
          <w:color w:val="000000"/>
          <w:sz w:val="28"/>
          <w:szCs w:val="28"/>
        </w:rPr>
        <w:t xml:space="preserve">11. </w:t>
      </w:r>
      <w:proofErr w:type="spellStart"/>
      <w:r w:rsidRPr="0083586C">
        <w:rPr>
          <w:color w:val="000000"/>
          <w:sz w:val="28"/>
          <w:szCs w:val="28"/>
        </w:rPr>
        <w:t>Кюнер</w:t>
      </w:r>
      <w:proofErr w:type="spellEnd"/>
      <w:r w:rsidRPr="0083586C">
        <w:rPr>
          <w:color w:val="000000"/>
          <w:sz w:val="28"/>
          <w:szCs w:val="28"/>
        </w:rPr>
        <w:t xml:space="preserve">, Э. Фотография. Простые и надежные методы получения потрясающих снимков / Э. </w:t>
      </w:r>
      <w:proofErr w:type="spellStart"/>
      <w:r w:rsidRPr="0083586C">
        <w:rPr>
          <w:color w:val="000000"/>
          <w:sz w:val="28"/>
          <w:szCs w:val="28"/>
        </w:rPr>
        <w:t>Кюнер</w:t>
      </w:r>
      <w:proofErr w:type="spellEnd"/>
      <w:r w:rsidRPr="0083586C">
        <w:rPr>
          <w:color w:val="000000"/>
          <w:sz w:val="28"/>
          <w:szCs w:val="28"/>
        </w:rPr>
        <w:t>. - М.: АСТ, 2006. - 320 c.</w:t>
      </w:r>
    </w:p>
    <w:p w14:paraId="16D3554E" w14:textId="77777777" w:rsidR="0083586C" w:rsidRPr="0083586C" w:rsidRDefault="0083586C" w:rsidP="0083586C">
      <w:pPr>
        <w:rPr>
          <w:sz w:val="28"/>
          <w:szCs w:val="28"/>
        </w:rPr>
      </w:pPr>
      <w:r w:rsidRPr="0083586C">
        <w:rPr>
          <w:sz w:val="28"/>
          <w:szCs w:val="28"/>
          <w:u w:val="single"/>
        </w:rPr>
        <w:t xml:space="preserve">12.Левашов В.Г. Лекции по истории фотографии/ В.Г. Левашов. – Н. </w:t>
      </w:r>
      <w:r w:rsidRPr="0083586C">
        <w:rPr>
          <w:i/>
          <w:sz w:val="28"/>
          <w:szCs w:val="28"/>
          <w:u w:val="single"/>
        </w:rPr>
        <w:t xml:space="preserve">Новгород: Нижегородский филиал ГЦСИ, 2007. – 531 с. </w:t>
      </w:r>
      <w:hyperlink r:id="rId8" w:history="1">
        <w:r w:rsidRPr="0083586C">
          <w:rPr>
            <w:i/>
            <w:sz w:val="28"/>
            <w:szCs w:val="28"/>
            <w:u w:val="single"/>
          </w:rPr>
          <w:t>Скачать тут</w:t>
        </w:r>
      </w:hyperlink>
      <w:r w:rsidRPr="0083586C">
        <w:rPr>
          <w:i/>
          <w:sz w:val="28"/>
          <w:szCs w:val="28"/>
          <w:u w:val="single"/>
        </w:rPr>
        <w:t xml:space="preserve"> (пароль</w:t>
      </w:r>
      <w:r w:rsidRPr="0083586C">
        <w:rPr>
          <w:sz w:val="28"/>
          <w:szCs w:val="28"/>
          <w:u w:val="single"/>
        </w:rPr>
        <w:t xml:space="preserve"> у старосты группы)</w:t>
      </w:r>
    </w:p>
    <w:p w14:paraId="447C488F" w14:textId="77777777" w:rsidR="0083586C" w:rsidRPr="0083586C" w:rsidRDefault="0083586C" w:rsidP="0083586C">
      <w:pPr>
        <w:rPr>
          <w:sz w:val="28"/>
          <w:szCs w:val="28"/>
        </w:rPr>
      </w:pPr>
      <w:r w:rsidRPr="0083586C">
        <w:rPr>
          <w:sz w:val="28"/>
          <w:szCs w:val="28"/>
        </w:rPr>
        <w:t xml:space="preserve">13.Левашов В.Г. </w:t>
      </w:r>
      <w:proofErr w:type="spellStart"/>
      <w:r w:rsidRPr="0083586C">
        <w:rPr>
          <w:sz w:val="28"/>
          <w:szCs w:val="28"/>
        </w:rPr>
        <w:t>Фотовек</w:t>
      </w:r>
      <w:proofErr w:type="spellEnd"/>
      <w:r w:rsidRPr="0083586C">
        <w:rPr>
          <w:sz w:val="28"/>
          <w:szCs w:val="28"/>
        </w:rPr>
        <w:t xml:space="preserve">: Краткая история фотографии за 100 лет/ В.Г. Левашов. – Нижний Новгород: Кариатида, 2002. – 126 с. </w:t>
      </w:r>
      <w:hyperlink r:id="rId9" w:history="1">
        <w:r w:rsidRPr="0083586C">
          <w:rPr>
            <w:sz w:val="28"/>
            <w:szCs w:val="28"/>
          </w:rPr>
          <w:t>Скачать тут</w:t>
        </w:r>
      </w:hyperlink>
    </w:p>
    <w:p w14:paraId="6EF86AC4" w14:textId="77777777" w:rsidR="0083586C" w:rsidRPr="0083586C" w:rsidRDefault="0083586C" w:rsidP="0083586C">
      <w:pPr>
        <w:rPr>
          <w:sz w:val="28"/>
          <w:szCs w:val="28"/>
        </w:rPr>
      </w:pPr>
      <w:r w:rsidRPr="0083586C">
        <w:rPr>
          <w:sz w:val="28"/>
          <w:szCs w:val="28"/>
        </w:rPr>
        <w:t xml:space="preserve">14.Нуркова В.В. Зеркало с памятью. Феномен фотографии. Культурно-исторический анализ/В.В. </w:t>
      </w:r>
      <w:proofErr w:type="spellStart"/>
      <w:r w:rsidRPr="0083586C">
        <w:rPr>
          <w:sz w:val="28"/>
          <w:szCs w:val="28"/>
        </w:rPr>
        <w:t>Нуркова</w:t>
      </w:r>
      <w:proofErr w:type="spellEnd"/>
      <w:r w:rsidRPr="0083586C">
        <w:rPr>
          <w:sz w:val="28"/>
          <w:szCs w:val="28"/>
        </w:rPr>
        <w:t>. – М.: РГГУ, 2006. – 308 с.</w:t>
      </w:r>
    </w:p>
    <w:p w14:paraId="4B24D2B8" w14:textId="77777777" w:rsidR="00037339" w:rsidRPr="0083586C" w:rsidRDefault="0083586C" w:rsidP="0083586C">
      <w:pPr>
        <w:rPr>
          <w:color w:val="000000"/>
          <w:sz w:val="28"/>
          <w:szCs w:val="28"/>
        </w:rPr>
      </w:pPr>
      <w:r w:rsidRPr="0083586C">
        <w:rPr>
          <w:color w:val="000000"/>
          <w:sz w:val="28"/>
          <w:szCs w:val="28"/>
        </w:rPr>
        <w:t>15</w:t>
      </w:r>
      <w:r w:rsidR="00037339" w:rsidRPr="0083586C">
        <w:rPr>
          <w:color w:val="000000"/>
          <w:sz w:val="28"/>
          <w:szCs w:val="28"/>
        </w:rPr>
        <w:t>. Фисун, П.А. Фотография. От простого к сложному / П.А. Фисун. - М.: АСТ, 2018. - 224 c.</w:t>
      </w:r>
    </w:p>
    <w:p w14:paraId="5EB4BDE0" w14:textId="77777777" w:rsidR="00037339" w:rsidRPr="0083586C" w:rsidRDefault="0083586C" w:rsidP="0083586C">
      <w:pPr>
        <w:rPr>
          <w:sz w:val="28"/>
          <w:szCs w:val="28"/>
        </w:rPr>
      </w:pPr>
      <w:r w:rsidRPr="0083586C">
        <w:rPr>
          <w:sz w:val="28"/>
          <w:szCs w:val="28"/>
        </w:rPr>
        <w:t>16</w:t>
      </w:r>
      <w:r w:rsidR="00037339" w:rsidRPr="0083586C">
        <w:rPr>
          <w:sz w:val="28"/>
          <w:szCs w:val="28"/>
        </w:rPr>
        <w:t xml:space="preserve">.Хилл П., Купер Т. Диалог с фотографией/Пол Хилл, Томас </w:t>
      </w:r>
      <w:proofErr w:type="gramStart"/>
      <w:r w:rsidR="00037339" w:rsidRPr="0083586C">
        <w:rPr>
          <w:sz w:val="28"/>
          <w:szCs w:val="28"/>
        </w:rPr>
        <w:t>Купер;[</w:t>
      </w:r>
      <w:proofErr w:type="gramEnd"/>
      <w:r w:rsidR="00037339" w:rsidRPr="0083586C">
        <w:rPr>
          <w:sz w:val="28"/>
          <w:szCs w:val="28"/>
        </w:rPr>
        <w:t>пер. с англ. В. Александровой и др.]. – СПб</w:t>
      </w:r>
      <w:proofErr w:type="gramStart"/>
      <w:r w:rsidR="00037339" w:rsidRPr="0083586C">
        <w:rPr>
          <w:sz w:val="28"/>
          <w:szCs w:val="28"/>
        </w:rPr>
        <w:t>. ;</w:t>
      </w:r>
      <w:proofErr w:type="gramEnd"/>
      <w:r w:rsidR="00037339" w:rsidRPr="0083586C">
        <w:rPr>
          <w:sz w:val="28"/>
          <w:szCs w:val="28"/>
        </w:rPr>
        <w:t xml:space="preserve"> М.: </w:t>
      </w:r>
      <w:proofErr w:type="spellStart"/>
      <w:r w:rsidR="00037339" w:rsidRPr="0083586C">
        <w:rPr>
          <w:sz w:val="28"/>
          <w:szCs w:val="28"/>
        </w:rPr>
        <w:t>Лимбус</w:t>
      </w:r>
      <w:proofErr w:type="spellEnd"/>
      <w:r w:rsidR="00037339" w:rsidRPr="0083586C">
        <w:rPr>
          <w:sz w:val="28"/>
          <w:szCs w:val="28"/>
        </w:rPr>
        <w:t xml:space="preserve"> пресс; Изд-во К. Тублина, 2010. – 416 с.</w:t>
      </w:r>
    </w:p>
    <w:p w14:paraId="56E51CD4" w14:textId="77777777" w:rsidR="00037339" w:rsidRPr="0083586C" w:rsidRDefault="0083586C" w:rsidP="0083586C">
      <w:pPr>
        <w:rPr>
          <w:color w:val="000000"/>
          <w:sz w:val="28"/>
          <w:szCs w:val="28"/>
        </w:rPr>
      </w:pPr>
      <w:r w:rsidRPr="0083586C">
        <w:rPr>
          <w:color w:val="000000"/>
          <w:sz w:val="28"/>
          <w:szCs w:val="28"/>
        </w:rPr>
        <w:t>17</w:t>
      </w:r>
      <w:r w:rsidR="00037339" w:rsidRPr="0083586C">
        <w:rPr>
          <w:color w:val="000000"/>
          <w:sz w:val="28"/>
          <w:szCs w:val="28"/>
        </w:rPr>
        <w:t>. Энг, Т. Цифровая фотография. Справочник / Т. Энг. - М.: АСТ, 2004. - 408 c.</w:t>
      </w:r>
    </w:p>
    <w:p w14:paraId="2E8FE4C8" w14:textId="77777777" w:rsidR="00037339" w:rsidRPr="0083586C" w:rsidRDefault="0083586C" w:rsidP="0083586C">
      <w:pPr>
        <w:rPr>
          <w:sz w:val="28"/>
          <w:szCs w:val="28"/>
        </w:rPr>
      </w:pPr>
      <w:r w:rsidRPr="0083586C">
        <w:rPr>
          <w:color w:val="000000"/>
          <w:sz w:val="28"/>
          <w:szCs w:val="28"/>
        </w:rPr>
        <w:t>18</w:t>
      </w:r>
      <w:r w:rsidR="00037339" w:rsidRPr="0083586C">
        <w:rPr>
          <w:color w:val="000000"/>
          <w:sz w:val="28"/>
          <w:szCs w:val="28"/>
        </w:rPr>
        <w:t>. Янг, Н.С. Фуд-фотография. От простых до безупречных снимков / Н.С. Янг. - М.: Эксмо, 2012. - 16 c.</w:t>
      </w:r>
    </w:p>
    <w:p w14:paraId="6148987B" w14:textId="77777777" w:rsidR="00F74A32" w:rsidRPr="0083586C" w:rsidRDefault="00F74A32" w:rsidP="0083586C">
      <w:pPr>
        <w:shd w:val="clear" w:color="auto" w:fill="FFFFFF"/>
        <w:spacing w:before="53"/>
        <w:jc w:val="both"/>
        <w:rPr>
          <w:bCs/>
          <w:i/>
          <w:color w:val="000080"/>
          <w:spacing w:val="2"/>
          <w:sz w:val="28"/>
          <w:szCs w:val="28"/>
          <w:u w:val="single"/>
        </w:rPr>
      </w:pPr>
    </w:p>
    <w:sectPr w:rsidR="00F74A32" w:rsidRPr="0083586C" w:rsidSect="00F324C6">
      <w:headerReference w:type="even" r:id="rId10"/>
      <w:headerReference w:type="default" r:id="rId11"/>
      <w:footerReference w:type="even" r:id="rId12"/>
      <w:footerReference w:type="first" r:id="rId13"/>
      <w:pgSz w:w="11909" w:h="16834"/>
      <w:pgMar w:top="1134" w:right="1134" w:bottom="1134" w:left="1134" w:header="720" w:footer="720" w:gutter="0"/>
      <w:paperSrc w:first="7" w:other="7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0255D" w14:textId="77777777" w:rsidR="001C7750" w:rsidRDefault="001C7750">
      <w:r>
        <w:separator/>
      </w:r>
    </w:p>
  </w:endnote>
  <w:endnote w:type="continuationSeparator" w:id="0">
    <w:p w14:paraId="21A64771" w14:textId="77777777" w:rsidR="001C7750" w:rsidRDefault="001C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6474B" w14:textId="77777777" w:rsidR="00276180" w:rsidRDefault="00276180" w:rsidP="006B733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D99C9F6" w14:textId="77777777" w:rsidR="00276180" w:rsidRDefault="0027618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A1D5C" w14:textId="77777777" w:rsidR="00276180" w:rsidRDefault="00276180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380923">
      <w:rPr>
        <w:noProof/>
      </w:rPr>
      <w:t>1</w:t>
    </w:r>
    <w:r>
      <w:fldChar w:fldCharType="end"/>
    </w:r>
  </w:p>
  <w:p w14:paraId="0CF4F4BE" w14:textId="77777777" w:rsidR="00276180" w:rsidRDefault="0027618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9DAC6" w14:textId="77777777" w:rsidR="001C7750" w:rsidRDefault="001C7750">
      <w:r>
        <w:separator/>
      </w:r>
    </w:p>
  </w:footnote>
  <w:footnote w:type="continuationSeparator" w:id="0">
    <w:p w14:paraId="7981888D" w14:textId="77777777" w:rsidR="001C7750" w:rsidRDefault="001C7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A6EB4" w14:textId="77777777" w:rsidR="00276180" w:rsidRDefault="00276180" w:rsidP="00974E5A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235E6AE" w14:textId="77777777" w:rsidR="00276180" w:rsidRDefault="00276180" w:rsidP="00A30B54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DAA3B" w14:textId="77777777" w:rsidR="00276180" w:rsidRDefault="00276180" w:rsidP="00974E5A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80923">
      <w:rPr>
        <w:rStyle w:val="a6"/>
        <w:noProof/>
      </w:rPr>
      <w:t>6</w:t>
    </w:r>
    <w:r>
      <w:rPr>
        <w:rStyle w:val="a6"/>
      </w:rPr>
      <w:fldChar w:fldCharType="end"/>
    </w:r>
  </w:p>
  <w:p w14:paraId="16387872" w14:textId="77777777" w:rsidR="00276180" w:rsidRDefault="00276180" w:rsidP="00A30B54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90559"/>
    <w:multiLevelType w:val="hybridMultilevel"/>
    <w:tmpl w:val="97EA944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33AD4"/>
    <w:multiLevelType w:val="hybridMultilevel"/>
    <w:tmpl w:val="492805E8"/>
    <w:lvl w:ilvl="0" w:tplc="0419000B">
      <w:start w:val="1"/>
      <w:numFmt w:val="bullet"/>
      <w:lvlText w:val="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993A7C"/>
    <w:multiLevelType w:val="hybridMultilevel"/>
    <w:tmpl w:val="29EEF99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61BD601A"/>
    <w:multiLevelType w:val="hybridMultilevel"/>
    <w:tmpl w:val="CE7E5F26"/>
    <w:lvl w:ilvl="0" w:tplc="0419000D">
      <w:start w:val="1"/>
      <w:numFmt w:val="bullet"/>
      <w:lvlText w:val="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1" w:tplc="2294F4F8">
      <w:start w:val="1"/>
      <w:numFmt w:val="decimal"/>
      <w:lvlText w:val="%2."/>
      <w:lvlJc w:val="left"/>
      <w:pPr>
        <w:tabs>
          <w:tab w:val="num" w:pos="2540"/>
        </w:tabs>
        <w:ind w:left="25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 w:tplc="B0FE7FA4">
      <w:start w:val="1"/>
      <w:numFmt w:val="upperRoman"/>
      <w:lvlText w:val="%4."/>
      <w:lvlJc w:val="left"/>
      <w:pPr>
        <w:tabs>
          <w:tab w:val="num" w:pos="4340"/>
        </w:tabs>
        <w:ind w:left="4340" w:hanging="720"/>
      </w:pPr>
      <w:rPr>
        <w:rFonts w:hint="default"/>
        <w:color w:val="000000"/>
      </w:rPr>
    </w:lvl>
    <w:lvl w:ilvl="4" w:tplc="0419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hint="default"/>
      </w:rPr>
    </w:lvl>
  </w:abstractNum>
  <w:abstractNum w:abstractNumId="4" w15:restartNumberingAfterBreak="0">
    <w:nsid w:val="62E96193"/>
    <w:multiLevelType w:val="hybridMultilevel"/>
    <w:tmpl w:val="15666D56"/>
    <w:lvl w:ilvl="0" w:tplc="0419000D">
      <w:start w:val="1"/>
      <w:numFmt w:val="bullet"/>
      <w:lvlText w:val="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1" w:tplc="F1E0BB3E">
      <w:start w:val="1"/>
      <w:numFmt w:val="decimal"/>
      <w:lvlText w:val="%2."/>
      <w:lvlJc w:val="left"/>
      <w:pPr>
        <w:tabs>
          <w:tab w:val="num" w:pos="2540"/>
        </w:tabs>
        <w:ind w:left="25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hint="default"/>
      </w:rPr>
    </w:lvl>
  </w:abstractNum>
  <w:abstractNum w:abstractNumId="5" w15:restartNumberingAfterBreak="0">
    <w:nsid w:val="6A3A72EA"/>
    <w:multiLevelType w:val="hybridMultilevel"/>
    <w:tmpl w:val="A42A63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94D45"/>
    <w:multiLevelType w:val="hybridMultilevel"/>
    <w:tmpl w:val="A606B7CE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056A3"/>
    <w:multiLevelType w:val="multilevel"/>
    <w:tmpl w:val="EC0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9A3454"/>
    <w:multiLevelType w:val="hybridMultilevel"/>
    <w:tmpl w:val="8D14B09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B18EF"/>
    <w:multiLevelType w:val="hybridMultilevel"/>
    <w:tmpl w:val="641E5DF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7512576">
    <w:abstractNumId w:val="2"/>
  </w:num>
  <w:num w:numId="2" w16cid:durableId="687605380">
    <w:abstractNumId w:val="8"/>
  </w:num>
  <w:num w:numId="3" w16cid:durableId="672297576">
    <w:abstractNumId w:val="5"/>
  </w:num>
  <w:num w:numId="4" w16cid:durableId="1130324352">
    <w:abstractNumId w:val="0"/>
  </w:num>
  <w:num w:numId="5" w16cid:durableId="1001932908">
    <w:abstractNumId w:val="3"/>
  </w:num>
  <w:num w:numId="6" w16cid:durableId="1930843861">
    <w:abstractNumId w:val="4"/>
  </w:num>
  <w:num w:numId="7" w16cid:durableId="953757405">
    <w:abstractNumId w:val="9"/>
  </w:num>
  <w:num w:numId="8" w16cid:durableId="217479823">
    <w:abstractNumId w:val="1"/>
  </w:num>
  <w:num w:numId="9" w16cid:durableId="1488595794">
    <w:abstractNumId w:val="7"/>
  </w:num>
  <w:num w:numId="10" w16cid:durableId="103638758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836"/>
    <w:rsid w:val="000000D0"/>
    <w:rsid w:val="000021E8"/>
    <w:rsid w:val="000141E2"/>
    <w:rsid w:val="000178A1"/>
    <w:rsid w:val="00022925"/>
    <w:rsid w:val="00033C68"/>
    <w:rsid w:val="00037339"/>
    <w:rsid w:val="00045F05"/>
    <w:rsid w:val="00047488"/>
    <w:rsid w:val="00060B54"/>
    <w:rsid w:val="00060F89"/>
    <w:rsid w:val="000625E9"/>
    <w:rsid w:val="00062998"/>
    <w:rsid w:val="00063253"/>
    <w:rsid w:val="00063BA3"/>
    <w:rsid w:val="000666A7"/>
    <w:rsid w:val="000708C4"/>
    <w:rsid w:val="00075C93"/>
    <w:rsid w:val="000857BC"/>
    <w:rsid w:val="00090298"/>
    <w:rsid w:val="000908CA"/>
    <w:rsid w:val="00092ECC"/>
    <w:rsid w:val="00094F59"/>
    <w:rsid w:val="00096055"/>
    <w:rsid w:val="000D1A3A"/>
    <w:rsid w:val="000D1F90"/>
    <w:rsid w:val="000E04FC"/>
    <w:rsid w:val="000E0673"/>
    <w:rsid w:val="000E341D"/>
    <w:rsid w:val="000E5DED"/>
    <w:rsid w:val="000E78E9"/>
    <w:rsid w:val="000F6D94"/>
    <w:rsid w:val="000F70EB"/>
    <w:rsid w:val="00102C74"/>
    <w:rsid w:val="0011026C"/>
    <w:rsid w:val="00111F15"/>
    <w:rsid w:val="00114B6E"/>
    <w:rsid w:val="001171CE"/>
    <w:rsid w:val="00117D89"/>
    <w:rsid w:val="00127191"/>
    <w:rsid w:val="001375D5"/>
    <w:rsid w:val="00141507"/>
    <w:rsid w:val="00142FDD"/>
    <w:rsid w:val="001446E0"/>
    <w:rsid w:val="001566EC"/>
    <w:rsid w:val="00156C4B"/>
    <w:rsid w:val="00160F4A"/>
    <w:rsid w:val="00161F8A"/>
    <w:rsid w:val="00175746"/>
    <w:rsid w:val="00175B28"/>
    <w:rsid w:val="00177B69"/>
    <w:rsid w:val="00187A9E"/>
    <w:rsid w:val="0019226C"/>
    <w:rsid w:val="001A4DE7"/>
    <w:rsid w:val="001B2E94"/>
    <w:rsid w:val="001C6B73"/>
    <w:rsid w:val="001C7750"/>
    <w:rsid w:val="001D0836"/>
    <w:rsid w:val="001D54F9"/>
    <w:rsid w:val="001E51E3"/>
    <w:rsid w:val="001F07FB"/>
    <w:rsid w:val="00200223"/>
    <w:rsid w:val="00200B83"/>
    <w:rsid w:val="00200CD6"/>
    <w:rsid w:val="00215A94"/>
    <w:rsid w:val="00223916"/>
    <w:rsid w:val="00232E77"/>
    <w:rsid w:val="00236411"/>
    <w:rsid w:val="00246340"/>
    <w:rsid w:val="002465F6"/>
    <w:rsid w:val="00246D95"/>
    <w:rsid w:val="0026406A"/>
    <w:rsid w:val="002660D8"/>
    <w:rsid w:val="00276180"/>
    <w:rsid w:val="0028011F"/>
    <w:rsid w:val="00280A3B"/>
    <w:rsid w:val="002829FB"/>
    <w:rsid w:val="00291EEE"/>
    <w:rsid w:val="00297D1F"/>
    <w:rsid w:val="002A5D12"/>
    <w:rsid w:val="002A695A"/>
    <w:rsid w:val="002A699E"/>
    <w:rsid w:val="002B6464"/>
    <w:rsid w:val="002B6DDF"/>
    <w:rsid w:val="002C4E97"/>
    <w:rsid w:val="002C6493"/>
    <w:rsid w:val="002D5545"/>
    <w:rsid w:val="002E64B0"/>
    <w:rsid w:val="002F0C2F"/>
    <w:rsid w:val="002F2E18"/>
    <w:rsid w:val="002F6109"/>
    <w:rsid w:val="002F6A7D"/>
    <w:rsid w:val="0030421D"/>
    <w:rsid w:val="003055FB"/>
    <w:rsid w:val="00313315"/>
    <w:rsid w:val="00314EB9"/>
    <w:rsid w:val="00323D8F"/>
    <w:rsid w:val="00323EBD"/>
    <w:rsid w:val="003250C6"/>
    <w:rsid w:val="003319D4"/>
    <w:rsid w:val="003333E8"/>
    <w:rsid w:val="00345BCF"/>
    <w:rsid w:val="00347CE2"/>
    <w:rsid w:val="0035082D"/>
    <w:rsid w:val="00357075"/>
    <w:rsid w:val="0036209D"/>
    <w:rsid w:val="0036749B"/>
    <w:rsid w:val="0037074E"/>
    <w:rsid w:val="00370A2A"/>
    <w:rsid w:val="00372E47"/>
    <w:rsid w:val="0037777F"/>
    <w:rsid w:val="0037782D"/>
    <w:rsid w:val="00380923"/>
    <w:rsid w:val="00390FDA"/>
    <w:rsid w:val="00397016"/>
    <w:rsid w:val="00397F3D"/>
    <w:rsid w:val="003A0A61"/>
    <w:rsid w:val="003A27A1"/>
    <w:rsid w:val="003A315C"/>
    <w:rsid w:val="003A33AD"/>
    <w:rsid w:val="003A633B"/>
    <w:rsid w:val="003C4307"/>
    <w:rsid w:val="003C6A76"/>
    <w:rsid w:val="003C726C"/>
    <w:rsid w:val="003C755E"/>
    <w:rsid w:val="003D23E6"/>
    <w:rsid w:val="003E4425"/>
    <w:rsid w:val="003E6E34"/>
    <w:rsid w:val="003F6068"/>
    <w:rsid w:val="003F6114"/>
    <w:rsid w:val="00402D54"/>
    <w:rsid w:val="00412CA5"/>
    <w:rsid w:val="00413F38"/>
    <w:rsid w:val="004269E2"/>
    <w:rsid w:val="00443906"/>
    <w:rsid w:val="0044620C"/>
    <w:rsid w:val="004514CE"/>
    <w:rsid w:val="00466118"/>
    <w:rsid w:val="00466A02"/>
    <w:rsid w:val="0046761A"/>
    <w:rsid w:val="004735C6"/>
    <w:rsid w:val="004769BA"/>
    <w:rsid w:val="004777AC"/>
    <w:rsid w:val="00494A41"/>
    <w:rsid w:val="004A3F65"/>
    <w:rsid w:val="004B2E93"/>
    <w:rsid w:val="004B2ECA"/>
    <w:rsid w:val="004C2C50"/>
    <w:rsid w:val="004C36BD"/>
    <w:rsid w:val="004D12FB"/>
    <w:rsid w:val="004D5248"/>
    <w:rsid w:val="004F0348"/>
    <w:rsid w:val="004F0E8F"/>
    <w:rsid w:val="004F3431"/>
    <w:rsid w:val="004F4EAE"/>
    <w:rsid w:val="005004C1"/>
    <w:rsid w:val="0050270D"/>
    <w:rsid w:val="005049E6"/>
    <w:rsid w:val="0050614F"/>
    <w:rsid w:val="00511885"/>
    <w:rsid w:val="00513561"/>
    <w:rsid w:val="00514BBC"/>
    <w:rsid w:val="00514C44"/>
    <w:rsid w:val="00520CAA"/>
    <w:rsid w:val="005214DF"/>
    <w:rsid w:val="00521E05"/>
    <w:rsid w:val="00533456"/>
    <w:rsid w:val="00534666"/>
    <w:rsid w:val="005410A4"/>
    <w:rsid w:val="00547481"/>
    <w:rsid w:val="00550B47"/>
    <w:rsid w:val="00554E57"/>
    <w:rsid w:val="0055668B"/>
    <w:rsid w:val="005641FE"/>
    <w:rsid w:val="0056425A"/>
    <w:rsid w:val="00567F35"/>
    <w:rsid w:val="00582C63"/>
    <w:rsid w:val="00595AE3"/>
    <w:rsid w:val="005A0B52"/>
    <w:rsid w:val="005A3E5B"/>
    <w:rsid w:val="005A64B7"/>
    <w:rsid w:val="005B0331"/>
    <w:rsid w:val="005B63CF"/>
    <w:rsid w:val="005C2DD1"/>
    <w:rsid w:val="005C677B"/>
    <w:rsid w:val="005D1DFB"/>
    <w:rsid w:val="005D35E6"/>
    <w:rsid w:val="005E0927"/>
    <w:rsid w:val="005F2F1B"/>
    <w:rsid w:val="005F3CFA"/>
    <w:rsid w:val="005F665C"/>
    <w:rsid w:val="00600DA3"/>
    <w:rsid w:val="006052D6"/>
    <w:rsid w:val="006075C4"/>
    <w:rsid w:val="00611264"/>
    <w:rsid w:val="00623176"/>
    <w:rsid w:val="00625C93"/>
    <w:rsid w:val="00635048"/>
    <w:rsid w:val="00650346"/>
    <w:rsid w:val="0065547A"/>
    <w:rsid w:val="00661EF0"/>
    <w:rsid w:val="006806F2"/>
    <w:rsid w:val="00682D8E"/>
    <w:rsid w:val="00682ED9"/>
    <w:rsid w:val="006837D6"/>
    <w:rsid w:val="006976AC"/>
    <w:rsid w:val="006A6124"/>
    <w:rsid w:val="006A653C"/>
    <w:rsid w:val="006B105E"/>
    <w:rsid w:val="006B2F98"/>
    <w:rsid w:val="006B604F"/>
    <w:rsid w:val="006B7336"/>
    <w:rsid w:val="006C2522"/>
    <w:rsid w:val="006C25B3"/>
    <w:rsid w:val="006D14EC"/>
    <w:rsid w:val="006D1D92"/>
    <w:rsid w:val="006D2F8B"/>
    <w:rsid w:val="006D5688"/>
    <w:rsid w:val="006D6E47"/>
    <w:rsid w:val="006E15FE"/>
    <w:rsid w:val="006E6B52"/>
    <w:rsid w:val="006E7523"/>
    <w:rsid w:val="006E793F"/>
    <w:rsid w:val="006F007F"/>
    <w:rsid w:val="006F4441"/>
    <w:rsid w:val="006F7D15"/>
    <w:rsid w:val="00700917"/>
    <w:rsid w:val="00705D76"/>
    <w:rsid w:val="00724199"/>
    <w:rsid w:val="0072473D"/>
    <w:rsid w:val="0072664A"/>
    <w:rsid w:val="00726A12"/>
    <w:rsid w:val="00727B75"/>
    <w:rsid w:val="007316A9"/>
    <w:rsid w:val="0073436C"/>
    <w:rsid w:val="00742BA9"/>
    <w:rsid w:val="007471F5"/>
    <w:rsid w:val="007516FC"/>
    <w:rsid w:val="007566CD"/>
    <w:rsid w:val="00765DEF"/>
    <w:rsid w:val="00767A82"/>
    <w:rsid w:val="00767F9E"/>
    <w:rsid w:val="00771C23"/>
    <w:rsid w:val="00796452"/>
    <w:rsid w:val="007A1991"/>
    <w:rsid w:val="007A3C2C"/>
    <w:rsid w:val="007A52CE"/>
    <w:rsid w:val="007B3A22"/>
    <w:rsid w:val="007B5CE2"/>
    <w:rsid w:val="007B64F7"/>
    <w:rsid w:val="007C3C33"/>
    <w:rsid w:val="007C7E6A"/>
    <w:rsid w:val="007D2B53"/>
    <w:rsid w:val="007E2469"/>
    <w:rsid w:val="007E3BA3"/>
    <w:rsid w:val="007E4A06"/>
    <w:rsid w:val="007E5931"/>
    <w:rsid w:val="007E6FA8"/>
    <w:rsid w:val="007F3CD1"/>
    <w:rsid w:val="00800620"/>
    <w:rsid w:val="008034ED"/>
    <w:rsid w:val="00803C23"/>
    <w:rsid w:val="00813D74"/>
    <w:rsid w:val="00814792"/>
    <w:rsid w:val="00823C43"/>
    <w:rsid w:val="0082737A"/>
    <w:rsid w:val="0083237E"/>
    <w:rsid w:val="0083586C"/>
    <w:rsid w:val="00841467"/>
    <w:rsid w:val="00841C8A"/>
    <w:rsid w:val="0084626D"/>
    <w:rsid w:val="00847837"/>
    <w:rsid w:val="00850FF8"/>
    <w:rsid w:val="008526BA"/>
    <w:rsid w:val="00852961"/>
    <w:rsid w:val="008530EA"/>
    <w:rsid w:val="0085525F"/>
    <w:rsid w:val="008578E1"/>
    <w:rsid w:val="0086194B"/>
    <w:rsid w:val="00864F8D"/>
    <w:rsid w:val="00870B90"/>
    <w:rsid w:val="0087795E"/>
    <w:rsid w:val="0088204C"/>
    <w:rsid w:val="008927CD"/>
    <w:rsid w:val="00892F7B"/>
    <w:rsid w:val="008A21DD"/>
    <w:rsid w:val="008B07BA"/>
    <w:rsid w:val="008B0A88"/>
    <w:rsid w:val="008D0205"/>
    <w:rsid w:val="008D339F"/>
    <w:rsid w:val="008D3F34"/>
    <w:rsid w:val="008D63C0"/>
    <w:rsid w:val="008E1823"/>
    <w:rsid w:val="008F0C25"/>
    <w:rsid w:val="008F3369"/>
    <w:rsid w:val="009011BB"/>
    <w:rsid w:val="00901397"/>
    <w:rsid w:val="009057F0"/>
    <w:rsid w:val="00910F7B"/>
    <w:rsid w:val="00911C39"/>
    <w:rsid w:val="009163A2"/>
    <w:rsid w:val="009274C7"/>
    <w:rsid w:val="00943E19"/>
    <w:rsid w:val="00944D83"/>
    <w:rsid w:val="009477D5"/>
    <w:rsid w:val="009526B6"/>
    <w:rsid w:val="00962294"/>
    <w:rsid w:val="00974E5A"/>
    <w:rsid w:val="00975ED3"/>
    <w:rsid w:val="00981863"/>
    <w:rsid w:val="00981F9B"/>
    <w:rsid w:val="009B2CE0"/>
    <w:rsid w:val="009B4FC3"/>
    <w:rsid w:val="009B5B8D"/>
    <w:rsid w:val="009B6150"/>
    <w:rsid w:val="009C1B25"/>
    <w:rsid w:val="009C5667"/>
    <w:rsid w:val="009C58D3"/>
    <w:rsid w:val="009D45EE"/>
    <w:rsid w:val="009D722C"/>
    <w:rsid w:val="009E1950"/>
    <w:rsid w:val="009F50F9"/>
    <w:rsid w:val="009F65B0"/>
    <w:rsid w:val="00A10E6C"/>
    <w:rsid w:val="00A12757"/>
    <w:rsid w:val="00A136C7"/>
    <w:rsid w:val="00A16754"/>
    <w:rsid w:val="00A259B9"/>
    <w:rsid w:val="00A3073B"/>
    <w:rsid w:val="00A30B54"/>
    <w:rsid w:val="00A32E15"/>
    <w:rsid w:val="00A35D92"/>
    <w:rsid w:val="00A35E64"/>
    <w:rsid w:val="00A4743E"/>
    <w:rsid w:val="00A47B3C"/>
    <w:rsid w:val="00A505D7"/>
    <w:rsid w:val="00A50C73"/>
    <w:rsid w:val="00A611C5"/>
    <w:rsid w:val="00A617F6"/>
    <w:rsid w:val="00A61944"/>
    <w:rsid w:val="00A6436C"/>
    <w:rsid w:val="00A6619C"/>
    <w:rsid w:val="00A772E8"/>
    <w:rsid w:val="00A77FC3"/>
    <w:rsid w:val="00A80F1B"/>
    <w:rsid w:val="00AC1BAF"/>
    <w:rsid w:val="00AC40D5"/>
    <w:rsid w:val="00AC7A81"/>
    <w:rsid w:val="00AD43F5"/>
    <w:rsid w:val="00AD4750"/>
    <w:rsid w:val="00AD74EB"/>
    <w:rsid w:val="00AE057B"/>
    <w:rsid w:val="00AE0D26"/>
    <w:rsid w:val="00AE42D1"/>
    <w:rsid w:val="00AE4D41"/>
    <w:rsid w:val="00AF68C8"/>
    <w:rsid w:val="00B0223B"/>
    <w:rsid w:val="00B0580B"/>
    <w:rsid w:val="00B06421"/>
    <w:rsid w:val="00B1168C"/>
    <w:rsid w:val="00B13530"/>
    <w:rsid w:val="00B24ED8"/>
    <w:rsid w:val="00B31C6E"/>
    <w:rsid w:val="00B325C3"/>
    <w:rsid w:val="00B419BA"/>
    <w:rsid w:val="00B42A70"/>
    <w:rsid w:val="00B46EB7"/>
    <w:rsid w:val="00B47A66"/>
    <w:rsid w:val="00B51034"/>
    <w:rsid w:val="00B5163F"/>
    <w:rsid w:val="00B56BB4"/>
    <w:rsid w:val="00B619C9"/>
    <w:rsid w:val="00B63213"/>
    <w:rsid w:val="00B64099"/>
    <w:rsid w:val="00B7600F"/>
    <w:rsid w:val="00B8138F"/>
    <w:rsid w:val="00B8536A"/>
    <w:rsid w:val="00B90771"/>
    <w:rsid w:val="00BA271E"/>
    <w:rsid w:val="00BA2B02"/>
    <w:rsid w:val="00BA568B"/>
    <w:rsid w:val="00BA6906"/>
    <w:rsid w:val="00BB1984"/>
    <w:rsid w:val="00BB4ACF"/>
    <w:rsid w:val="00BB6662"/>
    <w:rsid w:val="00BC1857"/>
    <w:rsid w:val="00BC1FA7"/>
    <w:rsid w:val="00BC4D82"/>
    <w:rsid w:val="00BC73DE"/>
    <w:rsid w:val="00BD32F4"/>
    <w:rsid w:val="00BD7E81"/>
    <w:rsid w:val="00BE0F9A"/>
    <w:rsid w:val="00BE1D99"/>
    <w:rsid w:val="00BF5D35"/>
    <w:rsid w:val="00C00490"/>
    <w:rsid w:val="00C01C14"/>
    <w:rsid w:val="00C050D3"/>
    <w:rsid w:val="00C0551B"/>
    <w:rsid w:val="00C0672E"/>
    <w:rsid w:val="00C10B22"/>
    <w:rsid w:val="00C14CB6"/>
    <w:rsid w:val="00C151DA"/>
    <w:rsid w:val="00C1750D"/>
    <w:rsid w:val="00C20877"/>
    <w:rsid w:val="00C22B0A"/>
    <w:rsid w:val="00C34DC1"/>
    <w:rsid w:val="00C4074F"/>
    <w:rsid w:val="00C41458"/>
    <w:rsid w:val="00C426A1"/>
    <w:rsid w:val="00C501DC"/>
    <w:rsid w:val="00C5125D"/>
    <w:rsid w:val="00C5386E"/>
    <w:rsid w:val="00C62EB8"/>
    <w:rsid w:val="00C668D9"/>
    <w:rsid w:val="00C67735"/>
    <w:rsid w:val="00C75814"/>
    <w:rsid w:val="00C827B1"/>
    <w:rsid w:val="00C8295F"/>
    <w:rsid w:val="00C85667"/>
    <w:rsid w:val="00CA4F49"/>
    <w:rsid w:val="00CA5C60"/>
    <w:rsid w:val="00CB5920"/>
    <w:rsid w:val="00CB6567"/>
    <w:rsid w:val="00CC0D46"/>
    <w:rsid w:val="00CC764E"/>
    <w:rsid w:val="00CD158E"/>
    <w:rsid w:val="00CD1D79"/>
    <w:rsid w:val="00CD5819"/>
    <w:rsid w:val="00CE0099"/>
    <w:rsid w:val="00CE0908"/>
    <w:rsid w:val="00CE16A5"/>
    <w:rsid w:val="00D1182D"/>
    <w:rsid w:val="00D14E2A"/>
    <w:rsid w:val="00D152EB"/>
    <w:rsid w:val="00D250C4"/>
    <w:rsid w:val="00D30039"/>
    <w:rsid w:val="00D410D3"/>
    <w:rsid w:val="00D43DD2"/>
    <w:rsid w:val="00D4577F"/>
    <w:rsid w:val="00D529E9"/>
    <w:rsid w:val="00D57621"/>
    <w:rsid w:val="00D76974"/>
    <w:rsid w:val="00D81E31"/>
    <w:rsid w:val="00D82B28"/>
    <w:rsid w:val="00DA07B4"/>
    <w:rsid w:val="00DA2B0F"/>
    <w:rsid w:val="00DA61E5"/>
    <w:rsid w:val="00DA67B5"/>
    <w:rsid w:val="00DA7F48"/>
    <w:rsid w:val="00DB4145"/>
    <w:rsid w:val="00DD12B0"/>
    <w:rsid w:val="00DD29FE"/>
    <w:rsid w:val="00DD5B5C"/>
    <w:rsid w:val="00DE11D3"/>
    <w:rsid w:val="00DE1944"/>
    <w:rsid w:val="00DE7489"/>
    <w:rsid w:val="00DE7915"/>
    <w:rsid w:val="00DF2646"/>
    <w:rsid w:val="00E01313"/>
    <w:rsid w:val="00E02D7F"/>
    <w:rsid w:val="00E1782E"/>
    <w:rsid w:val="00E20475"/>
    <w:rsid w:val="00E24464"/>
    <w:rsid w:val="00E31AAB"/>
    <w:rsid w:val="00E32F7C"/>
    <w:rsid w:val="00E41961"/>
    <w:rsid w:val="00E5591E"/>
    <w:rsid w:val="00E567F5"/>
    <w:rsid w:val="00E60FE2"/>
    <w:rsid w:val="00E7332D"/>
    <w:rsid w:val="00E76264"/>
    <w:rsid w:val="00E952E4"/>
    <w:rsid w:val="00EA46FE"/>
    <w:rsid w:val="00EB0E15"/>
    <w:rsid w:val="00EB5186"/>
    <w:rsid w:val="00EC3E36"/>
    <w:rsid w:val="00EC3E42"/>
    <w:rsid w:val="00ED015D"/>
    <w:rsid w:val="00ED4E0C"/>
    <w:rsid w:val="00ED7533"/>
    <w:rsid w:val="00EF1ECC"/>
    <w:rsid w:val="00EF47C3"/>
    <w:rsid w:val="00EF68CD"/>
    <w:rsid w:val="00F00F05"/>
    <w:rsid w:val="00F047A6"/>
    <w:rsid w:val="00F0662A"/>
    <w:rsid w:val="00F115AA"/>
    <w:rsid w:val="00F20C4A"/>
    <w:rsid w:val="00F20DE3"/>
    <w:rsid w:val="00F26FCB"/>
    <w:rsid w:val="00F324C6"/>
    <w:rsid w:val="00F41ED9"/>
    <w:rsid w:val="00F56D92"/>
    <w:rsid w:val="00F56E26"/>
    <w:rsid w:val="00F6695F"/>
    <w:rsid w:val="00F74A32"/>
    <w:rsid w:val="00F74E6A"/>
    <w:rsid w:val="00F8103F"/>
    <w:rsid w:val="00FA3A82"/>
    <w:rsid w:val="00FA50D4"/>
    <w:rsid w:val="00FA7932"/>
    <w:rsid w:val="00FB2881"/>
    <w:rsid w:val="00FB5638"/>
    <w:rsid w:val="00FC3DB5"/>
    <w:rsid w:val="00FC4322"/>
    <w:rsid w:val="00FD5EFD"/>
    <w:rsid w:val="00FD7704"/>
    <w:rsid w:val="00FF04C3"/>
    <w:rsid w:val="00FF57C2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9D01F9"/>
  <w15:docId w15:val="{8D3BF1B5-A130-4359-BBF7-6D8EF9B3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083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779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554E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857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qFormat/>
    <w:rsid w:val="00554E5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66A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E593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E5931"/>
  </w:style>
  <w:style w:type="table" w:customStyle="1" w:styleId="11">
    <w:name w:val="Сетка таблицы1"/>
    <w:basedOn w:val="a1"/>
    <w:next w:val="a3"/>
    <w:rsid w:val="00AE0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A30B54"/>
    <w:pPr>
      <w:tabs>
        <w:tab w:val="center" w:pos="4677"/>
        <w:tab w:val="right" w:pos="9355"/>
      </w:tabs>
    </w:pPr>
  </w:style>
  <w:style w:type="paragraph" w:customStyle="1" w:styleId="a9">
    <w:name w:val="текст абзаца"/>
    <w:basedOn w:val="a"/>
    <w:rsid w:val="004F4EAE"/>
    <w:pPr>
      <w:widowControl/>
      <w:autoSpaceDE/>
      <w:autoSpaceDN/>
      <w:adjustRightInd/>
      <w:spacing w:after="200" w:line="276" w:lineRule="auto"/>
      <w:jc w:val="both"/>
    </w:pPr>
    <w:rPr>
      <w:sz w:val="24"/>
      <w:szCs w:val="22"/>
    </w:rPr>
  </w:style>
  <w:style w:type="paragraph" w:styleId="aa">
    <w:name w:val="Normal (Web)"/>
    <w:basedOn w:val="a"/>
    <w:rsid w:val="00175746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10">
    <w:name w:val="Заголовок 1 Знак"/>
    <w:link w:val="1"/>
    <w:rsid w:val="0087795E"/>
    <w:rPr>
      <w:rFonts w:ascii="Cambria" w:hAnsi="Cambria"/>
      <w:b/>
      <w:bCs/>
      <w:kern w:val="32"/>
      <w:sz w:val="32"/>
      <w:szCs w:val="32"/>
    </w:rPr>
  </w:style>
  <w:style w:type="paragraph" w:styleId="ab">
    <w:name w:val="Body Text"/>
    <w:basedOn w:val="a"/>
    <w:link w:val="ac"/>
    <w:unhideWhenUsed/>
    <w:rsid w:val="004C36BD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c">
    <w:name w:val="Основной текст Знак"/>
    <w:link w:val="ab"/>
    <w:rsid w:val="004C36BD"/>
    <w:rPr>
      <w:rFonts w:ascii="Calibri" w:hAnsi="Calibri"/>
      <w:sz w:val="22"/>
      <w:szCs w:val="22"/>
    </w:rPr>
  </w:style>
  <w:style w:type="character" w:customStyle="1" w:styleId="110">
    <w:name w:val="Знак Знак11"/>
    <w:rsid w:val="00554E57"/>
    <w:rPr>
      <w:rFonts w:ascii="Calibri" w:hAnsi="Calibri"/>
      <w:sz w:val="22"/>
      <w:szCs w:val="22"/>
      <w:lang w:val="ru-RU" w:eastAsia="ru-RU" w:bidi="ar-SA"/>
    </w:rPr>
  </w:style>
  <w:style w:type="character" w:customStyle="1" w:styleId="a5">
    <w:name w:val="Нижний колонтитул Знак"/>
    <w:link w:val="a4"/>
    <w:uiPriority w:val="99"/>
    <w:rsid w:val="00554E57"/>
    <w:rPr>
      <w:lang w:val="ru-RU" w:eastAsia="ru-RU" w:bidi="ar-SA"/>
    </w:rPr>
  </w:style>
  <w:style w:type="paragraph" w:customStyle="1" w:styleId="text">
    <w:name w:val="text"/>
    <w:basedOn w:val="a"/>
    <w:rsid w:val="00554E57"/>
    <w:pPr>
      <w:widowControl/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ad">
    <w:name w:val="Знак"/>
    <w:basedOn w:val="a"/>
    <w:rsid w:val="00554E57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footnote text"/>
    <w:basedOn w:val="a"/>
    <w:semiHidden/>
    <w:rsid w:val="005410A4"/>
  </w:style>
  <w:style w:type="character" w:styleId="af">
    <w:name w:val="footnote reference"/>
    <w:semiHidden/>
    <w:rsid w:val="005410A4"/>
    <w:rPr>
      <w:vertAlign w:val="superscript"/>
    </w:rPr>
  </w:style>
  <w:style w:type="character" w:styleId="af0">
    <w:name w:val="Strong"/>
    <w:qFormat/>
    <w:rsid w:val="005410A4"/>
    <w:rPr>
      <w:b/>
      <w:bCs/>
    </w:rPr>
  </w:style>
  <w:style w:type="paragraph" w:styleId="af1">
    <w:name w:val="List Paragraph"/>
    <w:basedOn w:val="a"/>
    <w:qFormat/>
    <w:rsid w:val="00AC1BA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2">
    <w:name w:val="Hyperlink"/>
    <w:rsid w:val="00187A9E"/>
    <w:rPr>
      <w:color w:val="0000FF"/>
      <w:u w:val="single"/>
    </w:rPr>
  </w:style>
  <w:style w:type="character" w:customStyle="1" w:styleId="23">
    <w:name w:val="Знак Знак23"/>
    <w:rsid w:val="00870B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0857B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Верхний колонтитул Знак"/>
    <w:basedOn w:val="a0"/>
    <w:link w:val="a7"/>
    <w:uiPriority w:val="99"/>
    <w:rsid w:val="00F74A32"/>
  </w:style>
  <w:style w:type="paragraph" w:styleId="af3">
    <w:name w:val="No Spacing"/>
    <w:uiPriority w:val="1"/>
    <w:qFormat/>
    <w:rsid w:val="009B5B8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8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ki-art.ru/files/parol/levashov.zi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rt.nnov.ru/pro_zrenie/book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99E45-8A3F-468B-A1C1-92E174F94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КОМПЬЮТЕРНАЯ ГРАФИКА</vt:lpstr>
    </vt:vector>
  </TitlesOfParts>
  <Company>СОШ №5</Company>
  <LinksUpToDate>false</LinksUpToDate>
  <CharactersWithSpaces>12965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КОМПЬЮТЕРНАЯ ГРАФИКА</dc:title>
  <dc:creator>Лыкова</dc:creator>
  <cp:lastModifiedBy>USER</cp:lastModifiedBy>
  <cp:revision>21</cp:revision>
  <cp:lastPrinted>2024-10-03T11:55:00Z</cp:lastPrinted>
  <dcterms:created xsi:type="dcterms:W3CDTF">2024-10-01T13:10:00Z</dcterms:created>
  <dcterms:modified xsi:type="dcterms:W3CDTF">2024-10-03T11:56:00Z</dcterms:modified>
</cp:coreProperties>
</file>